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E40943" w14:textId="5A1776E7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883CC9">
        <w:rPr>
          <w:b/>
          <w:sz w:val="32"/>
          <w:szCs w:val="32"/>
        </w:rPr>
        <w:t>May</w:t>
      </w:r>
      <w:r w:rsidR="005541B6">
        <w:rPr>
          <w:b/>
          <w:sz w:val="32"/>
          <w:szCs w:val="32"/>
        </w:rPr>
        <w:t xml:space="preserve"> </w:t>
      </w:r>
      <w:r w:rsidR="00370FBC">
        <w:rPr>
          <w:b/>
          <w:sz w:val="32"/>
          <w:szCs w:val="32"/>
        </w:rPr>
        <w:t>202</w:t>
      </w:r>
      <w:r w:rsidR="00BC198C">
        <w:rPr>
          <w:b/>
          <w:sz w:val="32"/>
          <w:szCs w:val="32"/>
        </w:rPr>
        <w:t>4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0C77018A" w:rsidR="005F3070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F02045">
        <w:rPr>
          <w:color w:val="000000" w:themeColor="text1"/>
          <w:lang w:eastAsia="en-US"/>
        </w:rPr>
        <w:t xml:space="preserve">Beaudesert, Beenleigh, </w:t>
      </w:r>
      <w:r w:rsidR="00212DA4">
        <w:rPr>
          <w:color w:val="000000" w:themeColor="text1"/>
          <w:lang w:eastAsia="en-US"/>
        </w:rPr>
        <w:t xml:space="preserve">Booval, </w:t>
      </w:r>
      <w:r w:rsidR="00453AF2">
        <w:rPr>
          <w:color w:val="000000" w:themeColor="text1"/>
          <w:lang w:eastAsia="en-US"/>
        </w:rPr>
        <w:t>Camp Hill – Norman Park,</w:t>
      </w:r>
      <w:r w:rsidR="00564963">
        <w:rPr>
          <w:color w:val="000000" w:themeColor="text1"/>
          <w:lang w:eastAsia="en-US"/>
        </w:rPr>
        <w:t xml:space="preserve"> </w:t>
      </w:r>
      <w:r w:rsidR="00B41306">
        <w:rPr>
          <w:color w:val="000000" w:themeColor="text1"/>
          <w:lang w:eastAsia="en-US"/>
        </w:rPr>
        <w:t xml:space="preserve">Everton Park,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F02045">
        <w:rPr>
          <w:color w:val="000000" w:themeColor="text1"/>
          <w:lang w:eastAsia="en-US"/>
        </w:rPr>
        <w:t xml:space="preserve">Gold Coast South, </w:t>
      </w:r>
      <w:r w:rsidR="0030138A">
        <w:rPr>
          <w:color w:val="000000" w:themeColor="text1"/>
          <w:lang w:eastAsia="en-US"/>
        </w:rPr>
        <w:t xml:space="preserve">Hendra-Clayfield, </w:t>
      </w:r>
      <w:r w:rsidR="00D578E8">
        <w:rPr>
          <w:color w:val="000000" w:themeColor="text1"/>
          <w:lang w:eastAsia="en-US"/>
        </w:rPr>
        <w:t>Jimboomba, Kenmore-Brookfield</w:t>
      </w:r>
      <w:r w:rsidR="00D815A2">
        <w:rPr>
          <w:color w:val="000000" w:themeColor="text1"/>
          <w:lang w:eastAsia="en-US"/>
        </w:rPr>
        <w:t xml:space="preserve">, </w:t>
      </w:r>
      <w:r w:rsidR="00D578E8">
        <w:rPr>
          <w:color w:val="000000" w:themeColor="text1"/>
          <w:lang w:eastAsia="en-US"/>
        </w:rPr>
        <w:t>Manly,</w:t>
      </w:r>
      <w:r w:rsidR="00AF3FC7">
        <w:rPr>
          <w:color w:val="000000" w:themeColor="text1"/>
          <w:lang w:eastAsia="en-US"/>
        </w:rPr>
        <w:t xml:space="preserve"> </w:t>
      </w:r>
      <w:r w:rsidR="00D578E8">
        <w:rPr>
          <w:color w:val="000000" w:themeColor="text1"/>
          <w:lang w:eastAsia="en-US"/>
        </w:rPr>
        <w:t xml:space="preserve">Moggill-Mt Crosby, </w:t>
      </w:r>
      <w:r w:rsidR="00B41306">
        <w:rPr>
          <w:color w:val="000000" w:themeColor="text1"/>
          <w:lang w:eastAsia="en-US"/>
        </w:rPr>
        <w:t xml:space="preserve">Nambour, </w:t>
      </w:r>
      <w:r w:rsidR="00E94CF9">
        <w:rPr>
          <w:color w:val="000000" w:themeColor="text1"/>
          <w:lang w:eastAsia="en-US"/>
        </w:rPr>
        <w:t xml:space="preserve">Redcliffe, </w:t>
      </w:r>
      <w:r w:rsidR="00C14E5C">
        <w:rPr>
          <w:color w:val="000000" w:themeColor="text1"/>
          <w:lang w:eastAsia="en-US"/>
        </w:rPr>
        <w:t>Rosewood</w:t>
      </w:r>
    </w:p>
    <w:p w14:paraId="0EE6FAE9" w14:textId="3CFB0F47" w:rsidR="00AF3FC7" w:rsidRPr="009C2ECB" w:rsidRDefault="00AF3FC7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9C2ECB">
        <w:rPr>
          <w:lang w:eastAsia="en-US"/>
        </w:rPr>
        <w:t>Schools seeking chaplains</w:t>
      </w:r>
      <w:r w:rsidR="000C47C6" w:rsidRPr="009C2ECB">
        <w:rPr>
          <w:lang w:eastAsia="en-US"/>
        </w:rPr>
        <w:t>:</w:t>
      </w:r>
      <w:r w:rsidRPr="009C2ECB">
        <w:rPr>
          <w:color w:val="000000" w:themeColor="text1"/>
          <w:lang w:eastAsia="en-US"/>
        </w:rPr>
        <w:t xml:space="preserve"> Coomera Anglican College</w:t>
      </w:r>
      <w:r w:rsidR="002D4CDD" w:rsidRPr="009C2ECB">
        <w:rPr>
          <w:color w:val="000000" w:themeColor="text1"/>
          <w:lang w:eastAsia="en-US"/>
        </w:rPr>
        <w:t>, Toowoomba Anglican School, The Glennie Scho</w:t>
      </w:r>
      <w:r w:rsidR="00B11C25">
        <w:rPr>
          <w:color w:val="000000" w:themeColor="text1"/>
          <w:lang w:eastAsia="en-US"/>
        </w:rPr>
        <w:t>ol</w:t>
      </w:r>
    </w:p>
    <w:bookmarkEnd w:id="0"/>
    <w:p w14:paraId="7428B5C5" w14:textId="77777777" w:rsidR="008D1F1E" w:rsidRDefault="008D1F1E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1C0D3930" w:rsidR="007425ED" w:rsidRPr="00AB169E" w:rsidRDefault="009D1E79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Wednes</w:t>
      </w:r>
      <w:r w:rsidR="00B44F13">
        <w:rPr>
          <w:b/>
          <w:color w:val="000000" w:themeColor="text1"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1 </w:t>
      </w:r>
      <w:r w:rsidR="00C536C5">
        <w:rPr>
          <w:b/>
          <w:sz w:val="26"/>
          <w:szCs w:val="26"/>
        </w:rPr>
        <w:t>May</w:t>
      </w:r>
    </w:p>
    <w:p w14:paraId="11E9C6CF" w14:textId="28B7CAFF" w:rsidR="00610592" w:rsidRPr="002E16C3" w:rsidRDefault="008D7C1C" w:rsidP="002E16C3">
      <w:pPr>
        <w:pStyle w:val="NoSpacing"/>
        <w:numPr>
          <w:ilvl w:val="0"/>
          <w:numId w:val="21"/>
        </w:numPr>
        <w:rPr>
          <w:rFonts w:cs="Arial"/>
        </w:rPr>
      </w:pPr>
      <w:r>
        <w:t xml:space="preserve">The </w:t>
      </w:r>
      <w:r w:rsidR="00735D57">
        <w:t>Diocese of Central Ecuador – The Episcopal Church</w:t>
      </w:r>
    </w:p>
    <w:p w14:paraId="15E40947" w14:textId="521E6BEF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>The ongoing work of peace-making in Sudan</w:t>
      </w:r>
      <w:r w:rsidR="00AF3FC7">
        <w:rPr>
          <w:rFonts w:cs="Arial"/>
          <w:lang w:eastAsia="en-AU"/>
        </w:rPr>
        <w:t xml:space="preserve"> &amp; South Sudan</w:t>
      </w:r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54CEC6B0" w14:textId="3026A5B5" w:rsidR="008C1D8C" w:rsidRDefault="007425ED" w:rsidP="00E67B09">
      <w:pPr>
        <w:pStyle w:val="NoSpacing"/>
        <w:numPr>
          <w:ilvl w:val="0"/>
          <w:numId w:val="21"/>
        </w:numPr>
        <w:rPr>
          <w:rFonts w:ascii="Calibri" w:hAnsi="Calibri"/>
          <w:lang w:eastAsia="en-AU"/>
        </w:rPr>
      </w:pPr>
      <w:r w:rsidRPr="008C1D8C">
        <w:rPr>
          <w:rFonts w:cs="Arial"/>
          <w:lang w:eastAsia="en-AU"/>
        </w:rPr>
        <w:t xml:space="preserve">The </w:t>
      </w:r>
      <w:r w:rsidR="0023416C" w:rsidRPr="008C1D8C">
        <w:rPr>
          <w:rFonts w:cs="Arial"/>
          <w:lang w:eastAsia="en-AU"/>
        </w:rPr>
        <w:t xml:space="preserve">Parish of </w:t>
      </w:r>
      <w:bookmarkStart w:id="1" w:name="_Hlk43988907"/>
      <w:r w:rsidR="008F7075" w:rsidRPr="00F56DC4">
        <w:rPr>
          <w:rFonts w:ascii="Calibri" w:hAnsi="Calibri" w:cs="Arial"/>
          <w:lang w:eastAsia="en-AU"/>
        </w:rPr>
        <w:t>Sandgate Northpoint: Mike Donaldson, George Henry, Jonathan Osborne</w:t>
      </w:r>
      <w:r w:rsidR="008F7075">
        <w:rPr>
          <w:rFonts w:ascii="Calibri" w:hAnsi="Calibri" w:cs="Arial"/>
          <w:lang w:eastAsia="en-AU"/>
        </w:rPr>
        <w:t>, Tom Hall</w:t>
      </w:r>
      <w:bookmarkEnd w:id="1"/>
    </w:p>
    <w:p w14:paraId="3CAA4628" w14:textId="77777777" w:rsidR="000A244A" w:rsidRDefault="000A244A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>
        <w:rPr>
          <w:rFonts w:ascii="Calibri" w:hAnsi="Calibri"/>
          <w:lang w:eastAsia="en-AU"/>
        </w:rPr>
        <w:t>General Managers Office: Tim Reid, Yi-Ching Huang &amp; staff</w:t>
      </w:r>
      <w:r w:rsidRPr="005654F7">
        <w:rPr>
          <w:rFonts w:cs="Arial"/>
          <w:lang w:eastAsia="en-AU"/>
        </w:rPr>
        <w:t xml:space="preserve"> </w:t>
      </w:r>
    </w:p>
    <w:p w14:paraId="15E4094B" w14:textId="00223DD2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</w:t>
      </w:r>
      <w:r w:rsidR="00AD079C">
        <w:rPr>
          <w:rFonts w:cs="Arial"/>
          <w:lang w:eastAsia="en-AU"/>
        </w:rPr>
        <w:t>Butterworth</w:t>
      </w:r>
      <w:r w:rsidRPr="005654F7">
        <w:rPr>
          <w:rFonts w:cs="Arial"/>
          <w:lang w:eastAsia="en-AU"/>
        </w:rPr>
        <w:t xml:space="preserve">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8582330" w:rsidR="007425ED" w:rsidRPr="00883CC9" w:rsidRDefault="00B44F13" w:rsidP="000953DB">
      <w:pPr>
        <w:pStyle w:val="NoSpacing"/>
        <w:rPr>
          <w:rFonts w:cs="Arial"/>
          <w:color w:val="FF0000"/>
          <w:lang w:eastAsia="en-AU"/>
        </w:rPr>
      </w:pPr>
      <w:r>
        <w:rPr>
          <w:b/>
          <w:sz w:val="26"/>
          <w:szCs w:val="26"/>
        </w:rPr>
        <w:t>T</w:t>
      </w:r>
      <w:r w:rsidR="009D1E79">
        <w:rPr>
          <w:b/>
          <w:sz w:val="26"/>
          <w:szCs w:val="26"/>
        </w:rPr>
        <w:t>hurs</w:t>
      </w:r>
      <w:r w:rsidR="00A521EF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C536C5">
        <w:rPr>
          <w:b/>
          <w:sz w:val="26"/>
          <w:szCs w:val="26"/>
        </w:rPr>
        <w:t>May</w:t>
      </w:r>
      <w:r w:rsidR="00883CC9">
        <w:rPr>
          <w:b/>
          <w:sz w:val="26"/>
          <w:szCs w:val="26"/>
        </w:rPr>
        <w:t xml:space="preserve"> </w:t>
      </w:r>
      <w:r w:rsidR="00883CC9" w:rsidRPr="00883CC9">
        <w:rPr>
          <w:b/>
          <w:color w:val="FF0000"/>
          <w:sz w:val="26"/>
          <w:szCs w:val="26"/>
        </w:rPr>
        <w:t>– Athanasius, bishop of Alexandria, teacher (d. 373)</w:t>
      </w:r>
    </w:p>
    <w:p w14:paraId="0CAC6B13" w14:textId="62CFB6B6" w:rsidR="00D25512" w:rsidRDefault="001C79B9" w:rsidP="00FA5EF4">
      <w:pPr>
        <w:pStyle w:val="NoSpacing"/>
        <w:numPr>
          <w:ilvl w:val="0"/>
          <w:numId w:val="22"/>
        </w:numPr>
      </w:pPr>
      <w:r>
        <w:t xml:space="preserve">The Diocese of </w:t>
      </w:r>
      <w:r w:rsidR="00EC7415">
        <w:t>Edinburgh – The Scottish Episcopal Church</w:t>
      </w:r>
    </w:p>
    <w:p w14:paraId="15E4094F" w14:textId="5196439B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53E4C944" w14:textId="5E03B0E3" w:rsidR="001C3D04" w:rsidRDefault="007425ED" w:rsidP="00D36997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1C3D04">
        <w:rPr>
          <w:rFonts w:cs="Arial"/>
          <w:lang w:eastAsia="en-AU"/>
        </w:rPr>
        <w:t xml:space="preserve">The Parish </w:t>
      </w:r>
      <w:bookmarkStart w:id="2" w:name="_Hlk42088386"/>
      <w:bookmarkStart w:id="3" w:name="_Hlk57799311"/>
      <w:r w:rsidR="00B34C7E" w:rsidRPr="001C3D04">
        <w:rPr>
          <w:rFonts w:cs="Arial"/>
          <w:lang w:eastAsia="en-AU"/>
        </w:rPr>
        <w:t xml:space="preserve">of </w:t>
      </w:r>
      <w:bookmarkStart w:id="4" w:name="_Hlk43988925"/>
      <w:bookmarkStart w:id="5" w:name="_Hlk61598548"/>
      <w:bookmarkStart w:id="6" w:name="_Hlk80880603"/>
      <w:bookmarkEnd w:id="2"/>
      <w:bookmarkEnd w:id="3"/>
      <w:r w:rsidR="008F7075" w:rsidRPr="00F56DC4">
        <w:rPr>
          <w:rFonts w:ascii="Calibri" w:hAnsi="Calibri" w:cs="Arial"/>
          <w:lang w:eastAsia="en-AU"/>
        </w:rPr>
        <w:t>Sherwood</w:t>
      </w:r>
      <w:r w:rsidR="008F7075">
        <w:rPr>
          <w:rFonts w:ascii="Calibri" w:hAnsi="Calibri" w:cs="Arial"/>
          <w:lang w:eastAsia="en-AU"/>
        </w:rPr>
        <w:t>-Oxley</w:t>
      </w:r>
      <w:r w:rsidR="008F7075" w:rsidRPr="00F56DC4">
        <w:rPr>
          <w:rFonts w:ascii="Calibri" w:hAnsi="Calibri" w:cs="Arial"/>
          <w:lang w:eastAsia="en-AU"/>
        </w:rPr>
        <w:t xml:space="preserve">: </w:t>
      </w:r>
      <w:r w:rsidR="008F7075">
        <w:rPr>
          <w:rFonts w:ascii="Calibri" w:hAnsi="Calibri" w:cs="Arial"/>
          <w:lang w:eastAsia="en-AU"/>
        </w:rPr>
        <w:t>Iain Moore</w:t>
      </w:r>
      <w:r w:rsidR="008F7075" w:rsidRPr="00F56DC4">
        <w:rPr>
          <w:rFonts w:ascii="Calibri" w:hAnsi="Calibri" w:cs="Arial"/>
          <w:lang w:eastAsia="en-AU"/>
        </w:rPr>
        <w:t>, Robert McKennay, Jackie Hurren</w:t>
      </w:r>
      <w:bookmarkEnd w:id="4"/>
    </w:p>
    <w:bookmarkEnd w:id="5"/>
    <w:bookmarkEnd w:id="6"/>
    <w:p w14:paraId="2E68626A" w14:textId="77777777" w:rsidR="000A244A" w:rsidRPr="003534B3" w:rsidRDefault="000A244A" w:rsidP="000A244A">
      <w:pPr>
        <w:pStyle w:val="NoSpacing"/>
        <w:numPr>
          <w:ilvl w:val="0"/>
          <w:numId w:val="22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A</w:t>
      </w:r>
      <w:bookmarkStart w:id="7" w:name="_Hlk152921839"/>
      <w:r w:rsidRPr="003534B3">
        <w:rPr>
          <w:rFonts w:ascii="Calibri" w:hAnsi="Calibri"/>
          <w:lang w:eastAsia="en-AU"/>
        </w:rPr>
        <w:t xml:space="preserve">nglicare </w:t>
      </w:r>
      <w:r w:rsidRPr="0028405B">
        <w:rPr>
          <w:rFonts w:ascii="Calibri" w:hAnsi="Calibri"/>
          <w:lang w:eastAsia="en-AU"/>
        </w:rPr>
        <w:t>Southern Qld (ASQ)</w:t>
      </w:r>
      <w:r w:rsidRPr="003534B3">
        <w:rPr>
          <w:rFonts w:ascii="Calibri" w:hAnsi="Calibri"/>
          <w:lang w:eastAsia="en-AU"/>
        </w:rPr>
        <w:t xml:space="preserve">: </w:t>
      </w:r>
      <w:r>
        <w:rPr>
          <w:rFonts w:ascii="Calibri" w:hAnsi="Calibri"/>
          <w:lang w:eastAsia="en-AU"/>
        </w:rPr>
        <w:t>Sue Cooke</w:t>
      </w:r>
      <w:r w:rsidRPr="003534B3">
        <w:rPr>
          <w:rFonts w:ascii="Calibri" w:hAnsi="Calibri"/>
          <w:lang w:eastAsia="en-AU"/>
        </w:rPr>
        <w:t xml:space="preserve"> &amp; staff</w:t>
      </w:r>
      <w:bookmarkEnd w:id="7"/>
    </w:p>
    <w:p w14:paraId="15E40952" w14:textId="69429437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FB0BD0">
        <w:rPr>
          <w:rFonts w:ascii="Calibri" w:eastAsia="Calibri" w:hAnsi="Calibri" w:cs="Arial"/>
          <w:lang w:eastAsia="en-AU"/>
        </w:rPr>
        <w:t xml:space="preserve">Chaplain </w:t>
      </w:r>
      <w:r w:rsidR="00E559AD">
        <w:rPr>
          <w:rFonts w:ascii="Calibri" w:eastAsia="Calibri" w:hAnsi="Calibri" w:cs="Arial"/>
          <w:lang w:eastAsia="en-AU"/>
        </w:rPr>
        <w:t>–</w:t>
      </w:r>
      <w:r w:rsidRPr="00FB0BD0">
        <w:rPr>
          <w:rFonts w:ascii="Calibri" w:eastAsia="Calibri" w:hAnsi="Calibri" w:cs="Arial"/>
          <w:lang w:eastAsia="en-AU"/>
        </w:rPr>
        <w:t xml:space="preserve"> </w:t>
      </w:r>
      <w:r w:rsidR="00E559AD">
        <w:rPr>
          <w:rFonts w:ascii="Calibri" w:eastAsia="Calibri" w:hAnsi="Calibri" w:cs="Arial"/>
          <w:lang w:eastAsia="en-AU"/>
        </w:rPr>
        <w:t>Sharon Mitchell</w:t>
      </w:r>
      <w:r w:rsidR="00782EB5" w:rsidRPr="00FB0BD0">
        <w:rPr>
          <w:rFonts w:ascii="Calibri" w:eastAsia="Calibri" w:hAnsi="Calibri" w:cs="Arial"/>
          <w:lang w:eastAsia="en-AU"/>
        </w:rPr>
        <w:t>;</w:t>
      </w:r>
      <w:r w:rsidR="00782EB5">
        <w:rPr>
          <w:rFonts w:ascii="Calibri" w:eastAsia="Calibri" w:hAnsi="Calibri" w:cs="Arial"/>
          <w:lang w:eastAsia="en-AU"/>
        </w:rPr>
        <w:t xml:space="preserve">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E16BA7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3571E" w:rsidRPr="0013571E">
        <w:rPr>
          <w:rFonts w:ascii="Calibri" w:eastAsia="Calibri" w:hAnsi="Calibri" w:cs="Arial"/>
          <w:lang w:eastAsia="en-AU"/>
        </w:rPr>
        <w:t>Paul de Jersey</w:t>
      </w:r>
      <w:r w:rsidRPr="005654F7">
        <w:rPr>
          <w:rFonts w:ascii="Calibri" w:eastAsia="Calibri" w:hAnsi="Calibri" w:cs="Arial"/>
          <w:lang w:eastAsia="en-AU"/>
        </w:rPr>
        <w:t>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6B262EC3" w:rsidR="007425ED" w:rsidRPr="00AB169E" w:rsidRDefault="009D1E79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C536C5">
        <w:rPr>
          <w:b/>
          <w:sz w:val="26"/>
          <w:szCs w:val="26"/>
        </w:rPr>
        <w:t>May</w:t>
      </w:r>
      <w:r w:rsidR="00AB169E">
        <w:rPr>
          <w:b/>
          <w:sz w:val="26"/>
          <w:szCs w:val="26"/>
        </w:rPr>
        <w:t xml:space="preserve"> </w:t>
      </w:r>
    </w:p>
    <w:p w14:paraId="7A73928F" w14:textId="1F2A31A5" w:rsidR="003512EE" w:rsidRPr="003512EE" w:rsidRDefault="00C30640" w:rsidP="00ED3B5F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3512EE">
        <w:t xml:space="preserve">Diocese of </w:t>
      </w:r>
      <w:r w:rsidR="00EC7415">
        <w:t>Edmonton – The Anglican Church of Canada</w:t>
      </w:r>
    </w:p>
    <w:p w14:paraId="1548796B" w14:textId="2047B83C" w:rsidR="0023416C" w:rsidRPr="003512EE" w:rsidRDefault="00570FF4" w:rsidP="00ED3B5F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3512E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3512EE">
        <w:rPr>
          <w:rFonts w:ascii="Calibri" w:eastAsia="Calibri" w:hAnsi="Calibri" w:cs="Arial"/>
          <w:lang w:eastAsia="en-AU"/>
        </w:rPr>
        <w:t>†</w:t>
      </w:r>
      <w:r w:rsidRPr="003512EE">
        <w:rPr>
          <w:rFonts w:ascii="Calibri" w:eastAsia="Calibri" w:hAnsi="Calibri" w:cs="Arial"/>
          <w:lang w:eastAsia="en-AU"/>
        </w:rPr>
        <w:t>R</w:t>
      </w:r>
      <w:r w:rsidR="002D2963" w:rsidRPr="003512EE">
        <w:rPr>
          <w:rFonts w:ascii="Calibri" w:eastAsia="Calibri" w:hAnsi="Calibri" w:cs="Arial"/>
          <w:lang w:eastAsia="en-AU"/>
        </w:rPr>
        <w:t>od Chiswell</w:t>
      </w:r>
      <w:r w:rsidRPr="003512EE">
        <w:rPr>
          <w:rFonts w:ascii="Calibri" w:eastAsia="Calibri" w:hAnsi="Calibri" w:cs="Arial"/>
          <w:lang w:eastAsia="en-AU"/>
        </w:rPr>
        <w:t>; Clergy and People</w:t>
      </w:r>
    </w:p>
    <w:p w14:paraId="78219EB2" w14:textId="388FB50D" w:rsidR="00C538B0" w:rsidRPr="006D101E" w:rsidRDefault="00570FF4" w:rsidP="00D6605C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r w:rsidRPr="00C538B0">
        <w:t xml:space="preserve">The </w:t>
      </w:r>
      <w:bookmarkStart w:id="8" w:name="_Hlk34651351"/>
      <w:r w:rsidR="000F7477">
        <w:t xml:space="preserve">Parish of </w:t>
      </w:r>
      <w:r w:rsidR="008F7075" w:rsidRPr="00F56DC4">
        <w:rPr>
          <w:rFonts w:ascii="Calibri" w:hAnsi="Calibri" w:cs="Arial"/>
          <w:lang w:eastAsia="en-AU"/>
        </w:rPr>
        <w:t xml:space="preserve">South Brisbane: </w:t>
      </w:r>
      <w:r w:rsidR="008F7075">
        <w:rPr>
          <w:rFonts w:ascii="Calibri" w:hAnsi="Calibri" w:cs="Arial"/>
          <w:lang w:eastAsia="en-AU"/>
        </w:rPr>
        <w:t xml:space="preserve">Karl Przywala, </w:t>
      </w:r>
      <w:r w:rsidR="008F7075" w:rsidRPr="00F56DC4">
        <w:rPr>
          <w:rFonts w:ascii="Calibri" w:hAnsi="Calibri" w:cs="Arial"/>
          <w:lang w:eastAsia="en-AU"/>
        </w:rPr>
        <w:t xml:space="preserve">Rod Irvine, Richard Gibson, </w:t>
      </w:r>
      <w:r w:rsidR="008F7075" w:rsidRPr="002D06AB">
        <w:rPr>
          <w:rFonts w:ascii="Calibri" w:hAnsi="Calibri" w:cs="Arial"/>
          <w:lang w:eastAsia="en-AU"/>
        </w:rPr>
        <w:t>John Arnold</w:t>
      </w:r>
      <w:r w:rsidR="008F7075">
        <w:rPr>
          <w:rFonts w:ascii="Calibri" w:hAnsi="Calibri" w:cs="Arial"/>
          <w:lang w:eastAsia="en-AU"/>
        </w:rPr>
        <w:t>, Michael Quested, Wes Coffey</w:t>
      </w:r>
    </w:p>
    <w:p w14:paraId="474A4AF1" w14:textId="77777777" w:rsidR="000A244A" w:rsidRPr="003534B3" w:rsidRDefault="000A244A" w:rsidP="000A244A">
      <w:pPr>
        <w:pStyle w:val="NoSpacing"/>
        <w:numPr>
          <w:ilvl w:val="0"/>
          <w:numId w:val="23"/>
        </w:numPr>
        <w:rPr>
          <w:rFonts w:ascii="Calibri" w:hAnsi="Calibri"/>
          <w:lang w:eastAsia="en-AU"/>
        </w:rPr>
      </w:pPr>
      <w:bookmarkStart w:id="9" w:name="_Hlk93565617"/>
      <w:bookmarkStart w:id="10" w:name="_Hlk118464688"/>
      <w:bookmarkEnd w:id="8"/>
      <w:r w:rsidRPr="003534B3">
        <w:rPr>
          <w:rFonts w:ascii="Calibri" w:hAnsi="Calibri"/>
          <w:lang w:eastAsia="en-AU"/>
        </w:rPr>
        <w:t>Anglicare Australia: Kasy Chambers &amp; staff</w:t>
      </w:r>
    </w:p>
    <w:bookmarkEnd w:id="9"/>
    <w:bookmarkEnd w:id="10"/>
    <w:p w14:paraId="15E40959" w14:textId="68B91BF8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271BCA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6A1A6ACA" w:rsidR="00570FF4" w:rsidRPr="0064352C" w:rsidRDefault="009D1E7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C536C5">
        <w:rPr>
          <w:b/>
          <w:bCs/>
          <w:sz w:val="26"/>
          <w:szCs w:val="26"/>
        </w:rPr>
        <w:t>May</w:t>
      </w:r>
    </w:p>
    <w:p w14:paraId="7149D449" w14:textId="30EFE3A9" w:rsidR="003512EE" w:rsidRDefault="008945CE" w:rsidP="00292F83">
      <w:pPr>
        <w:pStyle w:val="NoSpacing"/>
        <w:numPr>
          <w:ilvl w:val="0"/>
          <w:numId w:val="24"/>
        </w:numPr>
      </w:pPr>
      <w:r>
        <w:t>The</w:t>
      </w:r>
      <w:r w:rsidR="008042CE">
        <w:t xml:space="preserve"> </w:t>
      </w:r>
      <w:r w:rsidR="007B0E26">
        <w:t xml:space="preserve">Diocese of </w:t>
      </w:r>
      <w:r w:rsidR="00EF4918">
        <w:t>Saint Edmundsbury and Ipswich – The Church of England</w:t>
      </w:r>
    </w:p>
    <w:p w14:paraId="15E4095D" w14:textId="7E0A6ECE" w:rsidR="00570FF4" w:rsidRPr="00570FF4" w:rsidRDefault="00570FF4" w:rsidP="00292F83">
      <w:pPr>
        <w:pStyle w:val="NoSpacing"/>
        <w:numPr>
          <w:ilvl w:val="0"/>
          <w:numId w:val="24"/>
        </w:numPr>
      </w:pPr>
      <w:r>
        <w:t xml:space="preserve">The Diocese of </w:t>
      </w:r>
      <w:r w:rsidRPr="003512E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3512EE">
        <w:rPr>
          <w:rFonts w:ascii="Calibri" w:eastAsia="Calibri" w:hAnsi="Calibri" w:cs="Arial"/>
          <w:lang w:eastAsia="en-AU"/>
        </w:rPr>
        <w:t>Mark Calder</w:t>
      </w:r>
      <w:r w:rsidR="00946401" w:rsidRPr="003512EE">
        <w:rPr>
          <w:rFonts w:ascii="Calibri" w:eastAsia="Calibri" w:hAnsi="Calibri" w:cs="Arial"/>
          <w:lang w:eastAsia="en-AU"/>
        </w:rPr>
        <w:t>;</w:t>
      </w:r>
      <w:r w:rsidRPr="003512EE">
        <w:rPr>
          <w:rFonts w:ascii="Calibri" w:eastAsia="Calibri" w:hAnsi="Calibri" w:cs="Arial"/>
          <w:lang w:eastAsia="en-AU"/>
        </w:rPr>
        <w:t xml:space="preserve"> Clergy and People</w:t>
      </w:r>
    </w:p>
    <w:p w14:paraId="7EBCD127" w14:textId="77777777" w:rsidR="00A94B52" w:rsidRDefault="00A94B52" w:rsidP="00A94B52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t xml:space="preserve">The Parish of </w:t>
      </w:r>
      <w:bookmarkStart w:id="11" w:name="OLE_LINK1"/>
      <w:bookmarkStart w:id="12" w:name="OLE_LINK2"/>
      <w:bookmarkStart w:id="13" w:name="_Hlk43989013"/>
      <w:bookmarkStart w:id="14" w:name="_Hlk68780602"/>
      <w:bookmarkStart w:id="15" w:name="_Hlk103262680"/>
      <w:bookmarkStart w:id="16" w:name="_Hlk124500783"/>
      <w:r w:rsidRPr="00F56DC4">
        <w:rPr>
          <w:rFonts w:ascii="Calibri" w:hAnsi="Calibri" w:cs="Arial"/>
          <w:lang w:eastAsia="en-AU"/>
        </w:rPr>
        <w:t xml:space="preserve">St John’s Cathedral: Peter Catt, </w:t>
      </w:r>
      <w:bookmarkEnd w:id="11"/>
      <w:bookmarkEnd w:id="12"/>
      <w:r w:rsidRPr="00F56DC4">
        <w:rPr>
          <w:rFonts w:ascii="Calibri" w:hAnsi="Calibri" w:cs="Arial"/>
          <w:lang w:eastAsia="en-AU"/>
        </w:rPr>
        <w:t xml:space="preserve">Julia Van Den Bos, </w:t>
      </w:r>
      <w:r>
        <w:rPr>
          <w:rFonts w:ascii="Calibri" w:hAnsi="Calibri" w:cs="Arial"/>
          <w:lang w:eastAsia="en-AU"/>
        </w:rPr>
        <w:t xml:space="preserve">Jessica Grant, </w:t>
      </w:r>
      <w:r w:rsidRPr="00F56DC4">
        <w:rPr>
          <w:rFonts w:ascii="Calibri" w:hAnsi="Calibri" w:cs="Arial"/>
          <w:lang w:eastAsia="en-AU"/>
        </w:rPr>
        <w:t>Ann Solari,</w:t>
      </w:r>
      <w:r>
        <w:rPr>
          <w:rFonts w:ascii="Calibri" w:hAnsi="Calibri" w:cs="Arial"/>
          <w:lang w:eastAsia="en-AU"/>
        </w:rPr>
        <w:t xml:space="preserve"> Gemma Dashwood, </w:t>
      </w:r>
      <w:proofErr w:type="spellStart"/>
      <w:r>
        <w:rPr>
          <w:rFonts w:ascii="Calibri" w:hAnsi="Calibri" w:cs="Arial"/>
          <w:lang w:eastAsia="en-AU"/>
        </w:rPr>
        <w:t>Jamee-lee</w:t>
      </w:r>
      <w:proofErr w:type="spellEnd"/>
      <w:r>
        <w:rPr>
          <w:rFonts w:ascii="Calibri" w:hAnsi="Calibri" w:cs="Arial"/>
          <w:lang w:eastAsia="en-AU"/>
        </w:rPr>
        <w:t xml:space="preserve"> Callard, </w:t>
      </w:r>
      <w:r w:rsidRPr="00FC154D">
        <w:rPr>
          <w:rFonts w:ascii="Calibri" w:hAnsi="Calibri" w:cs="Arial"/>
          <w:lang w:eastAsia="en-AU"/>
        </w:rPr>
        <w:t>S</w:t>
      </w:r>
      <w:r>
        <w:rPr>
          <w:rFonts w:ascii="Calibri" w:hAnsi="Calibri" w:cs="Arial"/>
          <w:lang w:eastAsia="en-AU"/>
        </w:rPr>
        <w:t>elina</w:t>
      </w:r>
      <w:r w:rsidRPr="00FC154D">
        <w:rPr>
          <w:rFonts w:ascii="Calibri" w:hAnsi="Calibri" w:cs="Arial"/>
          <w:lang w:eastAsia="en-AU"/>
        </w:rPr>
        <w:t xml:space="preserve"> McMahon, </w:t>
      </w:r>
      <w:r w:rsidRPr="00F56DC4">
        <w:rPr>
          <w:rFonts w:ascii="Calibri" w:hAnsi="Calibri" w:cs="Arial"/>
          <w:lang w:eastAsia="en-AU"/>
        </w:rPr>
        <w:t xml:space="preserve">John Morgan, Bruce Henzell, Bruce Maughan, Mary Roberts, Mary Florence, Alwyn Hayes, Alan </w:t>
      </w:r>
      <w:proofErr w:type="spellStart"/>
      <w:r w:rsidRPr="00F56DC4">
        <w:rPr>
          <w:rFonts w:ascii="Calibri" w:hAnsi="Calibri" w:cs="Arial"/>
          <w:lang w:eastAsia="en-AU"/>
        </w:rPr>
        <w:t>Sandaver</w:t>
      </w:r>
      <w:proofErr w:type="spellEnd"/>
      <w:r w:rsidRPr="00F56DC4">
        <w:rPr>
          <w:rFonts w:ascii="Calibri" w:hAnsi="Calibri" w:cs="Arial"/>
          <w:lang w:eastAsia="en-AU"/>
        </w:rPr>
        <w:t xml:space="preserve">, Terry Booth, Libbie Crossman, Linda McWilliam, Bruce Boase, Cheryl Selvage, Graham Dorman, Nicole Colledge, </w:t>
      </w:r>
      <w:bookmarkStart w:id="17" w:name="_Hlk69292515"/>
      <w:r>
        <w:rPr>
          <w:rFonts w:ascii="Calibri" w:hAnsi="Calibri" w:cs="Arial"/>
          <w:lang w:eastAsia="en-AU"/>
        </w:rPr>
        <w:t xml:space="preserve">Ann McGuinness, Paul Mitchell, Stewart Perry, Sarah Plowman, </w:t>
      </w:r>
      <w:bookmarkEnd w:id="17"/>
      <w:r w:rsidRPr="00F56DC4">
        <w:rPr>
          <w:rFonts w:ascii="Calibri" w:hAnsi="Calibri" w:cs="Arial"/>
          <w:lang w:eastAsia="en-AU"/>
        </w:rPr>
        <w:t xml:space="preserve">George Markotsis, </w:t>
      </w:r>
      <w:r>
        <w:rPr>
          <w:rFonts w:ascii="Calibri" w:hAnsi="Calibri" w:cs="Arial"/>
          <w:lang w:eastAsia="en-AU"/>
        </w:rPr>
        <w:t>†</w:t>
      </w:r>
      <w:r w:rsidRPr="00F56DC4">
        <w:rPr>
          <w:rFonts w:ascii="Calibri" w:hAnsi="Calibri" w:cs="Arial"/>
          <w:lang w:eastAsia="en-AU"/>
        </w:rPr>
        <w:t>Bill Ray</w:t>
      </w:r>
      <w:r>
        <w:rPr>
          <w:rFonts w:ascii="Calibri" w:hAnsi="Calibri" w:cs="Arial"/>
          <w:lang w:eastAsia="en-AU"/>
        </w:rPr>
        <w:t>, †Doug Stevens</w:t>
      </w:r>
      <w:bookmarkEnd w:id="13"/>
      <w:r>
        <w:rPr>
          <w:rFonts w:ascii="Calibri" w:hAnsi="Calibri" w:cs="Arial"/>
          <w:lang w:eastAsia="en-AU"/>
        </w:rPr>
        <w:t>, Eleanor Mancini</w:t>
      </w:r>
      <w:bookmarkEnd w:id="14"/>
      <w:r>
        <w:rPr>
          <w:rFonts w:ascii="Calibri" w:hAnsi="Calibri" w:cs="Arial"/>
          <w:lang w:eastAsia="en-AU"/>
        </w:rPr>
        <w:t>, Ros Clifton, Marian Free</w:t>
      </w:r>
      <w:bookmarkEnd w:id="15"/>
      <w:r>
        <w:rPr>
          <w:rFonts w:ascii="Calibri" w:hAnsi="Calibri" w:cs="Arial"/>
          <w:lang w:eastAsia="en-AU"/>
        </w:rPr>
        <w:t>, Ron Bundy, Ross Burnett, Greg Jenks, Gary Harch, Richard Tutin, Daniel Hobbs, Brian Hughes</w:t>
      </w:r>
    </w:p>
    <w:bookmarkEnd w:id="16"/>
    <w:p w14:paraId="4C397E57" w14:textId="77777777" w:rsidR="000A244A" w:rsidRDefault="000A244A" w:rsidP="000A244A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Prison </w:t>
      </w:r>
      <w:r>
        <w:rPr>
          <w:rFonts w:ascii="Calibri" w:hAnsi="Calibri" w:cs="Calibri"/>
          <w:color w:val="1F3864"/>
          <w:lang w:eastAsia="en-AU"/>
        </w:rPr>
        <w:t>c</w:t>
      </w:r>
      <w:r>
        <w:rPr>
          <w:rFonts w:ascii="Calibri" w:hAnsi="Calibri" w:cs="Calibri"/>
          <w:lang w:eastAsia="en-AU"/>
        </w:rPr>
        <w:t xml:space="preserve">haplaincy: all </w:t>
      </w:r>
      <w:r>
        <w:rPr>
          <w:rFonts w:ascii="Calibri" w:hAnsi="Calibri" w:cs="Calibri"/>
          <w:color w:val="1F3864"/>
          <w:lang w:eastAsia="en-AU"/>
        </w:rPr>
        <w:t>v</w:t>
      </w:r>
      <w:r>
        <w:rPr>
          <w:rFonts w:ascii="Calibri" w:hAnsi="Calibri" w:cs="Calibri"/>
          <w:lang w:eastAsia="en-AU"/>
        </w:rPr>
        <w:t xml:space="preserve">olunteers  </w:t>
      </w:r>
    </w:p>
    <w:p w14:paraId="15E40960" w14:textId="33DFAD6A" w:rsidR="00570FF4" w:rsidRPr="00603E74" w:rsidRDefault="00570FF4" w:rsidP="00603E74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r w:rsidRPr="00603E74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 w:rsidRPr="00603E74">
        <w:rPr>
          <w:rFonts w:ascii="Calibri" w:eastAsia="Calibri" w:hAnsi="Calibri" w:cs="Arial"/>
          <w:lang w:eastAsia="en-AU"/>
        </w:rPr>
        <w:t>-</w:t>
      </w:r>
      <w:r w:rsidRPr="00603E74">
        <w:rPr>
          <w:rFonts w:ascii="Calibri" w:eastAsia="Calibri" w:hAnsi="Calibri" w:cs="Arial"/>
          <w:lang w:eastAsia="en-AU"/>
        </w:rPr>
        <w:t xml:space="preserve"> Daniel Walker; </w:t>
      </w:r>
      <w:r w:rsidRPr="00853E82">
        <w:rPr>
          <w:rFonts w:ascii="Calibri" w:eastAsia="Calibri" w:hAnsi="Calibri" w:cs="Arial"/>
          <w:lang w:eastAsia="en-AU"/>
        </w:rPr>
        <w:t xml:space="preserve">Chaplain </w:t>
      </w:r>
      <w:r w:rsidR="00263652">
        <w:rPr>
          <w:rFonts w:ascii="Calibri" w:eastAsia="Calibri" w:hAnsi="Calibri" w:cs="Arial"/>
          <w:lang w:eastAsia="en-AU"/>
        </w:rPr>
        <w:t>–</w:t>
      </w:r>
      <w:r w:rsidRPr="00853E82">
        <w:rPr>
          <w:rFonts w:ascii="Calibri" w:eastAsia="Calibri" w:hAnsi="Calibri" w:cs="Arial"/>
          <w:lang w:eastAsia="en-AU"/>
        </w:rPr>
        <w:t xml:space="preserve"> </w:t>
      </w:r>
      <w:r w:rsidR="00263652">
        <w:rPr>
          <w:rFonts w:ascii="Calibri" w:eastAsia="Calibri" w:hAnsi="Calibri" w:cs="Arial"/>
          <w:lang w:eastAsia="en-AU"/>
        </w:rPr>
        <w:t>Dan Talbot</w:t>
      </w:r>
      <w:r w:rsidRPr="00603E74">
        <w:rPr>
          <w:rFonts w:ascii="Calibri" w:eastAsia="Calibri" w:hAnsi="Calibri" w:cs="Arial"/>
          <w:lang w:eastAsia="en-AU"/>
        </w:rPr>
        <w:t xml:space="preserve">; Chair of College Council </w:t>
      </w:r>
      <w:r w:rsidR="00271BCA">
        <w:rPr>
          <w:rFonts w:ascii="Calibri" w:eastAsia="Calibri" w:hAnsi="Calibri" w:cs="Arial"/>
          <w:lang w:eastAsia="en-AU"/>
        </w:rPr>
        <w:t>–</w:t>
      </w:r>
      <w:r w:rsidRPr="00603E74">
        <w:rPr>
          <w:rFonts w:ascii="Calibri" w:eastAsia="Calibri" w:hAnsi="Calibri" w:cs="Arial"/>
          <w:lang w:eastAsia="en-AU"/>
        </w:rPr>
        <w:t xml:space="preserve"> </w:t>
      </w:r>
      <w:r w:rsidR="00581C79">
        <w:rPr>
          <w:rFonts w:ascii="Calibri" w:eastAsia="Calibri" w:hAnsi="Calibri" w:cs="Arial"/>
          <w:lang w:eastAsia="en-AU"/>
        </w:rPr>
        <w:t>Toni Bache</w:t>
      </w:r>
      <w:r w:rsidRPr="00603E74">
        <w:rPr>
          <w:rFonts w:ascii="Calibri" w:eastAsia="Calibri" w:hAnsi="Calibri" w:cs="Arial"/>
          <w:lang w:eastAsia="en-AU"/>
        </w:rPr>
        <w:t>; members of College Council; staff &amp; students</w:t>
      </w:r>
    </w:p>
    <w:p w14:paraId="2DB0B38D" w14:textId="62080755" w:rsidR="00AB4DC5" w:rsidRDefault="00AB4DC5">
      <w:pPr>
        <w:rPr>
          <w:b/>
          <w:sz w:val="26"/>
          <w:szCs w:val="26"/>
        </w:rPr>
      </w:pPr>
    </w:p>
    <w:p w14:paraId="322684B9" w14:textId="77777777" w:rsidR="001565CC" w:rsidRDefault="001565CC" w:rsidP="00DF2CF1">
      <w:pPr>
        <w:rPr>
          <w:b/>
          <w:sz w:val="26"/>
          <w:szCs w:val="26"/>
        </w:rPr>
      </w:pPr>
    </w:p>
    <w:p w14:paraId="15E40962" w14:textId="0C584A49" w:rsidR="00864BA3" w:rsidRPr="001641ED" w:rsidRDefault="009C2FA9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864BA3" w:rsidRPr="00523BCD">
        <w:rPr>
          <w:b/>
          <w:sz w:val="26"/>
          <w:szCs w:val="26"/>
        </w:rPr>
        <w:t xml:space="preserve">day 5 </w:t>
      </w:r>
      <w:r w:rsidR="00C536C5">
        <w:rPr>
          <w:b/>
          <w:sz w:val="26"/>
          <w:szCs w:val="26"/>
        </w:rPr>
        <w:t>May</w:t>
      </w:r>
    </w:p>
    <w:p w14:paraId="709849AA" w14:textId="2C35F068" w:rsidR="004C0359" w:rsidRPr="004C0359" w:rsidRDefault="00EF4918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proofErr w:type="spellStart"/>
      <w:r>
        <w:t>Igreja</w:t>
      </w:r>
      <w:proofErr w:type="spellEnd"/>
      <w:r>
        <w:t xml:space="preserve"> Episcopal Anglicana do </w:t>
      </w:r>
      <w:proofErr w:type="spellStart"/>
      <w:r>
        <w:t>Brasil</w:t>
      </w:r>
      <w:proofErr w:type="spellEnd"/>
    </w:p>
    <w:p w14:paraId="15E40964" w14:textId="3F56661D" w:rsidR="00864BA3" w:rsidRPr="004C0359" w:rsidRDefault="00864BA3" w:rsidP="00EA0399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4C0359">
        <w:rPr>
          <w:rFonts w:ascii="Calibri" w:eastAsia="Calibri" w:hAnsi="Calibri" w:cs="Times New Roman"/>
        </w:rPr>
        <w:t>The Diocese of Ballarat: †Garry Weatherill; Clergy and People</w:t>
      </w:r>
    </w:p>
    <w:p w14:paraId="78530DAA" w14:textId="101BD468" w:rsidR="001C3D04" w:rsidRPr="001C3D04" w:rsidRDefault="00864BA3" w:rsidP="00AC7AB4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t>The</w:t>
      </w:r>
      <w:bookmarkStart w:id="18" w:name="_Hlk68780907"/>
      <w:bookmarkStart w:id="19" w:name="_Hlk80878701"/>
      <w:bookmarkStart w:id="20" w:name="_Hlk92461026"/>
      <w:r w:rsidR="00DF3776" w:rsidRPr="001C3D04">
        <w:rPr>
          <w:rFonts w:ascii="Calibri" w:hAnsi="Calibri" w:cs="Arial"/>
          <w:lang w:eastAsia="en-AU"/>
        </w:rPr>
        <w:t xml:space="preserve"> </w:t>
      </w:r>
      <w:bookmarkStart w:id="21" w:name="_Hlk61597751"/>
      <w:bookmarkStart w:id="22" w:name="_Hlk94877630"/>
      <w:bookmarkEnd w:id="18"/>
      <w:bookmarkEnd w:id="19"/>
      <w:bookmarkEnd w:id="20"/>
      <w:r w:rsidR="00C4361E" w:rsidRPr="001C3D04">
        <w:rPr>
          <w:rFonts w:ascii="Calibri" w:hAnsi="Calibri" w:cs="Arial"/>
          <w:lang w:eastAsia="en-AU"/>
        </w:rPr>
        <w:t xml:space="preserve">Parish of </w:t>
      </w:r>
      <w:bookmarkStart w:id="23" w:name="_Hlk124500434"/>
      <w:bookmarkEnd w:id="21"/>
      <w:bookmarkEnd w:id="22"/>
      <w:r w:rsidR="008F7075" w:rsidRPr="008F7075">
        <w:rPr>
          <w:rFonts w:ascii="Calibri" w:hAnsi="Calibri" w:cs="Arial"/>
          <w:lang w:eastAsia="en-AU"/>
        </w:rPr>
        <w:t>Springfield: Charlie Lacey, Trevor Adams, Stacey McCowan, Penny Howchin</w:t>
      </w:r>
    </w:p>
    <w:bookmarkEnd w:id="23"/>
    <w:p w14:paraId="3E0D3617" w14:textId="4D4EA60D" w:rsidR="00D10738" w:rsidRPr="003D01A5" w:rsidRDefault="003D01A5" w:rsidP="003D01A5">
      <w:pPr>
        <w:pStyle w:val="NoSpacing"/>
        <w:numPr>
          <w:ilvl w:val="0"/>
          <w:numId w:val="25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Correctional Centre: Kevin Bell </w:t>
      </w:r>
    </w:p>
    <w:p w14:paraId="15E40967" w14:textId="21D3DE33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1F4C61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Patrick Innes-Hill</w:t>
      </w:r>
      <w:r w:rsidRPr="00C77463">
        <w:rPr>
          <w:rFonts w:ascii="Calibri" w:eastAsia="Calibri" w:hAnsi="Calibri" w:cs="Times New Roman"/>
        </w:rPr>
        <w:t xml:space="preserve">; Chaplain </w:t>
      </w:r>
      <w:r w:rsidR="00994F6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</w:t>
      </w:r>
      <w:r w:rsidR="00115128" w:rsidRPr="00115128">
        <w:rPr>
          <w:rFonts w:ascii="Calibri" w:eastAsia="Calibri" w:hAnsi="Calibri" w:cs="Times New Roman"/>
        </w:rPr>
        <w:t>Lay Chaplaincy Team: Dom Fay and Rachael Stelzer</w:t>
      </w:r>
      <w:r w:rsidR="00115128">
        <w:rPr>
          <w:rFonts w:ascii="Calibri" w:eastAsia="Calibri" w:hAnsi="Calibri" w:cs="Times New Roman"/>
        </w:rPr>
        <w:t xml:space="preserve">; </w:t>
      </w:r>
      <w:r w:rsidRPr="00C77463">
        <w:rPr>
          <w:rFonts w:ascii="Calibri" w:eastAsia="Calibri" w:hAnsi="Calibri" w:cs="Times New Roman"/>
        </w:rPr>
        <w:t xml:space="preserve">Chair of School Council </w:t>
      </w:r>
      <w:r w:rsidR="005871AC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Mary-Anne Rulfs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7983C359" w:rsidR="00864BA3" w:rsidRPr="000953DB" w:rsidRDefault="009C2FA9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Mon</w:t>
      </w:r>
      <w:r w:rsidR="00864BA3" w:rsidRPr="000953DB">
        <w:rPr>
          <w:b/>
          <w:sz w:val="26"/>
          <w:szCs w:val="26"/>
        </w:rPr>
        <w:t xml:space="preserve">day 6 </w:t>
      </w:r>
      <w:r w:rsidR="00C536C5">
        <w:rPr>
          <w:b/>
          <w:sz w:val="26"/>
          <w:szCs w:val="26"/>
        </w:rPr>
        <w:t>May</w:t>
      </w:r>
    </w:p>
    <w:p w14:paraId="0F705A7C" w14:textId="0D380ED0" w:rsidR="00E82ECC" w:rsidRPr="00E82ECC" w:rsidRDefault="00951E58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>The</w:t>
      </w:r>
      <w:r w:rsidR="001C79B9">
        <w:t xml:space="preserve"> </w:t>
      </w:r>
      <w:r w:rsidR="00E82ECC">
        <w:t xml:space="preserve">Diocese </w:t>
      </w:r>
      <w:r w:rsidR="003512EE">
        <w:t xml:space="preserve">of </w:t>
      </w:r>
      <w:r w:rsidR="00B211C5">
        <w:t>Egba – The Church of Nigeria (Anglican Communion)</w:t>
      </w:r>
    </w:p>
    <w:p w14:paraId="15E4096C" w14:textId="476882D7" w:rsidR="00864BA3" w:rsidRPr="00E82ECC" w:rsidRDefault="00864BA3" w:rsidP="0081078F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E82ECC">
        <w:rPr>
          <w:rFonts w:ascii="Calibri" w:eastAsia="Calibri" w:hAnsi="Calibri" w:cs="Times New Roman"/>
        </w:rPr>
        <w:t>The Diocese of Bendigo: †Matt Brain; Clergy and People</w:t>
      </w:r>
    </w:p>
    <w:p w14:paraId="1306DF72" w14:textId="45247FF3" w:rsidR="008C1D8C" w:rsidRPr="008C1D8C" w:rsidRDefault="00785BE6" w:rsidP="005D181C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24" w:name="_Hlk68780556"/>
      <w:bookmarkStart w:id="25" w:name="_Hlk43988995"/>
      <w:bookmarkStart w:id="26" w:name="_Hlk78451318"/>
      <w:r w:rsidR="008F7075" w:rsidRPr="00F56DC4">
        <w:rPr>
          <w:rFonts w:ascii="Calibri" w:hAnsi="Calibri" w:cs="Arial"/>
          <w:lang w:eastAsia="en-AU"/>
        </w:rPr>
        <w:t xml:space="preserve">St George with Dirranbandi:  </w:t>
      </w:r>
      <w:bookmarkEnd w:id="24"/>
      <w:bookmarkEnd w:id="25"/>
      <w:bookmarkEnd w:id="26"/>
      <w:r w:rsidR="008F7075">
        <w:rPr>
          <w:rFonts w:ascii="Calibri" w:hAnsi="Calibri" w:cs="Arial"/>
          <w:lang w:eastAsia="en-AU"/>
        </w:rPr>
        <w:t>Louise Orpe</w:t>
      </w:r>
    </w:p>
    <w:p w14:paraId="29C78EF5" w14:textId="77777777" w:rsidR="003D01A5" w:rsidRDefault="003D01A5" w:rsidP="003D01A5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Maryborough Correctional Centre: </w:t>
      </w:r>
    </w:p>
    <w:p w14:paraId="15E4096F" w14:textId="7A8D8F89" w:rsidR="00864BA3" w:rsidRPr="00864BA3" w:rsidRDefault="00864BA3" w:rsidP="005A3DAE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E61F76" w14:textId="1D66B290" w:rsidR="001232A7" w:rsidRDefault="009C2FA9" w:rsidP="001232A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Tues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C536C5">
        <w:rPr>
          <w:b/>
          <w:sz w:val="26"/>
          <w:szCs w:val="26"/>
        </w:rPr>
        <w:t>May</w:t>
      </w:r>
    </w:p>
    <w:p w14:paraId="3B5E723A" w14:textId="6B73D1EC" w:rsidR="008042CE" w:rsidRDefault="001232A7" w:rsidP="002125D8">
      <w:pPr>
        <w:pStyle w:val="NoSpacing"/>
        <w:numPr>
          <w:ilvl w:val="0"/>
          <w:numId w:val="26"/>
        </w:numPr>
      </w:pPr>
      <w:r>
        <w:t xml:space="preserve">The </w:t>
      </w:r>
      <w:r w:rsidR="00BE7D1C">
        <w:t>Diocese of Egba-West – The Church of Nigeria (Anglican Communion)</w:t>
      </w:r>
    </w:p>
    <w:p w14:paraId="15E40973" w14:textId="52916E1E" w:rsidR="00864BA3" w:rsidRDefault="00864BA3" w:rsidP="002125D8">
      <w:pPr>
        <w:pStyle w:val="NoSpacing"/>
        <w:numPr>
          <w:ilvl w:val="0"/>
          <w:numId w:val="26"/>
        </w:numPr>
      </w:pPr>
      <w:r w:rsidRPr="00C77463">
        <w:t xml:space="preserve">The Diocese of Brisbane: </w:t>
      </w:r>
      <w:r w:rsidR="008042CE" w:rsidRPr="00C77463">
        <w:t>†Jeremy Greaves</w:t>
      </w:r>
      <w:r w:rsidR="008042CE">
        <w:t>; Assistant Bishops</w:t>
      </w:r>
      <w:r w:rsidR="00C904ED">
        <w:t xml:space="preserve"> -</w:t>
      </w:r>
      <w:r w:rsidRPr="00C77463">
        <w:t xml:space="preserve"> †Cameron Venables, †John Roundhill</w:t>
      </w:r>
      <w:r w:rsidR="001C3D04">
        <w:t>,</w:t>
      </w:r>
      <w:r w:rsidR="008042CE">
        <w:t xml:space="preserve"> Locum Bishop - </w:t>
      </w:r>
      <w:r w:rsidR="008042CE" w:rsidRPr="00C77463">
        <w:t>†</w:t>
      </w:r>
      <w:r w:rsidR="008042CE">
        <w:t>Bill Ray</w:t>
      </w:r>
      <w:r w:rsidRPr="00C77463">
        <w:t>; Clergy and People</w:t>
      </w:r>
    </w:p>
    <w:p w14:paraId="5FC19464" w14:textId="77777777" w:rsidR="00A94B52" w:rsidRDefault="00A94B52" w:rsidP="00A94B5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bookmarkStart w:id="27" w:name="_Hlk57799806"/>
      <w:r w:rsidRPr="005A25E3">
        <w:rPr>
          <w:rFonts w:ascii="Calibri" w:hAnsi="Calibri" w:cs="Arial"/>
          <w:lang w:eastAsia="en-AU"/>
        </w:rPr>
        <w:t xml:space="preserve">The Parish of </w:t>
      </w:r>
      <w:bookmarkStart w:id="28" w:name="_Hlk43988961"/>
      <w:bookmarkStart w:id="29" w:name="_Hlk121474388"/>
      <w:r w:rsidRPr="00F56DC4">
        <w:rPr>
          <w:rFonts w:ascii="Calibri" w:hAnsi="Calibri" w:cs="Arial"/>
          <w:lang w:eastAsia="en-AU"/>
        </w:rPr>
        <w:t>Southport: Don Parker, John Pinson, Jim Edson</w:t>
      </w:r>
      <w:bookmarkEnd w:id="28"/>
    </w:p>
    <w:bookmarkEnd w:id="29"/>
    <w:bookmarkEnd w:id="27"/>
    <w:p w14:paraId="47B11B2C" w14:textId="77777777" w:rsidR="003D01A5" w:rsidRDefault="003D01A5" w:rsidP="003D01A5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>Arthur Gorrie: Tim &amp; Cheryl Cortice</w:t>
      </w:r>
    </w:p>
    <w:p w14:paraId="15E40976" w14:textId="0D4CEEDE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t xml:space="preserve">Hillbrook Anglican School, Enoggera: </w:t>
      </w:r>
      <w:r w:rsidR="002D4CDD">
        <w:t xml:space="preserve">Acting </w:t>
      </w:r>
      <w:r w:rsidRPr="00FB0BD0">
        <w:t xml:space="preserve">Principal </w:t>
      </w:r>
      <w:r w:rsidR="002D4CDD">
        <w:t>–</w:t>
      </w:r>
      <w:r w:rsidRPr="00FB0BD0">
        <w:t xml:space="preserve"> </w:t>
      </w:r>
      <w:r w:rsidR="0073073D" w:rsidRPr="00FB0BD0">
        <w:t>Mar</w:t>
      </w:r>
      <w:r w:rsidR="002D4CDD">
        <w:t>k Herriman</w:t>
      </w:r>
      <w:r w:rsidRPr="00FB0BD0">
        <w:t>;</w:t>
      </w:r>
      <w:r w:rsidRPr="00C77463">
        <w:t xml:space="preserve"> Chaplain </w:t>
      </w:r>
      <w:r w:rsidR="00930CD5">
        <w:t>-</w:t>
      </w:r>
      <w:r w:rsidRPr="00C77463">
        <w:t xml:space="preserve"> David Adams; Chair of School Council </w:t>
      </w:r>
      <w:r w:rsidR="00B11C25">
        <w:t>–</w:t>
      </w:r>
      <w:r w:rsidRPr="00C77463">
        <w:t xml:space="preserve"> </w:t>
      </w:r>
      <w:r w:rsidR="00B11C25">
        <w:t>David Marsland</w:t>
      </w:r>
      <w:r w:rsidRPr="00C77463">
        <w:t>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851D61F" w14:textId="483CC092" w:rsidR="001232A7" w:rsidRPr="00D534E2" w:rsidRDefault="009C2FA9" w:rsidP="001232A7">
      <w:pPr>
        <w:pStyle w:val="NoSpacing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BC6AD6" w:rsidRPr="000953DB">
        <w:rPr>
          <w:b/>
          <w:sz w:val="26"/>
          <w:szCs w:val="26"/>
        </w:rPr>
        <w:t xml:space="preserve">day 8 </w:t>
      </w:r>
      <w:r w:rsidR="00C536C5">
        <w:rPr>
          <w:b/>
          <w:sz w:val="26"/>
          <w:szCs w:val="26"/>
        </w:rPr>
        <w:t>May</w:t>
      </w:r>
      <w:r w:rsidR="00F31815">
        <w:rPr>
          <w:b/>
          <w:sz w:val="26"/>
          <w:szCs w:val="26"/>
        </w:rPr>
        <w:t xml:space="preserve"> </w:t>
      </w:r>
      <w:r w:rsidR="00F31815" w:rsidRPr="00F31815">
        <w:rPr>
          <w:b/>
          <w:color w:val="FF0000"/>
          <w:sz w:val="26"/>
          <w:szCs w:val="26"/>
        </w:rPr>
        <w:t xml:space="preserve">– Julian of Norwich, holy </w:t>
      </w:r>
      <w:proofErr w:type="gramStart"/>
      <w:r w:rsidR="00F31815" w:rsidRPr="00F31815">
        <w:rPr>
          <w:b/>
          <w:color w:val="FF0000"/>
          <w:sz w:val="26"/>
          <w:szCs w:val="26"/>
        </w:rPr>
        <w:t>woman</w:t>
      </w:r>
      <w:proofErr w:type="gramEnd"/>
      <w:r w:rsidR="00F31815" w:rsidRPr="00F31815">
        <w:rPr>
          <w:b/>
          <w:color w:val="FF0000"/>
          <w:sz w:val="26"/>
          <w:szCs w:val="26"/>
        </w:rPr>
        <w:t xml:space="preserve"> and mystic (d. 1417)</w:t>
      </w:r>
    </w:p>
    <w:p w14:paraId="1B0043C0" w14:textId="22725D86" w:rsidR="003512EE" w:rsidRDefault="00791872" w:rsidP="00CC5559">
      <w:pPr>
        <w:pStyle w:val="NoSpacing"/>
        <w:numPr>
          <w:ilvl w:val="0"/>
          <w:numId w:val="26"/>
        </w:numPr>
      </w:pPr>
      <w:r>
        <w:t>T</w:t>
      </w:r>
      <w:r w:rsidR="001C79B9">
        <w:t xml:space="preserve">he </w:t>
      </w:r>
      <w:r w:rsidR="00E05186">
        <w:t xml:space="preserve">Diocese of </w:t>
      </w:r>
      <w:proofErr w:type="spellStart"/>
      <w:r w:rsidR="003E6C5C">
        <w:t>Egbu</w:t>
      </w:r>
      <w:proofErr w:type="spellEnd"/>
      <w:r w:rsidR="003E6C5C">
        <w:t xml:space="preserve"> – The Church of Nigeria (Anglican Communion)</w:t>
      </w:r>
    </w:p>
    <w:p w14:paraId="0ACB62D0" w14:textId="5957DE84" w:rsidR="0081490D" w:rsidRDefault="00BC6AD6" w:rsidP="00CC5559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30" w:name="_Hlk24539039"/>
    </w:p>
    <w:p w14:paraId="3D610EFF" w14:textId="31F18A1A" w:rsidR="00723B02" w:rsidRDefault="0017055B" w:rsidP="00F36B9C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23B02">
        <w:rPr>
          <w:rFonts w:ascii="Calibri" w:hAnsi="Calibri" w:cs="Arial"/>
          <w:lang w:eastAsia="en-AU"/>
        </w:rPr>
        <w:t xml:space="preserve">The </w:t>
      </w:r>
      <w:bookmarkEnd w:id="30"/>
      <w:r w:rsidR="00F56638" w:rsidRPr="00723B02">
        <w:rPr>
          <w:rFonts w:ascii="Calibri" w:hAnsi="Calibri" w:cs="Arial"/>
          <w:lang w:eastAsia="en-AU"/>
        </w:rPr>
        <w:t xml:space="preserve">Parish of </w:t>
      </w:r>
      <w:bookmarkStart w:id="31" w:name="_Hlk43989032"/>
      <w:bookmarkStart w:id="32" w:name="_Hlk54187785"/>
      <w:r w:rsidR="008F7075" w:rsidRPr="00F56DC4">
        <w:rPr>
          <w:rFonts w:ascii="Calibri" w:hAnsi="Calibri" w:cs="Arial"/>
          <w:lang w:eastAsia="en-AU"/>
        </w:rPr>
        <w:t xml:space="preserve">St Lucia: </w:t>
      </w:r>
      <w:r w:rsidR="008F7075">
        <w:rPr>
          <w:rFonts w:ascii="Calibri" w:hAnsi="Calibri" w:cs="Arial"/>
          <w:lang w:eastAsia="en-AU"/>
        </w:rPr>
        <w:t>Shane Hubner</w:t>
      </w:r>
      <w:r w:rsidR="008F7075" w:rsidRPr="00F56DC4">
        <w:rPr>
          <w:rFonts w:ascii="Calibri" w:hAnsi="Calibri" w:cs="Arial"/>
          <w:lang w:eastAsia="en-AU"/>
        </w:rPr>
        <w:t>, Karol Misso, Hugh Begbie, Bill Crossman</w:t>
      </w:r>
      <w:bookmarkEnd w:id="31"/>
    </w:p>
    <w:p w14:paraId="61B89275" w14:textId="77777777" w:rsidR="003D01A5" w:rsidRPr="0075203F" w:rsidRDefault="003D01A5" w:rsidP="003D01A5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33" w:name="_Hlk160698798"/>
      <w:bookmarkEnd w:id="32"/>
      <w:r w:rsidRPr="0075203F">
        <w:rPr>
          <w:rFonts w:ascii="Calibri" w:hAnsi="Calibri"/>
          <w:lang w:eastAsia="en-AU"/>
        </w:rPr>
        <w:t>Mission to Seafarers</w:t>
      </w:r>
    </w:p>
    <w:bookmarkEnd w:id="33"/>
    <w:p w14:paraId="15E4097D" w14:textId="60CBA3EF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4E0023">
        <w:t>–</w:t>
      </w:r>
      <w:r w:rsidRPr="00C77463">
        <w:t xml:space="preserve"> </w:t>
      </w:r>
      <w:r w:rsidR="004E0023">
        <w:t>Michelle Carroll</w:t>
      </w:r>
      <w:r w:rsidRPr="00C77463">
        <w:t xml:space="preserve">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</w:t>
      </w:r>
      <w:r w:rsidR="005E4730" w:rsidRPr="005E4730">
        <w:t>Peta Grenfell</w:t>
      </w:r>
      <w:r w:rsidRPr="00C77463">
        <w:t>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4483AE5F" w14:textId="7095538B" w:rsidR="003E6C5C" w:rsidRDefault="00B44F13" w:rsidP="003E6C5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9C2FA9">
        <w:rPr>
          <w:b/>
          <w:bCs/>
          <w:sz w:val="26"/>
          <w:szCs w:val="26"/>
        </w:rPr>
        <w:t>hurs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C536C5">
        <w:rPr>
          <w:b/>
          <w:bCs/>
          <w:sz w:val="26"/>
          <w:szCs w:val="26"/>
        </w:rPr>
        <w:t>May</w:t>
      </w:r>
      <w:r w:rsidR="00D534E2">
        <w:rPr>
          <w:b/>
          <w:bCs/>
          <w:sz w:val="26"/>
          <w:szCs w:val="26"/>
        </w:rPr>
        <w:t xml:space="preserve"> </w:t>
      </w:r>
    </w:p>
    <w:p w14:paraId="2D032223" w14:textId="435407DA" w:rsidR="00133110" w:rsidRPr="00C77463" w:rsidRDefault="00133110" w:rsidP="00133110">
      <w:pPr>
        <w:pStyle w:val="NoSpacing"/>
        <w:numPr>
          <w:ilvl w:val="0"/>
          <w:numId w:val="27"/>
        </w:numPr>
      </w:pPr>
      <w:r w:rsidRPr="00C77463">
        <w:t xml:space="preserve">The Diocese of </w:t>
      </w:r>
      <w:r w:rsidR="0019044A">
        <w:t>Egypt – The Episcopal / Anglican Province of Alexandria</w:t>
      </w:r>
    </w:p>
    <w:p w14:paraId="15E40981" w14:textId="46E9EE47" w:rsidR="001E6C92" w:rsidRPr="00C77463" w:rsidRDefault="001E6C92" w:rsidP="0086059F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</w:t>
      </w:r>
      <w:r w:rsidR="00630972">
        <w:t xml:space="preserve"> -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2DA2F4" w14:textId="77777777" w:rsidR="008F7075" w:rsidRDefault="00797AA5" w:rsidP="007B6682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8F7075">
        <w:rPr>
          <w:rFonts w:ascii="Calibri" w:hAnsi="Calibri" w:cs="Arial"/>
          <w:lang w:eastAsia="en-AU"/>
        </w:rPr>
        <w:t xml:space="preserve">The Parish </w:t>
      </w:r>
      <w:bookmarkStart w:id="34" w:name="_Hlk43988708"/>
      <w:r w:rsidR="0001183A" w:rsidRPr="008F7075">
        <w:rPr>
          <w:rFonts w:ascii="Calibri" w:hAnsi="Calibri" w:cs="Arial"/>
          <w:lang w:eastAsia="en-AU"/>
        </w:rPr>
        <w:t xml:space="preserve">of </w:t>
      </w:r>
      <w:bookmarkStart w:id="35" w:name="_Hlk43989049"/>
      <w:bookmarkStart w:id="36" w:name="_Hlk78451377"/>
      <w:bookmarkStart w:id="37" w:name="_Hlk145510961"/>
      <w:bookmarkStart w:id="38" w:name="_Hlk93565630"/>
      <w:bookmarkStart w:id="39" w:name="_Hlk54187807"/>
      <w:bookmarkEnd w:id="34"/>
      <w:r w:rsidR="008F7075" w:rsidRPr="00212211">
        <w:rPr>
          <w:rFonts w:ascii="Calibri" w:hAnsi="Calibri" w:cs="Arial"/>
          <w:lang w:eastAsia="en-AU"/>
        </w:rPr>
        <w:t xml:space="preserve">Stafford: </w:t>
      </w:r>
      <w:r w:rsidR="008F7075">
        <w:rPr>
          <w:rFonts w:ascii="Calibri" w:hAnsi="Calibri" w:cs="Arial"/>
          <w:lang w:eastAsia="en-AU"/>
        </w:rPr>
        <w:t xml:space="preserve">Steven Schwarzrock, </w:t>
      </w:r>
      <w:r w:rsidR="008F7075" w:rsidRPr="00212211">
        <w:rPr>
          <w:rFonts w:ascii="Calibri" w:hAnsi="Calibri" w:cs="Arial"/>
          <w:lang w:eastAsia="en-AU"/>
        </w:rPr>
        <w:t>Lee Gauld, Leisha Rule, Keith Foote, Heather Toon</w:t>
      </w:r>
      <w:bookmarkEnd w:id="35"/>
      <w:r w:rsidR="008F7075">
        <w:rPr>
          <w:rFonts w:ascii="Calibri" w:hAnsi="Calibri" w:cs="Arial"/>
          <w:lang w:eastAsia="en-AU"/>
        </w:rPr>
        <w:t>, Andrew Osborne</w:t>
      </w:r>
      <w:bookmarkEnd w:id="36"/>
      <w:r w:rsidR="008F7075" w:rsidRPr="008F7075">
        <w:rPr>
          <w:rFonts w:ascii="Calibri" w:hAnsi="Calibri"/>
          <w:lang w:eastAsia="en-AU"/>
        </w:rPr>
        <w:t xml:space="preserve"> </w:t>
      </w:r>
    </w:p>
    <w:p w14:paraId="46C252F6" w14:textId="77777777" w:rsidR="003D01A5" w:rsidRPr="0075203F" w:rsidRDefault="003D01A5" w:rsidP="003D01A5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40" w:name="_Hlk61598673"/>
      <w:bookmarkEnd w:id="37"/>
      <w:bookmarkEnd w:id="38"/>
      <w:bookmarkEnd w:id="39"/>
      <w:r w:rsidRPr="0075203F">
        <w:rPr>
          <w:rFonts w:ascii="Calibri" w:hAnsi="Calibri"/>
          <w:lang w:eastAsia="en-AU"/>
        </w:rPr>
        <w:t>Anglican Overseas Aid</w:t>
      </w:r>
    </w:p>
    <w:bookmarkEnd w:id="40"/>
    <w:p w14:paraId="65ED3B82" w14:textId="792619F4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</w:t>
      </w:r>
      <w:r w:rsidR="00E559AD">
        <w:t>s</w:t>
      </w:r>
      <w:r w:rsidRPr="00C77463">
        <w:t xml:space="preserve"> </w:t>
      </w:r>
      <w:r w:rsidR="00930CD5">
        <w:t>-</w:t>
      </w:r>
      <w:r w:rsidRPr="00C77463">
        <w:t xml:space="preserve"> Gillian Moses</w:t>
      </w:r>
      <w:r w:rsidR="00E559AD">
        <w:t xml:space="preserve"> &amp; Julia Van Den Bos</w:t>
      </w:r>
      <w:r w:rsidRPr="00C77463">
        <w:t xml:space="preserve">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61AF9B71" w14:textId="4C3536FB" w:rsidR="00AB4DC5" w:rsidRDefault="00AB4DC5">
      <w:pPr>
        <w:rPr>
          <w:b/>
          <w:bCs/>
          <w:sz w:val="26"/>
          <w:szCs w:val="26"/>
        </w:rPr>
      </w:pPr>
    </w:p>
    <w:p w14:paraId="4862FF9C" w14:textId="77777777" w:rsidR="001565CC" w:rsidRDefault="001565C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15E40986" w14:textId="16B8BE23" w:rsidR="001E6C92" w:rsidRPr="00FC126C" w:rsidRDefault="009C2FA9" w:rsidP="0027181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Fri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C536C5">
        <w:rPr>
          <w:b/>
          <w:bCs/>
          <w:sz w:val="26"/>
          <w:szCs w:val="26"/>
        </w:rPr>
        <w:t>May</w:t>
      </w:r>
    </w:p>
    <w:p w14:paraId="26B20644" w14:textId="728227B0" w:rsidR="004C0359" w:rsidRDefault="001F35CE" w:rsidP="000449CE">
      <w:pPr>
        <w:pStyle w:val="NoSpacing"/>
        <w:numPr>
          <w:ilvl w:val="0"/>
          <w:numId w:val="28"/>
        </w:numPr>
      </w:pPr>
      <w:r>
        <w:t xml:space="preserve">The </w:t>
      </w:r>
      <w:r w:rsidR="0019044A">
        <w:t xml:space="preserve">Diocese of </w:t>
      </w:r>
      <w:r w:rsidR="00654286">
        <w:t>Eha-</w:t>
      </w:r>
      <w:proofErr w:type="spellStart"/>
      <w:r w:rsidR="00654286">
        <w:t>Amufu</w:t>
      </w:r>
      <w:proofErr w:type="spellEnd"/>
      <w:r w:rsidR="00654286">
        <w:t xml:space="preserve"> – The Church of Nigeria (Anglican Communion)</w:t>
      </w:r>
    </w:p>
    <w:p w14:paraId="15E40988" w14:textId="441CFA10" w:rsidR="001E6C92" w:rsidRPr="00C77463" w:rsidRDefault="001E6C92" w:rsidP="000449CE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4C0359">
        <w:rPr>
          <w:rFonts w:eastAsia="Times New Roman"/>
        </w:rPr>
        <w:t xml:space="preserve">Grant </w:t>
      </w:r>
      <w:proofErr w:type="spellStart"/>
      <w:r w:rsidR="00534615" w:rsidRPr="004C0359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028F0C43" w14:textId="1E2A1D24" w:rsidR="00C4361E" w:rsidRDefault="001E6C92" w:rsidP="00D8157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r w:rsidRPr="00C77463">
        <w:t xml:space="preserve">The Parish </w:t>
      </w:r>
      <w:bookmarkStart w:id="41" w:name="_Hlk49432341"/>
      <w:bookmarkStart w:id="42" w:name="_Hlk34651919"/>
      <w:r w:rsidR="001C3D04">
        <w:t xml:space="preserve">of </w:t>
      </w:r>
      <w:bookmarkStart w:id="43" w:name="_Hlk92460425"/>
      <w:bookmarkEnd w:id="41"/>
      <w:r w:rsidR="008F7075" w:rsidRPr="00212211">
        <w:rPr>
          <w:rFonts w:ascii="Calibri" w:hAnsi="Calibri" w:cs="Arial"/>
          <w:lang w:eastAsia="en-AU"/>
        </w:rPr>
        <w:t xml:space="preserve">Stanthorpe: </w:t>
      </w:r>
      <w:bookmarkEnd w:id="43"/>
      <w:r w:rsidR="008F7075">
        <w:rPr>
          <w:rFonts w:ascii="Calibri" w:hAnsi="Calibri" w:cs="Arial"/>
          <w:lang w:eastAsia="en-AU"/>
        </w:rPr>
        <w:t>Matthew Skelton</w:t>
      </w:r>
    </w:p>
    <w:p w14:paraId="43EF8563" w14:textId="77777777" w:rsidR="003D01A5" w:rsidRPr="0075203F" w:rsidRDefault="003D01A5" w:rsidP="003D01A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44" w:name="_Hlk61598688"/>
      <w:bookmarkStart w:id="45" w:name="_Hlk105152606"/>
      <w:bookmarkEnd w:id="42"/>
      <w:r w:rsidRPr="0075203F">
        <w:rPr>
          <w:rFonts w:ascii="Calibri" w:hAnsi="Calibri"/>
          <w:lang w:eastAsia="en-AU"/>
        </w:rPr>
        <w:t xml:space="preserve">Anglican </w:t>
      </w:r>
      <w:proofErr w:type="spellStart"/>
      <w:r w:rsidRPr="0075203F">
        <w:rPr>
          <w:rFonts w:ascii="Calibri" w:hAnsi="Calibri"/>
          <w:lang w:eastAsia="en-AU"/>
        </w:rPr>
        <w:t>Cursillo</w:t>
      </w:r>
      <w:proofErr w:type="spellEnd"/>
      <w:r w:rsidRPr="0075203F">
        <w:rPr>
          <w:rFonts w:ascii="Calibri" w:hAnsi="Calibri"/>
          <w:lang w:eastAsia="en-AU"/>
        </w:rPr>
        <w:t xml:space="preserve"> Movement in Australia</w:t>
      </w:r>
    </w:p>
    <w:bookmarkEnd w:id="44"/>
    <w:bookmarkEnd w:id="45"/>
    <w:p w14:paraId="4DB87AC5" w14:textId="23A8BD3A" w:rsidR="008A1510" w:rsidRPr="00C8046F" w:rsidRDefault="001E6C92" w:rsidP="0083350E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587C0ED5" w14:textId="46CFFEF4" w:rsidR="00C82B5F" w:rsidRDefault="00C82B5F">
      <w:pPr>
        <w:rPr>
          <w:b/>
          <w:bCs/>
          <w:sz w:val="26"/>
          <w:szCs w:val="26"/>
        </w:rPr>
      </w:pPr>
    </w:p>
    <w:p w14:paraId="15E4098E" w14:textId="0C1A4528" w:rsidR="001E6C92" w:rsidRPr="0064352C" w:rsidRDefault="009C2FA9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C536C5">
        <w:rPr>
          <w:b/>
          <w:bCs/>
          <w:sz w:val="26"/>
          <w:szCs w:val="26"/>
        </w:rPr>
        <w:t>May</w:t>
      </w:r>
    </w:p>
    <w:p w14:paraId="0EA1F01A" w14:textId="3A7BC834" w:rsidR="00E60380" w:rsidRDefault="003A2060" w:rsidP="00BF70FB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7B0E26">
        <w:t xml:space="preserve">Diocese of </w:t>
      </w:r>
      <w:r w:rsidR="003C79A8">
        <w:t>Ekiti – The Church of Nigeria (Anglican Communion)</w:t>
      </w:r>
    </w:p>
    <w:p w14:paraId="321F0A78" w14:textId="59FB0955" w:rsidR="00D770E3" w:rsidRDefault="001E6C92" w:rsidP="00BF70FB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E60380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26324F54" w14:textId="3BEB5683" w:rsidR="00FF181C" w:rsidRDefault="001E6C92" w:rsidP="00A80E1B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FF181C">
        <w:rPr>
          <w:rFonts w:ascii="Calibri" w:eastAsia="Calibri" w:hAnsi="Calibri" w:cs="Times New Roman"/>
        </w:rPr>
        <w:t xml:space="preserve">The Parish of </w:t>
      </w:r>
      <w:bookmarkStart w:id="46" w:name="_Hlk43989085"/>
      <w:bookmarkStart w:id="47" w:name="_Hlk121474483"/>
      <w:bookmarkStart w:id="48" w:name="_Hlk28953709"/>
      <w:r w:rsidR="008F7075" w:rsidRPr="00212211">
        <w:rPr>
          <w:rFonts w:ascii="Calibri" w:hAnsi="Calibri" w:cs="Arial"/>
          <w:lang w:eastAsia="en-AU"/>
        </w:rPr>
        <w:t>Strathpine: Daniel Sitaram</w:t>
      </w:r>
      <w:r w:rsidR="008F7075">
        <w:rPr>
          <w:rFonts w:ascii="Calibri" w:hAnsi="Calibri" w:cs="Arial"/>
          <w:lang w:eastAsia="en-AU"/>
        </w:rPr>
        <w:t xml:space="preserve">, </w:t>
      </w:r>
      <w:r w:rsidR="008F7075" w:rsidRPr="00212211">
        <w:rPr>
          <w:rFonts w:ascii="Calibri" w:hAnsi="Calibri" w:cs="Arial"/>
          <w:lang w:eastAsia="en-AU"/>
        </w:rPr>
        <w:t>Beryl Nielsen</w:t>
      </w:r>
      <w:bookmarkEnd w:id="46"/>
    </w:p>
    <w:p w14:paraId="59BF8770" w14:textId="77777777" w:rsidR="003D01A5" w:rsidRPr="0075203F" w:rsidRDefault="003D01A5" w:rsidP="003D01A5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49" w:name="_Hlk61598701"/>
      <w:bookmarkEnd w:id="47"/>
      <w:bookmarkEnd w:id="48"/>
      <w:r w:rsidRPr="0075203F">
        <w:rPr>
          <w:rFonts w:ascii="Calibri" w:hAnsi="Calibri"/>
          <w:lang w:eastAsia="en-AU"/>
        </w:rPr>
        <w:t>Anglican Men’s Society</w:t>
      </w:r>
    </w:p>
    <w:bookmarkEnd w:id="49"/>
    <w:p w14:paraId="15E40993" w14:textId="3716D6F5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5871AC">
        <w:rPr>
          <w:rFonts w:ascii="Calibri" w:eastAsia="Calibri" w:hAnsi="Calibri" w:cs="Times New Roman"/>
        </w:rPr>
        <w:t>–</w:t>
      </w:r>
      <w:r w:rsidR="00F31915">
        <w:rPr>
          <w:rFonts w:ascii="Calibri" w:eastAsia="Calibri" w:hAnsi="Calibri" w:cs="Times New Roman"/>
        </w:rPr>
        <w:t xml:space="preserve"> </w:t>
      </w:r>
      <w:r w:rsidR="004713D7">
        <w:rPr>
          <w:rFonts w:ascii="Calibri" w:eastAsia="Calibri" w:hAnsi="Calibri" w:cs="Times New Roman"/>
        </w:rPr>
        <w:t>Virginia Warner</w:t>
      </w:r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90CCC" w:rsidRPr="00164059">
        <w:rPr>
          <w:rFonts w:ascii="Calibri" w:eastAsia="Calibri" w:hAnsi="Calibri" w:cs="Times New Roman"/>
        </w:rPr>
        <w:t>Catherine O’Sullivan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03D0ED77" w:rsidR="00A74BA7" w:rsidRDefault="009C2FA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Sun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C536C5">
        <w:rPr>
          <w:b/>
          <w:sz w:val="26"/>
          <w:szCs w:val="26"/>
        </w:rPr>
        <w:t>May</w:t>
      </w:r>
    </w:p>
    <w:p w14:paraId="54B1E91B" w14:textId="1EBE8C16" w:rsidR="00AE6794" w:rsidRDefault="003C79A8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t>The Anglican Church of Burundi</w:t>
      </w:r>
    </w:p>
    <w:p w14:paraId="2B22856D" w14:textId="6073C74E" w:rsidR="00A46845" w:rsidRPr="00A46845" w:rsidRDefault="00D770E3" w:rsidP="00397749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AE6794">
        <w:rPr>
          <w:rFonts w:ascii="Calibri" w:eastAsia="Calibri" w:hAnsi="Calibri" w:cs="Times New Roman"/>
          <w:lang w:val="en-GB"/>
        </w:rPr>
        <w:t>Grafton: †Murray Harvey; Clergy and People</w:t>
      </w:r>
      <w:r w:rsidRPr="00AE6794">
        <w:rPr>
          <w:rFonts w:ascii="Calibri" w:hAnsi="Calibri" w:cs="Arial"/>
          <w:lang w:eastAsia="en-AU"/>
        </w:rPr>
        <w:t xml:space="preserve"> </w:t>
      </w:r>
    </w:p>
    <w:p w14:paraId="54D2B799" w14:textId="2557C4B3" w:rsidR="00B34C7E" w:rsidRDefault="00A74BA7" w:rsidP="00727EDB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r w:rsidRPr="00B34C7E">
        <w:rPr>
          <w:rFonts w:ascii="Calibri" w:eastAsia="Calibri" w:hAnsi="Calibri" w:cs="Times New Roman"/>
          <w:lang w:val="en-GB"/>
        </w:rPr>
        <w:t>The Parish</w:t>
      </w:r>
      <w:r w:rsidR="0059136C" w:rsidRPr="00B34C7E">
        <w:rPr>
          <w:rFonts w:ascii="Calibri" w:eastAsia="Calibri" w:hAnsi="Calibri" w:cs="Times New Roman"/>
          <w:lang w:val="en-GB"/>
        </w:rPr>
        <w:t xml:space="preserve"> of </w:t>
      </w:r>
      <w:bookmarkStart w:id="50" w:name="_Hlk43989101"/>
      <w:bookmarkStart w:id="51" w:name="_Hlk61598633"/>
      <w:bookmarkStart w:id="52" w:name="_Hlk75442424"/>
      <w:bookmarkStart w:id="53" w:name="_Hlk89427225"/>
      <w:r w:rsidR="008F7075" w:rsidRPr="00212211">
        <w:rPr>
          <w:rFonts w:ascii="Calibri" w:hAnsi="Calibri" w:cs="Arial"/>
          <w:lang w:eastAsia="en-AU"/>
        </w:rPr>
        <w:t xml:space="preserve">Sunnybank: </w:t>
      </w:r>
      <w:r w:rsidR="008F7075" w:rsidRPr="00FC154D">
        <w:rPr>
          <w:rFonts w:ascii="Calibri" w:hAnsi="Calibri" w:cs="Arial"/>
          <w:lang w:eastAsia="en-AU"/>
        </w:rPr>
        <w:t>Scott Windred</w:t>
      </w:r>
      <w:bookmarkEnd w:id="50"/>
      <w:r w:rsidR="008F7075">
        <w:rPr>
          <w:rFonts w:ascii="Calibri" w:hAnsi="Calibri" w:cs="Arial"/>
          <w:lang w:eastAsia="en-AU"/>
        </w:rPr>
        <w:t>, Simon Tang</w:t>
      </w:r>
    </w:p>
    <w:p w14:paraId="5C5FEF1B" w14:textId="77777777" w:rsidR="003D01A5" w:rsidRPr="0075203F" w:rsidRDefault="003D01A5" w:rsidP="003D01A5">
      <w:pPr>
        <w:pStyle w:val="NoSpacing"/>
        <w:numPr>
          <w:ilvl w:val="0"/>
          <w:numId w:val="30"/>
        </w:numPr>
        <w:rPr>
          <w:rFonts w:ascii="Calibri" w:hAnsi="Calibri"/>
          <w:lang w:eastAsia="en-AU"/>
        </w:rPr>
      </w:pPr>
      <w:bookmarkStart w:id="54" w:name="_Hlk61598714"/>
      <w:bookmarkEnd w:id="51"/>
      <w:bookmarkEnd w:id="52"/>
      <w:bookmarkEnd w:id="53"/>
      <w:r w:rsidRPr="00011DC9">
        <w:rPr>
          <w:rFonts w:ascii="Calibri" w:hAnsi="Calibri"/>
          <w:lang w:eastAsia="en-AU"/>
        </w:rPr>
        <w:t>Bush Ministry Fund</w:t>
      </w:r>
    </w:p>
    <w:bookmarkEnd w:id="54"/>
    <w:p w14:paraId="15E4099B" w14:textId="775211FD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1F4C61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DC31BD">
        <w:rPr>
          <w:rFonts w:ascii="Calibri" w:eastAsia="Calibri" w:hAnsi="Calibri" w:cs="Times New Roman"/>
          <w:lang w:val="en-GB"/>
        </w:rPr>
        <w:t>Matthew Hughes</w:t>
      </w:r>
      <w:r w:rsidRPr="00C77463">
        <w:rPr>
          <w:rFonts w:ascii="Calibri" w:eastAsia="Calibri" w:hAnsi="Calibri" w:cs="Times New Roman"/>
          <w:lang w:val="en-GB"/>
        </w:rPr>
        <w:t xml:space="preserve">; Chaplain </w:t>
      </w:r>
      <w:r w:rsidR="0001183A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4A6B20">
        <w:rPr>
          <w:rFonts w:ascii="Calibri" w:eastAsia="Calibri" w:hAnsi="Calibri" w:cs="Times New Roman"/>
          <w:lang w:val="en-GB"/>
        </w:rPr>
        <w:t>Erika Williams</w:t>
      </w:r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FD7972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FD7972">
        <w:rPr>
          <w:rFonts w:ascii="Calibri" w:eastAsia="Calibri" w:hAnsi="Calibri" w:cs="Times New Roman"/>
          <w:lang w:val="en-GB"/>
        </w:rPr>
        <w:t>Darren Hart</w:t>
      </w:r>
      <w:r w:rsidRPr="00C77463">
        <w:rPr>
          <w:rFonts w:ascii="Calibri" w:eastAsia="Calibri" w:hAnsi="Calibri" w:cs="Times New Roman"/>
          <w:lang w:val="en-GB"/>
        </w:rPr>
        <w:t>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5B5EB273" w:rsidR="003A6AC7" w:rsidRDefault="009C2FA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A6AC7" w:rsidRPr="000953DB">
        <w:rPr>
          <w:b/>
          <w:sz w:val="26"/>
          <w:szCs w:val="26"/>
        </w:rPr>
        <w:t xml:space="preserve">day 13 </w:t>
      </w:r>
      <w:r w:rsidR="00C536C5">
        <w:rPr>
          <w:b/>
          <w:sz w:val="26"/>
          <w:szCs w:val="26"/>
        </w:rPr>
        <w:t>May</w:t>
      </w:r>
    </w:p>
    <w:p w14:paraId="6B2D6F2E" w14:textId="66B93B1D" w:rsidR="00597F2A" w:rsidRPr="00597F2A" w:rsidRDefault="00597F2A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>The Diocese of</w:t>
      </w:r>
      <w:r w:rsidR="004C0359">
        <w:t xml:space="preserve"> </w:t>
      </w:r>
      <w:r w:rsidR="00014A11">
        <w:t xml:space="preserve">Ekiti </w:t>
      </w:r>
      <w:proofErr w:type="spellStart"/>
      <w:r w:rsidR="00014A11">
        <w:t>Kwara</w:t>
      </w:r>
      <w:proofErr w:type="spellEnd"/>
      <w:r w:rsidR="00014A11">
        <w:t xml:space="preserve"> – The Church of Nigeria (Anglican Communion)</w:t>
      </w:r>
    </w:p>
    <w:p w14:paraId="3D75AF8B" w14:textId="7A74BAC1" w:rsidR="00D770E3" w:rsidRPr="00905DA3" w:rsidRDefault="00D770E3" w:rsidP="006B66A8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905DA3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58ED0248" w14:textId="6308222F" w:rsidR="005A25E3" w:rsidRPr="005A25E3" w:rsidRDefault="00434508" w:rsidP="003A1F1C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lang w:val="en-GB"/>
        </w:rPr>
        <w:t xml:space="preserve">The Parish of </w:t>
      </w:r>
      <w:bookmarkStart w:id="55" w:name="_Hlk43989123"/>
      <w:bookmarkStart w:id="56" w:name="_Hlk103262844"/>
      <w:bookmarkStart w:id="57" w:name="_Hlk94878248"/>
      <w:r w:rsidR="008F7075" w:rsidRPr="00212211">
        <w:rPr>
          <w:rFonts w:ascii="Calibri" w:hAnsi="Calibri" w:cs="Arial"/>
          <w:lang w:eastAsia="en-AU"/>
        </w:rPr>
        <w:t xml:space="preserve">Surfers Paradise: </w:t>
      </w:r>
      <w:r w:rsidR="008F7075">
        <w:rPr>
          <w:rFonts w:ascii="Calibri" w:hAnsi="Calibri" w:cs="Arial"/>
          <w:lang w:eastAsia="en-AU"/>
        </w:rPr>
        <w:t xml:space="preserve">Jim Raistrick, </w:t>
      </w:r>
      <w:r w:rsidR="008F7075" w:rsidRPr="00212211">
        <w:rPr>
          <w:rFonts w:ascii="Calibri" w:hAnsi="Calibri" w:cs="Arial"/>
          <w:lang w:eastAsia="en-AU"/>
        </w:rPr>
        <w:t>Trevor Sketcher</w:t>
      </w:r>
      <w:r w:rsidR="008F7075">
        <w:rPr>
          <w:rFonts w:ascii="Calibri" w:hAnsi="Calibri" w:cs="Arial"/>
          <w:lang w:eastAsia="en-AU"/>
        </w:rPr>
        <w:t xml:space="preserve">, Michael Uptin, </w:t>
      </w:r>
      <w:r w:rsidR="008F7075" w:rsidRPr="00212211">
        <w:rPr>
          <w:rFonts w:ascii="Calibri" w:hAnsi="Calibri" w:cs="Arial"/>
          <w:lang w:eastAsia="en-AU"/>
        </w:rPr>
        <w:t>Len Nairn, Lima Bray</w:t>
      </w:r>
      <w:bookmarkEnd w:id="55"/>
      <w:r w:rsidR="008F7075">
        <w:rPr>
          <w:rFonts w:ascii="Calibri" w:hAnsi="Calibri" w:cs="Arial"/>
          <w:lang w:eastAsia="en-AU"/>
        </w:rPr>
        <w:t>, George Stuart</w:t>
      </w:r>
      <w:bookmarkEnd w:id="56"/>
    </w:p>
    <w:p w14:paraId="22235CB6" w14:textId="77777777" w:rsidR="003D01A5" w:rsidRPr="0075203F" w:rsidRDefault="003D01A5" w:rsidP="003D01A5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58" w:name="_Hlk61598727"/>
      <w:bookmarkEnd w:id="57"/>
      <w:r w:rsidRPr="0075203F">
        <w:rPr>
          <w:rFonts w:ascii="Calibri" w:hAnsi="Calibri"/>
          <w:lang w:eastAsia="en-AU"/>
        </w:rPr>
        <w:t>Domestic Violence Task Force</w:t>
      </w:r>
    </w:p>
    <w:bookmarkEnd w:id="58"/>
    <w:p w14:paraId="15E409A2" w14:textId="5BA5A024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</w:t>
      </w:r>
      <w:r w:rsidR="00B11C25">
        <w:rPr>
          <w:rFonts w:ascii="Calibri" w:eastAsia="Calibri" w:hAnsi="Calibri" w:cs="Times New Roman"/>
          <w:lang w:val="en-GB"/>
        </w:rPr>
        <w:t>Principal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2B6879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</w:t>
      </w:r>
      <w:r w:rsidRPr="00FB0BD0">
        <w:rPr>
          <w:rFonts w:ascii="Calibri" w:eastAsia="Calibri" w:hAnsi="Calibri" w:cs="Times New Roman"/>
          <w:lang w:val="en-GB"/>
        </w:rPr>
        <w:t xml:space="preserve">Chair of College Council </w:t>
      </w:r>
      <w:r w:rsidR="00994F65">
        <w:rPr>
          <w:rFonts w:ascii="Calibri" w:eastAsia="Calibri" w:hAnsi="Calibri" w:cs="Times New Roman"/>
          <w:lang w:val="en-GB"/>
        </w:rPr>
        <w:t>-</w:t>
      </w:r>
      <w:r w:rsidRPr="00FB0BD0">
        <w:rPr>
          <w:rFonts w:ascii="Calibri" w:eastAsia="Calibri" w:hAnsi="Calibri" w:cs="Times New Roman"/>
          <w:lang w:val="en-GB"/>
        </w:rPr>
        <w:t xml:space="preserve"> </w:t>
      </w:r>
      <w:r w:rsidR="0073073D" w:rsidRPr="00FB0BD0">
        <w:rPr>
          <w:rFonts w:ascii="Calibri" w:eastAsia="Calibri" w:hAnsi="Calibri" w:cs="Times New Roman"/>
          <w:lang w:val="en-GB"/>
        </w:rPr>
        <w:t xml:space="preserve">Carla </w:t>
      </w:r>
      <w:proofErr w:type="spellStart"/>
      <w:r w:rsidR="0073073D" w:rsidRPr="00FB0BD0">
        <w:rPr>
          <w:rFonts w:ascii="Calibri" w:eastAsia="Calibri" w:hAnsi="Calibri" w:cs="Times New Roman"/>
          <w:lang w:val="en-GB"/>
        </w:rPr>
        <w:t>Tromans</w:t>
      </w:r>
      <w:proofErr w:type="spellEnd"/>
      <w:r w:rsidRPr="00FB0BD0">
        <w:rPr>
          <w:rFonts w:ascii="Calibri" w:eastAsia="Calibri" w:hAnsi="Calibri" w:cs="Times New Roman"/>
          <w:lang w:val="en-GB"/>
        </w:rPr>
        <w:t>;</w:t>
      </w:r>
      <w:r w:rsidRPr="00C77463">
        <w:rPr>
          <w:rFonts w:ascii="Calibri" w:eastAsia="Calibri" w:hAnsi="Calibri" w:cs="Times New Roman"/>
          <w:lang w:val="en-GB"/>
        </w:rPr>
        <w:t xml:space="preserve"> members of College Council; staff &amp; </w:t>
      </w:r>
      <w:proofErr w:type="gramStart"/>
      <w:r w:rsidRPr="00C77463">
        <w:rPr>
          <w:rFonts w:ascii="Calibri" w:eastAsia="Calibri" w:hAnsi="Calibri" w:cs="Times New Roman"/>
          <w:lang w:val="en-GB"/>
        </w:rPr>
        <w:t>students</w:t>
      </w:r>
      <w:proofErr w:type="gramEnd"/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29214A8B" w:rsidR="00434508" w:rsidRPr="0064352C" w:rsidRDefault="009C2FA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C536C5">
        <w:rPr>
          <w:b/>
          <w:bCs/>
          <w:sz w:val="26"/>
          <w:szCs w:val="26"/>
        </w:rPr>
        <w:t>May</w:t>
      </w:r>
    </w:p>
    <w:p w14:paraId="624394C7" w14:textId="2C8C0C84" w:rsidR="00E05186" w:rsidRDefault="00CA18A0" w:rsidP="00CA3A9B">
      <w:pPr>
        <w:pStyle w:val="NoSpacing"/>
        <w:numPr>
          <w:ilvl w:val="0"/>
          <w:numId w:val="32"/>
        </w:numPr>
      </w:pPr>
      <w:r>
        <w:t xml:space="preserve">The </w:t>
      </w:r>
      <w:r w:rsidR="002F2D24">
        <w:t xml:space="preserve">Diocese of Ekiti </w:t>
      </w:r>
      <w:proofErr w:type="spellStart"/>
      <w:r w:rsidR="002F2D24">
        <w:t>Oke</w:t>
      </w:r>
      <w:proofErr w:type="spellEnd"/>
      <w:r w:rsidR="002F2D24">
        <w:t xml:space="preserve"> – The Church of Nigeria (Anglican Communion)</w:t>
      </w:r>
    </w:p>
    <w:p w14:paraId="0268FA2E" w14:textId="426CC80E" w:rsidR="00B6377C" w:rsidRDefault="00D770E3" w:rsidP="00CA3A9B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  <w:r w:rsidR="00AF3FC7">
        <w:t xml:space="preserve"> – Rose Elu</w:t>
      </w:r>
    </w:p>
    <w:p w14:paraId="3750C153" w14:textId="3DB491C3" w:rsidR="008C1D8C" w:rsidRDefault="00DF6E31" w:rsidP="000A12BF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r w:rsidRPr="008C1D8C">
        <w:rPr>
          <w:rFonts w:ascii="Calibri" w:hAnsi="Calibri"/>
          <w:lang w:eastAsia="en-AU"/>
        </w:rPr>
        <w:t>Th</w:t>
      </w:r>
      <w:bookmarkStart w:id="59" w:name="_Hlk31809049"/>
      <w:r w:rsidR="005A25E3" w:rsidRPr="008C1D8C">
        <w:rPr>
          <w:rFonts w:ascii="Calibri" w:hAnsi="Calibri"/>
          <w:lang w:eastAsia="en-AU"/>
        </w:rPr>
        <w:t xml:space="preserve">e </w:t>
      </w:r>
      <w:r w:rsidR="004C2019" w:rsidRPr="008C1D8C">
        <w:rPr>
          <w:rFonts w:ascii="Calibri" w:hAnsi="Calibri" w:cs="Arial"/>
          <w:lang w:eastAsia="en-AU"/>
        </w:rPr>
        <w:t xml:space="preserve">Parish of </w:t>
      </w:r>
      <w:bookmarkStart w:id="60" w:name="_Hlk104559677"/>
      <w:bookmarkStart w:id="61" w:name="_Hlk124500963"/>
      <w:bookmarkStart w:id="62" w:name="_Hlk132378258"/>
      <w:bookmarkEnd w:id="59"/>
      <w:r w:rsidR="008F7075" w:rsidRPr="00212211">
        <w:rPr>
          <w:rFonts w:ascii="Calibri" w:hAnsi="Calibri" w:cs="Arial"/>
          <w:lang w:eastAsia="en-AU"/>
        </w:rPr>
        <w:t xml:space="preserve">Tamborine Mountain: </w:t>
      </w:r>
      <w:r w:rsidR="008F7075">
        <w:rPr>
          <w:rFonts w:ascii="Calibri" w:hAnsi="Calibri" w:cs="Arial"/>
          <w:lang w:eastAsia="en-AU"/>
        </w:rPr>
        <w:t>Helen Paget,</w:t>
      </w:r>
      <w:r w:rsidR="008F7075" w:rsidRPr="00212211">
        <w:rPr>
          <w:rFonts w:ascii="Calibri" w:hAnsi="Calibri" w:cs="Arial"/>
          <w:lang w:eastAsia="en-AU"/>
        </w:rPr>
        <w:t xml:space="preserve"> </w:t>
      </w:r>
      <w:r w:rsidR="008F7075">
        <w:rPr>
          <w:rFonts w:ascii="Calibri" w:hAnsi="Calibri" w:cs="Arial"/>
          <w:lang w:eastAsia="en-AU"/>
        </w:rPr>
        <w:t xml:space="preserve">Allan Paulsen, </w:t>
      </w:r>
      <w:r w:rsidR="008F7075" w:rsidRPr="00212211">
        <w:rPr>
          <w:rFonts w:ascii="Calibri" w:hAnsi="Calibri" w:cs="Arial"/>
          <w:lang w:eastAsia="en-AU"/>
        </w:rPr>
        <w:t>John Corner</w:t>
      </w:r>
      <w:bookmarkEnd w:id="60"/>
    </w:p>
    <w:p w14:paraId="1BFEF06F" w14:textId="77777777" w:rsidR="003D01A5" w:rsidRPr="0075203F" w:rsidRDefault="003D01A5" w:rsidP="003D01A5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63" w:name="_Hlk28953553"/>
      <w:bookmarkEnd w:id="61"/>
      <w:bookmarkEnd w:id="62"/>
      <w:r w:rsidRPr="0075203F">
        <w:rPr>
          <w:rFonts w:ascii="Calibri" w:hAnsi="Calibri"/>
          <w:lang w:eastAsia="en-AU"/>
        </w:rPr>
        <w:t>CMS</w:t>
      </w:r>
    </w:p>
    <w:bookmarkEnd w:id="63"/>
    <w:p w14:paraId="15E409A9" w14:textId="643439AF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 xml:space="preserve">Chaplain </w:t>
      </w:r>
      <w:r w:rsidR="00930CD5" w:rsidRPr="00657F71">
        <w:t>-</w:t>
      </w:r>
      <w:r w:rsidRPr="00657F71">
        <w:t xml:space="preserve"> </w:t>
      </w:r>
      <w:r w:rsidR="00057897" w:rsidRPr="00657F71">
        <w:t>Jasmine Dow</w:t>
      </w:r>
      <w:r w:rsidRPr="00657F71">
        <w:t>;</w:t>
      </w:r>
      <w:r w:rsidRPr="004C4581">
        <w:t xml:space="preserve"> Chair of School Council </w:t>
      </w:r>
      <w:r w:rsidR="002B6879">
        <w:t>-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1BAA3A26" w:rsidR="00D7531E" w:rsidRPr="0064352C" w:rsidRDefault="009C2FA9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7531E" w:rsidRPr="0064352C">
        <w:rPr>
          <w:b/>
          <w:sz w:val="26"/>
          <w:szCs w:val="26"/>
        </w:rPr>
        <w:t xml:space="preserve">day 15 </w:t>
      </w:r>
      <w:r w:rsidR="00C536C5">
        <w:rPr>
          <w:b/>
          <w:sz w:val="26"/>
          <w:szCs w:val="26"/>
        </w:rPr>
        <w:t>May</w:t>
      </w:r>
    </w:p>
    <w:p w14:paraId="5C504822" w14:textId="77777777" w:rsidR="002F2D24" w:rsidRPr="002F2D24" w:rsidRDefault="008F499D" w:rsidP="00AA3F5C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E05186">
        <w:t xml:space="preserve">Diocese of </w:t>
      </w:r>
      <w:r w:rsidR="002F2D24">
        <w:t>Ekiti West – The Church of Nigeria (Anglican Communion)</w:t>
      </w:r>
    </w:p>
    <w:p w14:paraId="137EF101" w14:textId="0001B383" w:rsidR="00D770E3" w:rsidRPr="002F2D24" w:rsidRDefault="00D770E3" w:rsidP="00AA3F5C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2F2D24">
        <w:rPr>
          <w:rFonts w:ascii="Calibri" w:eastAsia="Calibri" w:hAnsi="Calibri" w:cs="Times New Roman"/>
        </w:rPr>
        <w:t xml:space="preserve">The Diocese of Melbourne: †Philip Freier; </w:t>
      </w:r>
      <w:r w:rsidR="001366D3" w:rsidRPr="002F2D24">
        <w:rPr>
          <w:rFonts w:ascii="Calibri" w:eastAsia="Calibri" w:hAnsi="Calibri" w:cs="Times New Roman"/>
        </w:rPr>
        <w:t>Assistant</w:t>
      </w:r>
      <w:r w:rsidRPr="002F2D24">
        <w:rPr>
          <w:rFonts w:ascii="Calibri" w:eastAsia="Calibri" w:hAnsi="Calibri" w:cs="Times New Roman"/>
        </w:rPr>
        <w:t xml:space="preserve"> Bishops</w:t>
      </w:r>
      <w:r w:rsidR="00C904ED" w:rsidRPr="002F2D24">
        <w:rPr>
          <w:rFonts w:ascii="Calibri" w:eastAsia="Calibri" w:hAnsi="Calibri" w:cs="Times New Roman"/>
        </w:rPr>
        <w:t xml:space="preserve"> -</w:t>
      </w:r>
      <w:r w:rsidRPr="002F2D24">
        <w:rPr>
          <w:rFonts w:ascii="Calibri" w:eastAsia="Calibri" w:hAnsi="Calibri" w:cs="Times New Roman"/>
        </w:rPr>
        <w:t xml:space="preserve"> †Genieve Blackwell, †Bradly Billings, †Paul Barker, †Kate </w:t>
      </w:r>
      <w:proofErr w:type="spellStart"/>
      <w:r w:rsidRPr="002F2D24">
        <w:rPr>
          <w:rFonts w:ascii="Calibri" w:eastAsia="Calibri" w:hAnsi="Calibri" w:cs="Times New Roman"/>
        </w:rPr>
        <w:t>Prowd</w:t>
      </w:r>
      <w:proofErr w:type="spellEnd"/>
      <w:r w:rsidRPr="002F2D24">
        <w:rPr>
          <w:rFonts w:ascii="Calibri" w:eastAsia="Calibri" w:hAnsi="Calibri" w:cs="Times New Roman"/>
        </w:rPr>
        <w:t>; Clergy and People</w:t>
      </w:r>
    </w:p>
    <w:p w14:paraId="09F40201" w14:textId="77777777" w:rsidR="003D01A5" w:rsidRDefault="0001183A" w:rsidP="003D01A5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64" w:name="_Hlk31809148"/>
      <w:r>
        <w:rPr>
          <w:rFonts w:ascii="Calibri" w:hAnsi="Calibri" w:cs="Arial"/>
          <w:lang w:eastAsia="en-AU"/>
        </w:rPr>
        <w:t xml:space="preserve">The Parish of </w:t>
      </w:r>
      <w:bookmarkStart w:id="65" w:name="_Hlk43989153"/>
      <w:r w:rsidR="007C7A5B" w:rsidRPr="00212211">
        <w:rPr>
          <w:rFonts w:ascii="Calibri" w:hAnsi="Calibri" w:cs="Arial"/>
          <w:lang w:eastAsia="en-AU"/>
        </w:rPr>
        <w:t>Tara:</w:t>
      </w:r>
      <w:bookmarkStart w:id="66" w:name="_Hlk28953574"/>
      <w:bookmarkStart w:id="67" w:name="_Hlk61598605"/>
      <w:bookmarkEnd w:id="65"/>
      <w:bookmarkEnd w:id="64"/>
    </w:p>
    <w:p w14:paraId="4164BEAE" w14:textId="493178CC" w:rsidR="00D10738" w:rsidRPr="003D01A5" w:rsidRDefault="003D01A5" w:rsidP="003D01A5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r w:rsidRPr="003D01A5">
        <w:rPr>
          <w:rFonts w:ascii="Calibri" w:hAnsi="Calibri"/>
          <w:lang w:eastAsia="en-AU"/>
        </w:rPr>
        <w:t>The Park – Centre for Mental Health, Wacol</w:t>
      </w:r>
      <w:bookmarkEnd w:id="66"/>
    </w:p>
    <w:bookmarkEnd w:id="67"/>
    <w:p w14:paraId="15E409B0" w14:textId="49B1C1E3" w:rsidR="0041691D" w:rsidRPr="00B17368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</w:t>
      </w:r>
      <w:r w:rsidR="00DB194F">
        <w:rPr>
          <w:rFonts w:ascii="Calibri" w:eastAsia="Calibri" w:hAnsi="Calibri" w:cs="Times New Roman"/>
        </w:rPr>
        <w:t>Leadership Team; Ch</w:t>
      </w:r>
      <w:r w:rsidRPr="00C77463">
        <w:rPr>
          <w:rFonts w:ascii="Calibri" w:eastAsia="Calibri" w:hAnsi="Calibri" w:cs="Times New Roman"/>
        </w:rPr>
        <w:t xml:space="preserve">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staff &amp; students</w:t>
      </w:r>
    </w:p>
    <w:p w14:paraId="518F4C21" w14:textId="360CB9D2" w:rsidR="00CF03DD" w:rsidRDefault="00CF03DD">
      <w:pPr>
        <w:rPr>
          <w:b/>
          <w:sz w:val="26"/>
          <w:szCs w:val="26"/>
        </w:rPr>
      </w:pPr>
    </w:p>
    <w:p w14:paraId="15E409B3" w14:textId="2F1F8521" w:rsidR="0041691D" w:rsidRPr="006D447B" w:rsidRDefault="00B44F13" w:rsidP="00CF03DD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</w:t>
      </w:r>
      <w:r w:rsidR="009C2FA9">
        <w:rPr>
          <w:b/>
          <w:sz w:val="26"/>
          <w:szCs w:val="26"/>
        </w:rPr>
        <w:t>hurs</w:t>
      </w:r>
      <w:r w:rsidR="0041691D" w:rsidRPr="006D447B">
        <w:rPr>
          <w:b/>
          <w:sz w:val="26"/>
          <w:szCs w:val="26"/>
        </w:rPr>
        <w:t xml:space="preserve">day 16 </w:t>
      </w:r>
      <w:r w:rsidR="00C536C5">
        <w:rPr>
          <w:b/>
          <w:sz w:val="26"/>
          <w:szCs w:val="26"/>
        </w:rPr>
        <w:t>May</w:t>
      </w:r>
    </w:p>
    <w:p w14:paraId="52895172" w14:textId="0FC33E4A" w:rsidR="004C0359" w:rsidRPr="004C0359" w:rsidRDefault="006B0EF5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>
        <w:t xml:space="preserve">The </w:t>
      </w:r>
      <w:r w:rsidR="001C79B9">
        <w:t xml:space="preserve">Diocese of </w:t>
      </w:r>
      <w:r w:rsidR="00C74913">
        <w:t>Eldoret – The Anglican Church of Kenya</w:t>
      </w:r>
    </w:p>
    <w:p w14:paraId="799579ED" w14:textId="1E984484" w:rsidR="00D770E3" w:rsidRPr="004C0359" w:rsidRDefault="00D770E3" w:rsidP="00B37D1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  <w:sz w:val="21"/>
          <w:szCs w:val="21"/>
        </w:rPr>
      </w:pPr>
      <w:r w:rsidRPr="004C0359">
        <w:rPr>
          <w:rFonts w:ascii="Calibri" w:eastAsia="Calibri" w:hAnsi="Calibri" w:cs="Times New Roman"/>
          <w:sz w:val="21"/>
          <w:szCs w:val="21"/>
        </w:rPr>
        <w:t xml:space="preserve">The Diocese of Newcastle: †Peter Stuart; </w:t>
      </w:r>
      <w:r w:rsidR="001366D3" w:rsidRPr="004C0359">
        <w:rPr>
          <w:rFonts w:ascii="Calibri" w:eastAsia="Calibri" w:hAnsi="Calibri" w:cs="Times New Roman"/>
          <w:sz w:val="21"/>
          <w:szCs w:val="21"/>
        </w:rPr>
        <w:t>Assistant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Bishops</w:t>
      </w:r>
      <w:r w:rsidR="00C904ED" w:rsidRPr="004C0359">
        <w:rPr>
          <w:rFonts w:ascii="Calibri" w:eastAsia="Calibri" w:hAnsi="Calibri" w:cs="Times New Roman"/>
          <w:sz w:val="21"/>
          <w:szCs w:val="21"/>
        </w:rPr>
        <w:t xml:space="preserve"> -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†Sonia Roulston, †Charlie Murry; Clergy </w:t>
      </w:r>
      <w:r w:rsidR="004620FE" w:rsidRPr="004C0359">
        <w:rPr>
          <w:rFonts w:ascii="Calibri" w:eastAsia="Calibri" w:hAnsi="Calibri" w:cs="Times New Roman"/>
          <w:sz w:val="21"/>
          <w:szCs w:val="21"/>
        </w:rPr>
        <w:t>and</w:t>
      </w:r>
      <w:r w:rsidRPr="004C0359">
        <w:rPr>
          <w:rFonts w:ascii="Calibri" w:eastAsia="Calibri" w:hAnsi="Calibri" w:cs="Times New Roman"/>
          <w:sz w:val="21"/>
          <w:szCs w:val="21"/>
        </w:rPr>
        <w:t xml:space="preserve"> People</w:t>
      </w:r>
    </w:p>
    <w:p w14:paraId="5347B00B" w14:textId="479418A2" w:rsidR="005A25E3" w:rsidRDefault="00641A1E" w:rsidP="00317473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  <w:sz w:val="21"/>
          <w:szCs w:val="21"/>
        </w:rPr>
        <w:t xml:space="preserve">The Parish of </w:t>
      </w:r>
      <w:bookmarkStart w:id="68" w:name="_Hlk31809080"/>
      <w:bookmarkStart w:id="69" w:name="_Hlk80880777"/>
      <w:r w:rsidR="007C7A5B" w:rsidRPr="00212211">
        <w:rPr>
          <w:rFonts w:ascii="Calibri" w:hAnsi="Calibri" w:cs="Arial"/>
          <w:lang w:eastAsia="en-AU"/>
        </w:rPr>
        <w:t xml:space="preserve">Texas-Inglewood: </w:t>
      </w:r>
    </w:p>
    <w:p w14:paraId="3D37AF71" w14:textId="77777777" w:rsidR="003D01A5" w:rsidRPr="0075203F" w:rsidRDefault="003D01A5" w:rsidP="003D01A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0" w:name="_Hlk121474469"/>
      <w:bookmarkStart w:id="71" w:name="_Hlk28953590"/>
      <w:bookmarkEnd w:id="68"/>
      <w:bookmarkEnd w:id="69"/>
      <w:r w:rsidRPr="0075203F">
        <w:rPr>
          <w:rFonts w:ascii="Calibri" w:hAnsi="Calibri"/>
          <w:lang w:eastAsia="en-AU"/>
        </w:rPr>
        <w:t>Ecumenical Tertiary Chaplaincy</w:t>
      </w:r>
      <w:bookmarkEnd w:id="70"/>
    </w:p>
    <w:bookmarkEnd w:id="71"/>
    <w:p w14:paraId="02BB388A" w14:textId="44DDA075" w:rsidR="009E5C13" w:rsidRDefault="00641A1E" w:rsidP="001F4C61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E559A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128BF05D" w14:textId="77777777" w:rsidR="00857ECD" w:rsidRPr="001F4C61" w:rsidRDefault="00857ECD" w:rsidP="00857ECD">
      <w:pPr>
        <w:pStyle w:val="NoSpacing"/>
        <w:ind w:left="720"/>
        <w:rPr>
          <w:rFonts w:ascii="Calibri" w:eastAsia="Calibri" w:hAnsi="Calibri" w:cs="Times New Roman"/>
        </w:rPr>
      </w:pPr>
    </w:p>
    <w:p w14:paraId="15E409BA" w14:textId="467D5A81" w:rsidR="00641A1E" w:rsidRPr="009C2ECB" w:rsidRDefault="009C2FA9" w:rsidP="00B857FF">
      <w:pPr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C536C5">
        <w:rPr>
          <w:b/>
          <w:sz w:val="26"/>
          <w:szCs w:val="26"/>
        </w:rPr>
        <w:t>May</w:t>
      </w:r>
    </w:p>
    <w:p w14:paraId="7598657D" w14:textId="77777777" w:rsidR="00C74913" w:rsidRPr="00C74913" w:rsidRDefault="00C76501" w:rsidP="000D2384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5A356A">
        <w:t xml:space="preserve">Diocese of </w:t>
      </w:r>
      <w:r w:rsidR="00C74913">
        <w:t>Port Elizabeth – The Anglican Church of Southern Africa</w:t>
      </w:r>
    </w:p>
    <w:p w14:paraId="00D1918D" w14:textId="0EB94BAA" w:rsidR="00A46845" w:rsidRPr="00C74913" w:rsidRDefault="00D770E3" w:rsidP="000D2384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4913">
        <w:rPr>
          <w:rFonts w:ascii="Calibri" w:eastAsia="Calibri" w:hAnsi="Calibri" w:cs="Times New Roman"/>
        </w:rPr>
        <w:t xml:space="preserve">The Diocese of </w:t>
      </w:r>
      <w:r w:rsidRPr="00C74913">
        <w:rPr>
          <w:rFonts w:ascii="Calibri" w:hAnsi="Calibri"/>
          <w:lang w:eastAsia="en-AU"/>
        </w:rPr>
        <w:t>the Northern Territory: †Greg Anderson; Clergy and People</w:t>
      </w:r>
    </w:p>
    <w:p w14:paraId="2ACDE6EC" w14:textId="311EA29B" w:rsidR="004C2019" w:rsidRDefault="00641A1E" w:rsidP="009228E8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4C2019">
        <w:rPr>
          <w:rFonts w:ascii="Calibri" w:hAnsi="Calibri"/>
          <w:lang w:eastAsia="en-AU"/>
        </w:rPr>
        <w:t xml:space="preserve">The Parish of </w:t>
      </w:r>
      <w:bookmarkStart w:id="72" w:name="_Hlk54187767"/>
      <w:bookmarkStart w:id="73" w:name="_Hlk71721294"/>
      <w:r w:rsidR="007C7A5B" w:rsidRPr="007C7A5B">
        <w:rPr>
          <w:rFonts w:ascii="Calibri" w:hAnsi="Calibri" w:cs="Arial"/>
          <w:lang w:eastAsia="en-AU"/>
        </w:rPr>
        <w:t>The Gap: Ann Edwards, Robin Payne</w:t>
      </w:r>
    </w:p>
    <w:p w14:paraId="50969FFA" w14:textId="77777777" w:rsidR="003D01A5" w:rsidRPr="0075203F" w:rsidRDefault="003D01A5" w:rsidP="003D01A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74" w:name="_Hlk150334409"/>
      <w:bookmarkEnd w:id="72"/>
      <w:bookmarkEnd w:id="73"/>
      <w:r w:rsidRPr="0075203F">
        <w:rPr>
          <w:rFonts w:ascii="Calibri" w:hAnsi="Calibri"/>
          <w:lang w:eastAsia="en-AU"/>
        </w:rPr>
        <w:t>Retired clergy in the Diocese</w:t>
      </w:r>
    </w:p>
    <w:bookmarkEnd w:id="74"/>
    <w:p w14:paraId="15E409BF" w14:textId="7B9BB9A3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B6879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FB0BD0">
        <w:rPr>
          <w:rFonts w:ascii="Calibri" w:hAnsi="Calibri"/>
          <w:lang w:eastAsia="en-AU"/>
        </w:rPr>
        <w:t xml:space="preserve">; Chaplain </w:t>
      </w:r>
      <w:r w:rsidR="00930CD5" w:rsidRPr="00FB0BD0">
        <w:rPr>
          <w:rFonts w:ascii="Calibri" w:hAnsi="Calibri"/>
          <w:lang w:eastAsia="en-AU"/>
        </w:rPr>
        <w:t>-</w:t>
      </w:r>
      <w:r w:rsidRPr="00FB0BD0">
        <w:rPr>
          <w:rFonts w:ascii="Calibri" w:hAnsi="Calibri"/>
          <w:lang w:eastAsia="en-AU"/>
        </w:rPr>
        <w:t xml:space="preserve"> </w:t>
      </w:r>
      <w:r w:rsidR="0073073D" w:rsidRPr="00FB0BD0">
        <w:rPr>
          <w:rFonts w:ascii="Calibri" w:hAnsi="Calibri"/>
          <w:lang w:eastAsia="en-AU"/>
        </w:rPr>
        <w:t>John Dougherty</w:t>
      </w:r>
      <w:r w:rsidRPr="00031102">
        <w:rPr>
          <w:rFonts w:ascii="Calibri" w:hAnsi="Calibri"/>
          <w:lang w:eastAsia="en-AU"/>
        </w:rPr>
        <w:t xml:space="preserve">; Chair of School Council </w:t>
      </w:r>
      <w:r w:rsidR="00FD7972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FD7972">
        <w:rPr>
          <w:rFonts w:ascii="Calibri" w:hAnsi="Calibri"/>
          <w:lang w:eastAsia="en-AU"/>
        </w:rPr>
        <w:t>Adam Twemlow</w:t>
      </w:r>
      <w:r w:rsidRPr="00031102">
        <w:rPr>
          <w:rFonts w:ascii="Calibri" w:hAnsi="Calibri"/>
          <w:lang w:eastAsia="en-AU"/>
        </w:rPr>
        <w:t>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62E54AE7" w:rsidR="00641A1E" w:rsidRPr="00434508" w:rsidRDefault="009C2FA9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Satur</w:t>
      </w:r>
      <w:r w:rsidR="00641A1E" w:rsidRPr="000953DB">
        <w:rPr>
          <w:b/>
          <w:sz w:val="26"/>
          <w:szCs w:val="26"/>
        </w:rPr>
        <w:t xml:space="preserve">day 18 </w:t>
      </w:r>
      <w:r w:rsidR="00C536C5">
        <w:rPr>
          <w:b/>
          <w:sz w:val="26"/>
          <w:szCs w:val="26"/>
        </w:rPr>
        <w:t>May</w:t>
      </w:r>
    </w:p>
    <w:p w14:paraId="70042B61" w14:textId="2A4AF5BE" w:rsidR="00CD01A5" w:rsidRPr="00CD01A5" w:rsidRDefault="00ED7A57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>
        <w:t xml:space="preserve">The </w:t>
      </w:r>
      <w:r w:rsidR="007B0E26">
        <w:t xml:space="preserve">Diocese of </w:t>
      </w:r>
      <w:r w:rsidR="00510482">
        <w:t>El-Obeid – Province of the Episcopal Church of Sudan</w:t>
      </w:r>
    </w:p>
    <w:p w14:paraId="367F3CDA" w14:textId="610DF887" w:rsidR="00D770E3" w:rsidRPr="00CD01A5" w:rsidRDefault="00D770E3" w:rsidP="00D214C6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CD01A5">
        <w:rPr>
          <w:rFonts w:ascii="Calibri" w:hAnsi="Calibri"/>
          <w:lang w:eastAsia="en-AU"/>
        </w:rPr>
        <w:t xml:space="preserve">The Diocese of </w:t>
      </w:r>
      <w:r w:rsidRPr="00CD01A5">
        <w:rPr>
          <w:rFonts w:ascii="Calibri" w:eastAsia="Calibri" w:hAnsi="Calibri" w:cs="Times New Roman"/>
        </w:rPr>
        <w:t>North Queensland: †Keith Joseph; Clergy and People</w:t>
      </w:r>
    </w:p>
    <w:p w14:paraId="1BE1F763" w14:textId="1DCE95DB" w:rsidR="00723B02" w:rsidRDefault="00641A1E" w:rsidP="005B1501">
      <w:pPr>
        <w:pStyle w:val="NoSpacing"/>
        <w:numPr>
          <w:ilvl w:val="0"/>
          <w:numId w:val="36"/>
        </w:numPr>
        <w:rPr>
          <w:lang w:eastAsia="en-AU"/>
        </w:rPr>
      </w:pPr>
      <w:r w:rsidRPr="00723B02">
        <w:rPr>
          <w:rFonts w:ascii="Calibri" w:eastAsia="Calibri" w:hAnsi="Calibri" w:cs="Times New Roman"/>
        </w:rPr>
        <w:t xml:space="preserve">The </w:t>
      </w:r>
      <w:bookmarkStart w:id="75" w:name="_Hlk100825174"/>
      <w:r w:rsidRPr="00723B02">
        <w:rPr>
          <w:rFonts w:ascii="Calibri" w:eastAsia="Calibri" w:hAnsi="Calibri" w:cs="Times New Roman"/>
        </w:rPr>
        <w:t xml:space="preserve">Parish of </w:t>
      </w:r>
      <w:bookmarkStart w:id="76" w:name="_Hlk52531075"/>
      <w:bookmarkStart w:id="77" w:name="_Hlk31809178"/>
      <w:bookmarkStart w:id="78" w:name="_Hlk57799916"/>
      <w:bookmarkStart w:id="79" w:name="_Hlk66353876"/>
      <w:bookmarkStart w:id="80" w:name="_Hlk74143888"/>
      <w:bookmarkStart w:id="81" w:name="_Hlk80880978"/>
      <w:bookmarkStart w:id="82" w:name="_Hlk89427544"/>
      <w:bookmarkStart w:id="83" w:name="_Hlk97730530"/>
      <w:bookmarkStart w:id="84" w:name="_Hlk121474703"/>
      <w:bookmarkStart w:id="85" w:name="_Hlk129177858"/>
      <w:bookmarkStart w:id="86" w:name="_Hlk139622654"/>
      <w:bookmarkStart w:id="87" w:name="_Hlk150334715"/>
      <w:bookmarkEnd w:id="75"/>
      <w:r w:rsidR="00D91D90" w:rsidRPr="00CE5757">
        <w:rPr>
          <w:rFonts w:ascii="Calibri" w:hAnsi="Calibri" w:cs="Arial"/>
          <w:lang w:eastAsia="en-AU"/>
        </w:rPr>
        <w:t>Zillmere:</w:t>
      </w:r>
      <w:r w:rsidR="00D91D90">
        <w:rPr>
          <w:rFonts w:ascii="Calibri" w:hAnsi="Calibri" w:cs="Arial"/>
          <w:lang w:eastAsia="en-AU"/>
        </w:rPr>
        <w:t xml:space="preserve"> Helen Button, </w:t>
      </w:r>
      <w:r w:rsidR="00D91D90" w:rsidRPr="00C85C5E">
        <w:rPr>
          <w:rFonts w:ascii="Calibri" w:hAnsi="Calibri" w:cs="Arial"/>
          <w:lang w:eastAsia="en-AU"/>
        </w:rPr>
        <w:t>John Keyt</w:t>
      </w:r>
      <w:r w:rsidR="00D91D90">
        <w:rPr>
          <w:rFonts w:ascii="Calibri" w:hAnsi="Calibri" w:cs="Arial"/>
          <w:lang w:eastAsia="en-AU"/>
        </w:rPr>
        <w:t>, Marjorie Charrington, Sr Gillian SSA</w:t>
      </w:r>
    </w:p>
    <w:p w14:paraId="1BFFA675" w14:textId="77777777" w:rsidR="003D01A5" w:rsidRPr="0075203F" w:rsidRDefault="003D01A5" w:rsidP="003D01A5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88" w:name="_Hlk28953724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75203F">
        <w:rPr>
          <w:rFonts w:ascii="Calibri" w:hAnsi="Calibri"/>
          <w:lang w:eastAsia="en-AU"/>
        </w:rPr>
        <w:t>Ministry with the Medical Fraternity</w:t>
      </w:r>
    </w:p>
    <w:bookmarkEnd w:id="88"/>
    <w:p w14:paraId="15E409C7" w14:textId="5CCA6B38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</w:t>
      </w:r>
      <w:r w:rsidR="002B6879">
        <w:rPr>
          <w:rFonts w:ascii="Calibri" w:eastAsia="Calibri" w:hAnsi="Calibri" w:cs="Times New Roman"/>
        </w:rPr>
        <w:t xml:space="preserve">- </w:t>
      </w:r>
      <w:r w:rsidR="00304701">
        <w:rPr>
          <w:rFonts w:ascii="Calibri" w:eastAsia="Calibri" w:hAnsi="Calibri" w:cs="Times New Roman"/>
        </w:rPr>
        <w:t xml:space="preserve">Steven Morris; </w:t>
      </w:r>
      <w:r w:rsidRPr="00FB0BD0">
        <w:rPr>
          <w:rFonts w:ascii="Calibri" w:eastAsia="Calibri" w:hAnsi="Calibri" w:cs="Times New Roman"/>
        </w:rPr>
        <w:t xml:space="preserve">Chaplain </w:t>
      </w:r>
      <w:r w:rsidR="00994F65">
        <w:rPr>
          <w:rFonts w:ascii="Calibri" w:eastAsia="Calibri" w:hAnsi="Calibri" w:cs="Times New Roman"/>
        </w:rPr>
        <w:t>-</w:t>
      </w:r>
      <w:r w:rsidRPr="00FB0BD0">
        <w:rPr>
          <w:rFonts w:ascii="Calibri" w:eastAsia="Calibri" w:hAnsi="Calibri" w:cs="Times New Roman"/>
        </w:rPr>
        <w:t xml:space="preserve"> </w:t>
      </w:r>
      <w:r w:rsidR="000D58CD">
        <w:rPr>
          <w:rFonts w:ascii="Calibri" w:eastAsia="Calibri" w:hAnsi="Calibri" w:cs="Times New Roman"/>
        </w:rPr>
        <w:t>Jonathan Kemp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94F6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FB0BD0">
        <w:rPr>
          <w:rFonts w:ascii="Calibri" w:eastAsia="Calibri" w:hAnsi="Calibri" w:cs="Times New Roman"/>
        </w:rPr>
        <w:t>Michael Willis</w:t>
      </w:r>
      <w:r w:rsidRPr="002643B3">
        <w:rPr>
          <w:rFonts w:ascii="Calibri" w:eastAsia="Calibri" w:hAnsi="Calibri" w:cs="Times New Roman"/>
        </w:rPr>
        <w:t>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3832A28E" w:rsidR="00641A1E" w:rsidRPr="0064352C" w:rsidRDefault="009C2FA9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C536C5">
        <w:rPr>
          <w:b/>
          <w:bCs/>
          <w:sz w:val="26"/>
          <w:szCs w:val="26"/>
        </w:rPr>
        <w:t>May</w:t>
      </w:r>
    </w:p>
    <w:p w14:paraId="2F59EC79" w14:textId="7B87B916" w:rsidR="00510482" w:rsidRPr="00510482" w:rsidRDefault="00510482" w:rsidP="00A716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 Anglican Church of Canada</w:t>
      </w:r>
    </w:p>
    <w:p w14:paraId="5F321CC1" w14:textId="1F663708" w:rsidR="00D770E3" w:rsidRPr="00510482" w:rsidRDefault="00D770E3" w:rsidP="00A716E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10482">
        <w:rPr>
          <w:rFonts w:ascii="Calibri" w:eastAsia="Calibri" w:hAnsi="Calibri" w:cs="Times New Roman"/>
        </w:rPr>
        <w:t xml:space="preserve">The Diocese of </w:t>
      </w:r>
      <w:proofErr w:type="gramStart"/>
      <w:r w:rsidRPr="00510482">
        <w:rPr>
          <w:rFonts w:ascii="Calibri" w:eastAsia="Calibri" w:hAnsi="Calibri" w:cs="Times New Roman"/>
        </w:rPr>
        <w:t>North West</w:t>
      </w:r>
      <w:proofErr w:type="gramEnd"/>
      <w:r w:rsidRPr="00510482">
        <w:rPr>
          <w:rFonts w:ascii="Calibri" w:eastAsia="Calibri" w:hAnsi="Calibri" w:cs="Times New Roman"/>
        </w:rPr>
        <w:t xml:space="preserve"> Australia: </w:t>
      </w:r>
      <w:r w:rsidR="005871AC" w:rsidRPr="00510482">
        <w:rPr>
          <w:rFonts w:ascii="Calibri" w:eastAsia="Calibri" w:hAnsi="Calibri" w:cs="Times New Roman"/>
        </w:rPr>
        <w:t>†Darrell Parker</w:t>
      </w:r>
      <w:r w:rsidRPr="00510482">
        <w:rPr>
          <w:rFonts w:ascii="Calibri" w:eastAsia="Calibri" w:hAnsi="Calibri" w:cs="Times New Roman"/>
        </w:rPr>
        <w:t>; Clergy and People</w:t>
      </w:r>
    </w:p>
    <w:p w14:paraId="29D97DFC" w14:textId="06C10D46" w:rsidR="00D34CF6" w:rsidRDefault="009A535F" w:rsidP="001A5DBF">
      <w:pPr>
        <w:pStyle w:val="NoSpacing"/>
        <w:numPr>
          <w:ilvl w:val="0"/>
          <w:numId w:val="37"/>
        </w:numPr>
        <w:rPr>
          <w:lang w:eastAsia="en-AU"/>
        </w:rPr>
      </w:pPr>
      <w:r w:rsidRPr="00D34CF6">
        <w:rPr>
          <w:rFonts w:ascii="Calibri" w:hAnsi="Calibri" w:cs="Arial"/>
          <w:lang w:eastAsia="en-AU"/>
        </w:rPr>
        <w:t xml:space="preserve">The Parish of </w:t>
      </w:r>
      <w:bookmarkStart w:id="89" w:name="_Hlk43989213"/>
      <w:bookmarkStart w:id="90" w:name="_Hlk43989535"/>
      <w:bookmarkStart w:id="91" w:name="_Hlk80878974"/>
      <w:r w:rsidR="007C7A5B" w:rsidRPr="00212211">
        <w:rPr>
          <w:rFonts w:ascii="Calibri" w:hAnsi="Calibri" w:cs="Arial"/>
          <w:lang w:eastAsia="en-AU"/>
        </w:rPr>
        <w:t>Toowong: Tom Sullivan, Alan Dale, Elsie Clack</w:t>
      </w:r>
      <w:bookmarkEnd w:id="89"/>
      <w:bookmarkEnd w:id="90"/>
      <w:r w:rsidR="007C7A5B">
        <w:rPr>
          <w:rFonts w:ascii="Calibri" w:hAnsi="Calibri" w:cs="Arial"/>
          <w:lang w:eastAsia="en-AU"/>
        </w:rPr>
        <w:t>, Michael Faragher</w:t>
      </w:r>
      <w:bookmarkEnd w:id="91"/>
    </w:p>
    <w:p w14:paraId="71F2D918" w14:textId="77777777" w:rsidR="00E202B5" w:rsidRPr="00A66BEF" w:rsidRDefault="00E202B5" w:rsidP="00E202B5">
      <w:pPr>
        <w:pStyle w:val="NoSpacing"/>
        <w:numPr>
          <w:ilvl w:val="0"/>
          <w:numId w:val="37"/>
        </w:numPr>
        <w:rPr>
          <w:rFonts w:cstheme="minorHAnsi"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>Anglicare SQ Abri Residential Aged Care – Gold Coast (Southport)</w:t>
      </w:r>
    </w:p>
    <w:p w14:paraId="15E409CE" w14:textId="209BD796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</w:t>
      </w:r>
      <w:r w:rsidR="00B11C25">
        <w:rPr>
          <w:rFonts w:ascii="Calibri" w:eastAsia="Calibri" w:hAnsi="Calibri" w:cs="Times New Roman"/>
        </w:rPr>
        <w:t>Principal</w:t>
      </w:r>
      <w:r w:rsidRPr="00C77463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</w:t>
      </w:r>
      <w:r w:rsidR="00AF3FC7">
        <w:rPr>
          <w:rFonts w:ascii="Calibri" w:eastAsia="Calibri" w:hAnsi="Calibri" w:cs="Times New Roman"/>
        </w:rPr>
        <w:t>cy team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33E5C3B8" w:rsidR="00631B91" w:rsidRPr="00881927" w:rsidRDefault="009C2FA9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C536C5">
        <w:rPr>
          <w:b/>
          <w:bCs/>
          <w:sz w:val="26"/>
          <w:szCs w:val="26"/>
        </w:rPr>
        <w:t>May</w:t>
      </w:r>
    </w:p>
    <w:p w14:paraId="368E02D3" w14:textId="52E0E0D0" w:rsidR="00CD01A5" w:rsidRPr="00CD01A5" w:rsidRDefault="00FD7F69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8D7C1C">
        <w:t xml:space="preserve">Diocese </w:t>
      </w:r>
      <w:r w:rsidR="005A356A">
        <w:t xml:space="preserve">of </w:t>
      </w:r>
      <w:r w:rsidR="00011820">
        <w:t>Ely – The Church of England</w:t>
      </w:r>
    </w:p>
    <w:p w14:paraId="48BEA8E8" w14:textId="2817CC81" w:rsidR="00D770E3" w:rsidRPr="00CD01A5" w:rsidRDefault="00D770E3" w:rsidP="00D65D95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CD01A5">
        <w:rPr>
          <w:rFonts w:ascii="Calibri" w:eastAsia="Calibri" w:hAnsi="Calibri" w:cs="Times New Roman"/>
        </w:rPr>
        <w:t>The Diocese of Perth: †Kay Goldsworthy; Assistant Bishops</w:t>
      </w:r>
      <w:r w:rsidR="00C904ED" w:rsidRPr="00CD01A5">
        <w:rPr>
          <w:rFonts w:ascii="Calibri" w:eastAsia="Calibri" w:hAnsi="Calibri" w:cs="Times New Roman"/>
        </w:rPr>
        <w:t xml:space="preserve"> -</w:t>
      </w:r>
      <w:r w:rsidRPr="00CD01A5">
        <w:rPr>
          <w:rFonts w:ascii="Calibri" w:eastAsia="Calibri" w:hAnsi="Calibri" w:cs="Times New Roman"/>
        </w:rPr>
        <w:t xml:space="preserve"> †Kate Wilmot</w:t>
      </w:r>
      <w:r w:rsidR="00990879">
        <w:rPr>
          <w:rFonts w:ascii="Calibri" w:eastAsia="Calibri" w:hAnsi="Calibri" w:cs="Times New Roman"/>
        </w:rPr>
        <w:t>,</w:t>
      </w:r>
      <w:r w:rsidRPr="00CD01A5">
        <w:rPr>
          <w:rFonts w:ascii="Calibri" w:eastAsia="Calibri" w:hAnsi="Calibri" w:cs="Times New Roman"/>
        </w:rPr>
        <w:t xml:space="preserve"> </w:t>
      </w:r>
      <w:r w:rsidR="00A33747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>David Bassett</w:t>
      </w:r>
      <w:r w:rsidR="002376F2">
        <w:rPr>
          <w:rFonts w:ascii="Calibri" w:eastAsia="Calibri" w:hAnsi="Calibri" w:cs="Times New Roman"/>
        </w:rPr>
        <w:t>,</w:t>
      </w:r>
      <w:r w:rsidR="00990879">
        <w:rPr>
          <w:rFonts w:ascii="Calibri" w:eastAsia="Calibri" w:hAnsi="Calibri" w:cs="Times New Roman"/>
        </w:rPr>
        <w:t xml:space="preserve"> </w:t>
      </w:r>
      <w:r w:rsidR="00990879" w:rsidRPr="00CD01A5">
        <w:rPr>
          <w:rFonts w:ascii="Calibri" w:eastAsia="Calibri" w:hAnsi="Calibri" w:cs="Times New Roman"/>
        </w:rPr>
        <w:t>†</w:t>
      </w:r>
      <w:r w:rsidR="00990879">
        <w:rPr>
          <w:rFonts w:ascii="Calibri" w:eastAsia="Calibri" w:hAnsi="Calibri" w:cs="Times New Roman"/>
        </w:rPr>
        <w:t xml:space="preserve">Hans Christiansen; </w:t>
      </w:r>
      <w:r w:rsidRPr="00CD01A5">
        <w:rPr>
          <w:rFonts w:ascii="Calibri" w:eastAsia="Calibri" w:hAnsi="Calibri" w:cs="Times New Roman"/>
        </w:rPr>
        <w:t>Clergy and People</w:t>
      </w:r>
    </w:p>
    <w:p w14:paraId="5DE32C8F" w14:textId="1468D2B7" w:rsidR="00254D01" w:rsidRDefault="00631B91" w:rsidP="004C652F">
      <w:pPr>
        <w:pStyle w:val="NoSpacing"/>
        <w:numPr>
          <w:ilvl w:val="0"/>
          <w:numId w:val="37"/>
        </w:numPr>
        <w:rPr>
          <w:lang w:eastAsia="en-AU"/>
        </w:rPr>
      </w:pPr>
      <w:r w:rsidRPr="00254D01">
        <w:rPr>
          <w:rFonts w:ascii="Calibri" w:eastAsia="Calibri" w:hAnsi="Calibri" w:cs="Times New Roman"/>
        </w:rPr>
        <w:t xml:space="preserve">The Parish of </w:t>
      </w:r>
      <w:bookmarkStart w:id="92" w:name="_Hlk57711313"/>
      <w:bookmarkStart w:id="93" w:name="_Hlk68780947"/>
      <w:bookmarkStart w:id="94" w:name="_Hlk104559785"/>
      <w:bookmarkStart w:id="95" w:name="_Hlk116465609"/>
      <w:bookmarkStart w:id="96" w:name="_Hlk152843890"/>
      <w:bookmarkStart w:id="97" w:name="_Hlk61599166"/>
      <w:bookmarkStart w:id="98" w:name="_Hlk108101214"/>
      <w:r w:rsidR="007C7A5B" w:rsidRPr="00212211">
        <w:rPr>
          <w:rFonts w:ascii="Calibri" w:hAnsi="Calibri" w:cs="Arial"/>
          <w:lang w:eastAsia="en-AU"/>
        </w:rPr>
        <w:t xml:space="preserve">Toowoomba West: </w:t>
      </w:r>
      <w:r w:rsidR="007C7A5B">
        <w:rPr>
          <w:rFonts w:ascii="Calibri" w:hAnsi="Calibri" w:cs="Arial"/>
          <w:lang w:eastAsia="en-AU"/>
        </w:rPr>
        <w:t>Pauline Harley, Andrew Baldwin</w:t>
      </w:r>
      <w:r w:rsidR="007C7A5B" w:rsidRPr="00FC154D">
        <w:rPr>
          <w:rFonts w:ascii="Calibri" w:hAnsi="Calibri" w:cs="Arial"/>
          <w:lang w:eastAsia="en-AU"/>
        </w:rPr>
        <w:t>, John Tyler</w:t>
      </w:r>
      <w:r w:rsidR="007C7A5B">
        <w:rPr>
          <w:rFonts w:ascii="Calibri" w:hAnsi="Calibri" w:cs="Arial"/>
          <w:lang w:eastAsia="en-AU"/>
        </w:rPr>
        <w:t>, Ron Spindler</w:t>
      </w:r>
      <w:bookmarkEnd w:id="92"/>
      <w:r w:rsidR="007C7A5B">
        <w:rPr>
          <w:rFonts w:ascii="Calibri" w:hAnsi="Calibri" w:cs="Arial"/>
          <w:lang w:eastAsia="en-AU"/>
        </w:rPr>
        <w:t xml:space="preserve">, </w:t>
      </w:r>
      <w:r w:rsidR="007C7A5B" w:rsidRPr="00FC154D">
        <w:rPr>
          <w:rFonts w:ascii="Calibri" w:hAnsi="Calibri" w:cs="Arial"/>
          <w:lang w:eastAsia="en-AU"/>
        </w:rPr>
        <w:t>Terry Frewin</w:t>
      </w:r>
      <w:bookmarkEnd w:id="93"/>
      <w:bookmarkEnd w:id="94"/>
      <w:bookmarkEnd w:id="95"/>
      <w:r w:rsidR="007C7A5B">
        <w:rPr>
          <w:rFonts w:ascii="Calibri" w:hAnsi="Calibri" w:cs="Arial"/>
          <w:lang w:eastAsia="en-AU"/>
        </w:rPr>
        <w:t>, Crystal Spindler</w:t>
      </w:r>
      <w:bookmarkEnd w:id="96"/>
    </w:p>
    <w:bookmarkEnd w:id="97"/>
    <w:bookmarkEnd w:id="98"/>
    <w:p w14:paraId="3209794B" w14:textId="77777777" w:rsidR="00E202B5" w:rsidRPr="00A66BEF" w:rsidRDefault="00E202B5" w:rsidP="00E202B5">
      <w:pPr>
        <w:pStyle w:val="NoSpacing"/>
        <w:numPr>
          <w:ilvl w:val="0"/>
          <w:numId w:val="37"/>
        </w:numPr>
        <w:rPr>
          <w:rFonts w:cstheme="minorHAnsi"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>Anglicare SQ Edwin Marsden Tooth Memorial Home - Manly</w:t>
      </w:r>
    </w:p>
    <w:p w14:paraId="15E409D5" w14:textId="6900DD8F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McLay; Chaplain</w:t>
      </w:r>
      <w:r w:rsidR="00F7593D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–</w:t>
      </w:r>
      <w:r w:rsidR="003739A6">
        <w:rPr>
          <w:rFonts w:ascii="Calibri" w:eastAsia="Calibri" w:hAnsi="Calibri" w:cs="Times New Roman"/>
        </w:rPr>
        <w:t xml:space="preserve"> </w:t>
      </w:r>
      <w:r w:rsidR="00B11C25">
        <w:rPr>
          <w:rFonts w:ascii="Calibri" w:eastAsia="Calibri" w:hAnsi="Calibri" w:cs="Times New Roman"/>
        </w:rPr>
        <w:t>Jane Markotsis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1F4C61">
        <w:rPr>
          <w:rFonts w:ascii="Calibri" w:eastAsia="Calibri" w:hAnsi="Calibri" w:cs="Times New Roman"/>
        </w:rPr>
        <w:t>–</w:t>
      </w:r>
      <w:r w:rsidRPr="00031102">
        <w:rPr>
          <w:rFonts w:ascii="Calibri" w:eastAsia="Calibri" w:hAnsi="Calibri" w:cs="Times New Roman"/>
        </w:rPr>
        <w:t xml:space="preserve"> </w:t>
      </w:r>
      <w:r w:rsidR="001F4C61">
        <w:rPr>
          <w:rFonts w:ascii="Calibri" w:eastAsia="Calibri" w:hAnsi="Calibri" w:cs="Times New Roman"/>
        </w:rPr>
        <w:t>Bruce Sackson</w:t>
      </w:r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6B4A1305" w:rsidR="00631B91" w:rsidRDefault="009C2FA9" w:rsidP="00B67301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Tues</w:t>
      </w:r>
      <w:r w:rsidR="00631B91" w:rsidRPr="00B67301">
        <w:rPr>
          <w:b/>
          <w:sz w:val="26"/>
          <w:szCs w:val="26"/>
        </w:rPr>
        <w:t xml:space="preserve">day 21 </w:t>
      </w:r>
      <w:r w:rsidR="00C536C5">
        <w:rPr>
          <w:b/>
          <w:sz w:val="26"/>
          <w:szCs w:val="26"/>
        </w:rPr>
        <w:t>May</w:t>
      </w:r>
    </w:p>
    <w:p w14:paraId="3D8CCCD9" w14:textId="2AF37CBE" w:rsidR="00011820" w:rsidRPr="00011820" w:rsidRDefault="00A420E7" w:rsidP="002930C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11820">
        <w:rPr>
          <w:rFonts w:cs="Calibri"/>
        </w:rPr>
        <w:t xml:space="preserve">The </w:t>
      </w:r>
      <w:r w:rsidR="00011820">
        <w:rPr>
          <w:rFonts w:cs="Calibri"/>
        </w:rPr>
        <w:t xml:space="preserve">Diocese of </w:t>
      </w:r>
      <w:r w:rsidR="00011820">
        <w:t>Embu – The Anglican Church of Kenya</w:t>
      </w:r>
    </w:p>
    <w:p w14:paraId="35D19EBE" w14:textId="7EC097CF" w:rsidR="00D770E3" w:rsidRPr="00011820" w:rsidRDefault="00D770E3" w:rsidP="002930C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11820">
        <w:rPr>
          <w:rFonts w:ascii="Calibri" w:eastAsia="Calibri" w:hAnsi="Calibri" w:cs="Times New Roman"/>
        </w:rPr>
        <w:t>The Diocese of Riverina: †Donald Kirk; Clergy and People</w:t>
      </w:r>
    </w:p>
    <w:p w14:paraId="14CCDF2A" w14:textId="6C53C43F" w:rsidR="00E87D41" w:rsidRDefault="00E87D41" w:rsidP="009865AC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99" w:name="_Hlk43988940"/>
      <w:bookmarkStart w:id="100" w:name="_Hlk78451266"/>
      <w:bookmarkStart w:id="101" w:name="_Hlk57799772"/>
      <w:r>
        <w:rPr>
          <w:rFonts w:ascii="Calibri" w:hAnsi="Calibri" w:cs="Arial"/>
          <w:lang w:eastAsia="en-AU"/>
        </w:rPr>
        <w:t xml:space="preserve">The Parish </w:t>
      </w:r>
      <w:bookmarkEnd w:id="99"/>
      <w:bookmarkEnd w:id="100"/>
      <w:r w:rsidR="00A335D3">
        <w:rPr>
          <w:rFonts w:ascii="Calibri" w:hAnsi="Calibri" w:cs="Arial"/>
          <w:lang w:eastAsia="en-AU"/>
        </w:rPr>
        <w:t xml:space="preserve">of </w:t>
      </w:r>
      <w:bookmarkStart w:id="102" w:name="_Hlk57711329"/>
      <w:bookmarkStart w:id="103" w:name="_Hlk80879286"/>
      <w:bookmarkStart w:id="104" w:name="_Hlk116465627"/>
      <w:r w:rsidR="007C7A5B" w:rsidRPr="00212211">
        <w:rPr>
          <w:rFonts w:ascii="Calibri" w:hAnsi="Calibri" w:cs="Arial"/>
          <w:lang w:eastAsia="en-AU"/>
        </w:rPr>
        <w:t>Toowoomba, St Bartholomew’s:</w:t>
      </w:r>
      <w:r w:rsidR="007C7A5B" w:rsidRPr="00C85C5E">
        <w:rPr>
          <w:rFonts w:ascii="Calibri" w:hAnsi="Calibri" w:cs="Arial"/>
          <w:lang w:eastAsia="en-AU"/>
        </w:rPr>
        <w:t xml:space="preserve"> Adam Lowe,</w:t>
      </w:r>
      <w:r w:rsidR="007C7A5B">
        <w:rPr>
          <w:rFonts w:ascii="Calibri" w:hAnsi="Calibri" w:cs="Arial"/>
          <w:lang w:eastAsia="en-AU"/>
        </w:rPr>
        <w:t xml:space="preserve"> Peter Mayen,</w:t>
      </w:r>
      <w:r w:rsidR="007C7A5B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7C7A5B">
        <w:rPr>
          <w:rFonts w:ascii="Calibri" w:hAnsi="Calibri" w:cs="Arial"/>
          <w:lang w:eastAsia="en-AU"/>
        </w:rPr>
        <w:t xml:space="preserve">Daniel </w:t>
      </w:r>
      <w:proofErr w:type="spellStart"/>
      <w:r w:rsidR="007C7A5B">
        <w:rPr>
          <w:rFonts w:ascii="Calibri" w:hAnsi="Calibri" w:cs="Arial"/>
          <w:lang w:eastAsia="en-AU"/>
        </w:rPr>
        <w:t>Rouhead</w:t>
      </w:r>
      <w:proofErr w:type="spellEnd"/>
      <w:r w:rsidR="007C7A5B">
        <w:rPr>
          <w:rFonts w:ascii="Calibri" w:hAnsi="Calibri" w:cs="Arial"/>
          <w:lang w:eastAsia="en-AU"/>
        </w:rPr>
        <w:t>,</w:t>
      </w:r>
      <w:r w:rsidR="007C7A5B" w:rsidRPr="00C85C5E">
        <w:rPr>
          <w:rFonts w:ascii="Calibri" w:hAnsi="Calibri" w:cs="Arial"/>
          <w:lang w:eastAsia="en-AU"/>
        </w:rPr>
        <w:t xml:space="preserve"> </w:t>
      </w:r>
      <w:r w:rsidR="007C7A5B">
        <w:rPr>
          <w:rFonts w:ascii="Calibri" w:hAnsi="Calibri" w:cs="Arial"/>
          <w:lang w:eastAsia="en-AU"/>
        </w:rPr>
        <w:t xml:space="preserve">Peter Dutton, Bettrys Lowe, </w:t>
      </w:r>
      <w:r w:rsidR="007C7A5B" w:rsidRPr="006C4C64">
        <w:rPr>
          <w:rFonts w:ascii="Calibri" w:hAnsi="Calibri" w:cs="Arial"/>
          <w:lang w:eastAsia="en-AU"/>
        </w:rPr>
        <w:t>Amy Norma</w:t>
      </w:r>
      <w:bookmarkEnd w:id="102"/>
      <w:r w:rsidR="007C7A5B">
        <w:rPr>
          <w:rFonts w:ascii="Calibri" w:hAnsi="Calibri" w:cs="Arial"/>
          <w:lang w:eastAsia="en-AU"/>
        </w:rPr>
        <w:t>n, Hannah De Dilly</w:t>
      </w:r>
      <w:bookmarkEnd w:id="103"/>
      <w:r w:rsidR="007C7A5B">
        <w:rPr>
          <w:rFonts w:ascii="Calibri" w:hAnsi="Calibri" w:cs="Arial"/>
          <w:lang w:eastAsia="en-AU"/>
        </w:rPr>
        <w:t xml:space="preserve">, Patrick </w:t>
      </w:r>
      <w:proofErr w:type="spellStart"/>
      <w:r w:rsidR="007C7A5B">
        <w:rPr>
          <w:rFonts w:ascii="Calibri" w:hAnsi="Calibri" w:cs="Arial"/>
          <w:lang w:eastAsia="en-AU"/>
        </w:rPr>
        <w:t>Doulin</w:t>
      </w:r>
      <w:bookmarkEnd w:id="104"/>
      <w:proofErr w:type="spellEnd"/>
    </w:p>
    <w:bookmarkEnd w:id="101"/>
    <w:p w14:paraId="40F07786" w14:textId="77777777" w:rsidR="00E202B5" w:rsidRPr="00A66BEF" w:rsidRDefault="00E202B5" w:rsidP="00E202B5">
      <w:pPr>
        <w:pStyle w:val="NoSpacing"/>
        <w:numPr>
          <w:ilvl w:val="0"/>
          <w:numId w:val="37"/>
        </w:numPr>
        <w:rPr>
          <w:rFonts w:cstheme="minorHAnsi"/>
          <w:strike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 xml:space="preserve">Anglicare SQ Home and Community, North Coast Region </w:t>
      </w:r>
    </w:p>
    <w:p w14:paraId="15E409DD" w14:textId="7A9DAAB9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Wallas;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Fradgley; members of School Council; staff &amp; students</w:t>
      </w:r>
    </w:p>
    <w:p w14:paraId="23ABAD15" w14:textId="7CC521F9" w:rsidR="00C85007" w:rsidRDefault="00C85007">
      <w:pPr>
        <w:rPr>
          <w:b/>
          <w:sz w:val="26"/>
          <w:szCs w:val="26"/>
        </w:rPr>
      </w:pPr>
    </w:p>
    <w:p w14:paraId="15E409DF" w14:textId="65415E67" w:rsidR="00631B91" w:rsidRPr="009C2ECB" w:rsidRDefault="009C2FA9" w:rsidP="00E94AE6">
      <w:pPr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>Wednes</w:t>
      </w:r>
      <w:r w:rsidR="00631B91" w:rsidRPr="000953DB">
        <w:rPr>
          <w:b/>
          <w:sz w:val="26"/>
          <w:szCs w:val="26"/>
        </w:rPr>
        <w:t xml:space="preserve">day 22 </w:t>
      </w:r>
      <w:r w:rsidR="00C536C5">
        <w:rPr>
          <w:b/>
          <w:sz w:val="26"/>
          <w:szCs w:val="26"/>
        </w:rPr>
        <w:t>May</w:t>
      </w:r>
    </w:p>
    <w:p w14:paraId="306CEAEF" w14:textId="25E78D3C" w:rsidR="00E05186" w:rsidRPr="00E05186" w:rsidRDefault="00E4450D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D920BD">
        <w:t xml:space="preserve"> </w:t>
      </w:r>
      <w:r w:rsidR="00E05186">
        <w:t xml:space="preserve">Diocese of </w:t>
      </w:r>
      <w:r w:rsidR="004709C7">
        <w:t>Enugu – The Church of Nigeria (Anglican Communion)</w:t>
      </w:r>
    </w:p>
    <w:p w14:paraId="2CEA8668" w14:textId="7596ACB7" w:rsidR="00D770E3" w:rsidRPr="00E05186" w:rsidRDefault="00D770E3" w:rsidP="006D442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Rockhampton: </w:t>
      </w:r>
      <w:r w:rsidR="005727DF" w:rsidRPr="00E05186">
        <w:rPr>
          <w:rFonts w:ascii="Calibri" w:eastAsia="Calibri" w:hAnsi="Calibri" w:cs="Times New Roman"/>
        </w:rPr>
        <w:t>†</w:t>
      </w:r>
      <w:r w:rsidR="00BC215F" w:rsidRPr="00E05186">
        <w:rPr>
          <w:rFonts w:ascii="Calibri" w:eastAsia="Calibri" w:hAnsi="Calibri" w:cs="Times New Roman"/>
        </w:rPr>
        <w:t>Peter Grice</w:t>
      </w:r>
      <w:r w:rsidRPr="00E05186">
        <w:rPr>
          <w:rFonts w:ascii="Calibri" w:eastAsia="Calibri" w:hAnsi="Calibri" w:cs="Times New Roman"/>
        </w:rPr>
        <w:t>;</w:t>
      </w:r>
      <w:r w:rsidR="001E7BA0" w:rsidRPr="00E05186">
        <w:rPr>
          <w:rFonts w:ascii="Calibri" w:eastAsia="Calibri" w:hAnsi="Calibri" w:cs="Times New Roman"/>
        </w:rPr>
        <w:t xml:space="preserve"> </w:t>
      </w:r>
      <w:r w:rsidRPr="00E05186">
        <w:rPr>
          <w:rFonts w:ascii="Calibri" w:eastAsia="Calibri" w:hAnsi="Calibri" w:cs="Times New Roman"/>
        </w:rPr>
        <w:t>Clergy and People</w:t>
      </w:r>
    </w:p>
    <w:p w14:paraId="19ED88E6" w14:textId="7158FACC" w:rsidR="00032468" w:rsidRPr="008C1D8C" w:rsidRDefault="00631B91" w:rsidP="008C1D8C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032468">
        <w:rPr>
          <w:rFonts w:ascii="Calibri" w:eastAsia="Calibri" w:hAnsi="Calibri" w:cs="Times New Roman"/>
        </w:rPr>
        <w:t xml:space="preserve">The </w:t>
      </w:r>
      <w:r w:rsidR="00C36390" w:rsidRPr="00D34CF6">
        <w:rPr>
          <w:rFonts w:ascii="Calibri" w:eastAsia="Calibri" w:hAnsi="Calibri" w:cs="Times New Roman"/>
        </w:rPr>
        <w:t xml:space="preserve">Parish of </w:t>
      </w:r>
      <w:bookmarkStart w:id="105" w:name="_Hlk57711343"/>
      <w:bookmarkStart w:id="106" w:name="_Hlk92461091"/>
      <w:r w:rsidR="007C7A5B" w:rsidRPr="00212211">
        <w:rPr>
          <w:rFonts w:ascii="Calibri" w:hAnsi="Calibri" w:cs="Arial"/>
          <w:lang w:eastAsia="en-AU"/>
        </w:rPr>
        <w:t xml:space="preserve">Toowoomba, St James: </w:t>
      </w:r>
      <w:r w:rsidR="007C7A5B">
        <w:rPr>
          <w:rFonts w:ascii="Calibri" w:hAnsi="Calibri" w:cs="Arial"/>
          <w:lang w:eastAsia="en-AU"/>
        </w:rPr>
        <w:t xml:space="preserve">Mark Carlyon, Melissa Conway, </w:t>
      </w:r>
      <w:r w:rsidR="007C7A5B" w:rsidRPr="00C85C5E">
        <w:rPr>
          <w:rFonts w:ascii="Calibri" w:hAnsi="Calibri" w:cs="Arial"/>
          <w:lang w:eastAsia="en-AU"/>
        </w:rPr>
        <w:t>Bev Thorogood,</w:t>
      </w:r>
      <w:r w:rsidR="007C7A5B">
        <w:rPr>
          <w:rFonts w:ascii="Calibri" w:hAnsi="Calibri" w:cs="Arial"/>
          <w:lang w:eastAsia="en-AU"/>
        </w:rPr>
        <w:t xml:space="preserve"> </w:t>
      </w:r>
      <w:r w:rsidR="007C7A5B" w:rsidRPr="00C85C5E">
        <w:rPr>
          <w:rFonts w:ascii="Calibri" w:hAnsi="Calibri" w:cs="Arial"/>
          <w:lang w:eastAsia="en-AU"/>
        </w:rPr>
        <w:t>John Pryce-Davies</w:t>
      </w:r>
      <w:r w:rsidR="007C7A5B">
        <w:rPr>
          <w:rFonts w:ascii="Calibri" w:hAnsi="Calibri" w:cs="Arial"/>
          <w:lang w:eastAsia="en-AU"/>
        </w:rPr>
        <w:t xml:space="preserve">, Garth Shaw, David Snape, </w:t>
      </w:r>
      <w:r w:rsidR="007C7A5B" w:rsidRPr="00FC154D">
        <w:rPr>
          <w:rFonts w:ascii="Calibri" w:hAnsi="Calibri" w:cs="Arial"/>
          <w:lang w:eastAsia="en-AU"/>
        </w:rPr>
        <w:t xml:space="preserve">Laurel Raymond, </w:t>
      </w:r>
      <w:r w:rsidR="007C7A5B">
        <w:rPr>
          <w:rFonts w:ascii="Calibri" w:hAnsi="Calibri" w:cs="Arial"/>
          <w:lang w:eastAsia="en-AU"/>
        </w:rPr>
        <w:t>Matthew Weatherley</w:t>
      </w:r>
      <w:bookmarkEnd w:id="105"/>
      <w:r w:rsidR="007C7A5B">
        <w:rPr>
          <w:rFonts w:ascii="Calibri" w:hAnsi="Calibri" w:cs="Arial"/>
          <w:lang w:eastAsia="en-AU"/>
        </w:rPr>
        <w:t xml:space="preserve">, </w:t>
      </w:r>
      <w:bookmarkEnd w:id="106"/>
      <w:r w:rsidR="007C7A5B" w:rsidRPr="00F56DC4">
        <w:rPr>
          <w:rFonts w:ascii="Calibri" w:hAnsi="Calibri" w:cs="Arial"/>
          <w:lang w:eastAsia="en-AU"/>
        </w:rPr>
        <w:t>Graheme Baldock</w:t>
      </w:r>
    </w:p>
    <w:p w14:paraId="3998C94A" w14:textId="77777777" w:rsidR="00E202B5" w:rsidRPr="00A66BEF" w:rsidRDefault="00E202B5" w:rsidP="00E202B5">
      <w:pPr>
        <w:pStyle w:val="NoSpacing"/>
        <w:numPr>
          <w:ilvl w:val="0"/>
          <w:numId w:val="37"/>
        </w:numPr>
        <w:rPr>
          <w:rFonts w:cstheme="minorHAnsi"/>
          <w:strike/>
          <w:color w:val="000000" w:themeColor="text1"/>
          <w:lang w:eastAsia="en-AU"/>
        </w:rPr>
      </w:pPr>
      <w:r w:rsidRPr="00A66BEF">
        <w:rPr>
          <w:rFonts w:cstheme="minorHAnsi"/>
          <w:color w:val="000000" w:themeColor="text1"/>
          <w:lang w:eastAsia="en-AU"/>
        </w:rPr>
        <w:t xml:space="preserve">Anglicare SQ Home and Community, North Region (Townsville) </w:t>
      </w:r>
    </w:p>
    <w:p w14:paraId="4F7CFA48" w14:textId="2B0B29DF" w:rsidR="0051083A" w:rsidRDefault="00631B91" w:rsidP="00C3639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5C4090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5C4090">
        <w:rPr>
          <w:rFonts w:ascii="Calibri" w:eastAsia="Calibri" w:hAnsi="Calibri" w:cs="Times New Roman"/>
        </w:rPr>
        <w:t>Samuel Dow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01D9521C" w14:textId="17FDA15B" w:rsidR="00336A40" w:rsidRDefault="00336A40">
      <w:pPr>
        <w:rPr>
          <w:b/>
          <w:sz w:val="26"/>
          <w:szCs w:val="26"/>
        </w:rPr>
      </w:pPr>
    </w:p>
    <w:p w14:paraId="15E409E6" w14:textId="0DC13EA3" w:rsidR="00853B29" w:rsidRPr="00FA16FB" w:rsidRDefault="00124FA1" w:rsidP="00FA16F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9C2FA9">
        <w:rPr>
          <w:b/>
          <w:sz w:val="26"/>
          <w:szCs w:val="26"/>
        </w:rPr>
        <w:t>hurs</w:t>
      </w:r>
      <w:r w:rsidR="00853B29" w:rsidRPr="00FA16FB">
        <w:rPr>
          <w:b/>
          <w:sz w:val="26"/>
          <w:szCs w:val="26"/>
        </w:rPr>
        <w:t xml:space="preserve">day 23 </w:t>
      </w:r>
      <w:r w:rsidR="00C536C5">
        <w:rPr>
          <w:b/>
          <w:sz w:val="26"/>
          <w:szCs w:val="26"/>
        </w:rPr>
        <w:t>May</w:t>
      </w:r>
    </w:p>
    <w:p w14:paraId="04635D23" w14:textId="49F893EE" w:rsidR="007C4888" w:rsidRPr="007C4888" w:rsidRDefault="00782A0B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bCs/>
        </w:rPr>
        <w:t xml:space="preserve">The </w:t>
      </w:r>
      <w:r w:rsidR="004906C0">
        <w:t xml:space="preserve">Diocese of </w:t>
      </w:r>
      <w:r w:rsidR="0096325B">
        <w:t>Enugu North – The Church of Nigeria (Anglican Communion)</w:t>
      </w:r>
    </w:p>
    <w:p w14:paraId="0DC78BBF" w14:textId="583856B6" w:rsidR="00D770E3" w:rsidRPr="007C4888" w:rsidRDefault="00D770E3" w:rsidP="00101AF9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>The Diocese of Sydney: †</w:t>
      </w:r>
      <w:r w:rsidR="00E12E6D" w:rsidRPr="007C4888">
        <w:rPr>
          <w:rFonts w:ascii="Calibri" w:eastAsia="Calibri" w:hAnsi="Calibri" w:cs="Times New Roman"/>
        </w:rPr>
        <w:t>Kanishka Raffel</w:t>
      </w:r>
      <w:r w:rsidRPr="007C4888">
        <w:rPr>
          <w:rFonts w:ascii="Calibri" w:eastAsia="Calibri" w:hAnsi="Calibri" w:cs="Times New Roman"/>
        </w:rPr>
        <w:t>; Assistant Bishops</w:t>
      </w:r>
      <w:r w:rsidR="00C904ED" w:rsidRPr="007C4888">
        <w:rPr>
          <w:rFonts w:ascii="Calibri" w:eastAsia="Calibri" w:hAnsi="Calibri" w:cs="Times New Roman"/>
        </w:rPr>
        <w:t xml:space="preserve"> -</w:t>
      </w:r>
      <w:r w:rsidRPr="007C4888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34CA5E54" w14:textId="7143358A" w:rsidR="00A335D3" w:rsidRDefault="00853B29" w:rsidP="00E355D2">
      <w:pPr>
        <w:pStyle w:val="NoSpacing"/>
        <w:numPr>
          <w:ilvl w:val="0"/>
          <w:numId w:val="37"/>
        </w:numPr>
        <w:rPr>
          <w:lang w:eastAsia="en-AU"/>
        </w:rPr>
      </w:pPr>
      <w:r w:rsidRPr="00A335D3">
        <w:rPr>
          <w:rFonts w:ascii="Calibri" w:eastAsia="Calibri" w:hAnsi="Calibri" w:cs="Times New Roman"/>
        </w:rPr>
        <w:t xml:space="preserve">The </w:t>
      </w:r>
      <w:bookmarkStart w:id="107" w:name="_Hlk28953999"/>
      <w:r w:rsidR="00C36390" w:rsidRPr="00A335D3">
        <w:rPr>
          <w:rFonts w:ascii="Calibri" w:eastAsia="Calibri" w:hAnsi="Calibri" w:cs="Times New Roman"/>
        </w:rPr>
        <w:t xml:space="preserve">Parish of </w:t>
      </w:r>
      <w:bookmarkStart w:id="108" w:name="_Hlk46407073"/>
      <w:bookmarkStart w:id="109" w:name="_Hlk116465661"/>
      <w:bookmarkStart w:id="110" w:name="_Hlk152843982"/>
      <w:bookmarkStart w:id="111" w:name="_Hlk31809254"/>
      <w:bookmarkStart w:id="112" w:name="_Hlk68782322"/>
      <w:bookmarkStart w:id="113" w:name="_Hlk97730633"/>
      <w:bookmarkStart w:id="114" w:name="_Hlk139622703"/>
      <w:bookmarkEnd w:id="107"/>
      <w:r w:rsidR="007C7A5B" w:rsidRPr="00CE5757">
        <w:rPr>
          <w:rFonts w:ascii="Calibri" w:hAnsi="Calibri" w:cs="Arial"/>
          <w:lang w:eastAsia="en-AU"/>
        </w:rPr>
        <w:t>Toowoomba, St Luke’s:</w:t>
      </w:r>
      <w:r w:rsidR="007C7A5B">
        <w:rPr>
          <w:rFonts w:ascii="Calibri" w:hAnsi="Calibri" w:cs="Arial"/>
          <w:lang w:eastAsia="en-AU"/>
        </w:rPr>
        <w:t xml:space="preserve"> </w:t>
      </w:r>
      <w:r w:rsidR="007C7A5B" w:rsidRPr="00C85C5E">
        <w:rPr>
          <w:rFonts w:ascii="Calibri" w:hAnsi="Calibri" w:cs="Arial"/>
          <w:lang w:eastAsia="en-AU"/>
        </w:rPr>
        <w:t>Terry Leonard, Bill Watson</w:t>
      </w:r>
      <w:r w:rsidR="007C7A5B">
        <w:rPr>
          <w:rFonts w:ascii="Calibri" w:hAnsi="Calibri" w:cs="Arial"/>
          <w:lang w:eastAsia="en-AU"/>
        </w:rPr>
        <w:t xml:space="preserve">, †Clyde Wood, Malcolm Twine, </w:t>
      </w:r>
      <w:bookmarkEnd w:id="108"/>
      <w:r w:rsidR="007C7A5B">
        <w:rPr>
          <w:rFonts w:ascii="Calibri" w:hAnsi="Calibri" w:cs="Arial"/>
          <w:lang w:eastAsia="en-AU"/>
        </w:rPr>
        <w:t>John Coleman</w:t>
      </w:r>
      <w:bookmarkEnd w:id="109"/>
      <w:r w:rsidR="007C7A5B">
        <w:rPr>
          <w:rFonts w:ascii="Calibri" w:hAnsi="Calibri" w:cs="Arial"/>
          <w:lang w:eastAsia="en-AU"/>
        </w:rPr>
        <w:t>, Phillip Ward</w:t>
      </w:r>
      <w:bookmarkEnd w:id="110"/>
    </w:p>
    <w:p w14:paraId="24703D40" w14:textId="15C9344E" w:rsidR="00D10738" w:rsidRPr="00E202B5" w:rsidRDefault="00E202B5" w:rsidP="00E202B5">
      <w:pPr>
        <w:pStyle w:val="NoSpacing"/>
        <w:numPr>
          <w:ilvl w:val="0"/>
          <w:numId w:val="37"/>
        </w:numPr>
        <w:rPr>
          <w:rFonts w:cstheme="minorHAnsi"/>
          <w:color w:val="000000" w:themeColor="text1"/>
          <w:lang w:eastAsia="en-AU"/>
        </w:rPr>
      </w:pPr>
      <w:bookmarkStart w:id="115" w:name="_Hlk34651702"/>
      <w:bookmarkStart w:id="116" w:name="_Hlk127433815"/>
      <w:bookmarkEnd w:id="111"/>
      <w:bookmarkEnd w:id="112"/>
      <w:bookmarkEnd w:id="113"/>
      <w:bookmarkEnd w:id="114"/>
      <w:r w:rsidRPr="00A66BEF">
        <w:rPr>
          <w:rFonts w:cstheme="minorHAnsi"/>
          <w:color w:val="000000" w:themeColor="text1"/>
          <w:lang w:eastAsia="en-AU"/>
        </w:rPr>
        <w:t>Anglicare SQ Mission, Research and Advocacy</w:t>
      </w:r>
    </w:p>
    <w:bookmarkEnd w:id="115"/>
    <w:bookmarkEnd w:id="116"/>
    <w:p w14:paraId="15E409EB" w14:textId="586ED2A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532326">
        <w:rPr>
          <w:rFonts w:ascii="Calibri" w:eastAsia="Calibri" w:hAnsi="Calibri" w:cs="Times New Roman"/>
        </w:rPr>
        <w:t>–</w:t>
      </w:r>
      <w:r w:rsidRPr="00204E01">
        <w:rPr>
          <w:rFonts w:ascii="Calibri" w:eastAsia="Calibri" w:hAnsi="Calibri" w:cs="Times New Roman"/>
        </w:rPr>
        <w:t xml:space="preserve"> </w:t>
      </w:r>
      <w:r w:rsidR="00532326">
        <w:rPr>
          <w:rFonts w:ascii="Calibri" w:eastAsia="Calibri" w:hAnsi="Calibri" w:cs="Times New Roman"/>
        </w:rPr>
        <w:t>Ruth Mathieson</w:t>
      </w:r>
      <w:r w:rsidRPr="00204E01">
        <w:rPr>
          <w:rFonts w:ascii="Calibri" w:eastAsia="Calibri" w:hAnsi="Calibri" w:cs="Times New Roman"/>
        </w:rPr>
        <w:t xml:space="preserve">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</w:t>
      </w:r>
      <w:r w:rsidR="00994F65">
        <w:rPr>
          <w:rFonts w:ascii="Calibri" w:eastAsia="Calibri" w:hAnsi="Calibri" w:cs="Times New Roman"/>
        </w:rPr>
        <w:t>,</w:t>
      </w:r>
      <w:r w:rsidRPr="00204E01">
        <w:rPr>
          <w:rFonts w:ascii="Calibri" w:eastAsia="Calibri" w:hAnsi="Calibri" w:cs="Times New Roman"/>
        </w:rPr>
        <w:t xml:space="preserve">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15FEF2BA" w:rsidR="00853B29" w:rsidRPr="00F31815" w:rsidRDefault="009C2FA9" w:rsidP="0064352C">
      <w:pPr>
        <w:pStyle w:val="NoSpacing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>Fri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C536C5">
        <w:rPr>
          <w:b/>
          <w:bCs/>
          <w:sz w:val="26"/>
          <w:szCs w:val="26"/>
        </w:rPr>
        <w:t>May</w:t>
      </w:r>
      <w:r w:rsidR="00F31815">
        <w:rPr>
          <w:b/>
          <w:bCs/>
          <w:sz w:val="26"/>
          <w:szCs w:val="26"/>
        </w:rPr>
        <w:t xml:space="preserve"> </w:t>
      </w:r>
      <w:r w:rsidR="00F31815" w:rsidRPr="00F31815">
        <w:rPr>
          <w:b/>
          <w:bCs/>
          <w:color w:val="FF0000"/>
          <w:sz w:val="26"/>
          <w:szCs w:val="26"/>
        </w:rPr>
        <w:t>– John (d. 1791) and Charles (d. 1788) Wesley, evangelists</w:t>
      </w:r>
    </w:p>
    <w:p w14:paraId="4B0A6F9E" w14:textId="77777777" w:rsidR="0096325B" w:rsidRPr="0096325B" w:rsidRDefault="00601E87" w:rsidP="009E78C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7C4888">
        <w:t xml:space="preserve"> </w:t>
      </w:r>
      <w:r w:rsidR="005A356A">
        <w:t xml:space="preserve">Diocese of </w:t>
      </w:r>
      <w:r w:rsidR="0096325B">
        <w:t>Esan – The Church of Nigeria (Anglican Communion)</w:t>
      </w:r>
    </w:p>
    <w:p w14:paraId="15E409EF" w14:textId="48AA5EFA" w:rsidR="00853B29" w:rsidRPr="0096325B" w:rsidRDefault="00D770E3" w:rsidP="009E78CC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96325B">
        <w:rPr>
          <w:rFonts w:ascii="Calibri" w:eastAsia="Calibri" w:hAnsi="Calibri" w:cs="Times New Roman"/>
        </w:rPr>
        <w:t>The Diocese of Tasmania: †Richard Condie; Assistant Bishop</w:t>
      </w:r>
      <w:r w:rsidR="00C904ED" w:rsidRPr="0096325B">
        <w:rPr>
          <w:rFonts w:ascii="Calibri" w:eastAsia="Calibri" w:hAnsi="Calibri" w:cs="Times New Roman"/>
        </w:rPr>
        <w:t xml:space="preserve"> -</w:t>
      </w:r>
      <w:r w:rsidRPr="0096325B">
        <w:rPr>
          <w:rFonts w:ascii="Calibri" w:eastAsia="Calibri" w:hAnsi="Calibri" w:cs="Times New Roman"/>
        </w:rPr>
        <w:t xml:space="preserve"> †Chris Jones; Clergy and People</w:t>
      </w:r>
    </w:p>
    <w:p w14:paraId="72FA90F8" w14:textId="2009538D" w:rsidR="005A25E3" w:rsidRPr="005A25E3" w:rsidRDefault="00853B29" w:rsidP="007F3808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5A25E3">
        <w:rPr>
          <w:rFonts w:ascii="Calibri" w:eastAsia="Calibri" w:hAnsi="Calibri" w:cs="Times New Roman"/>
        </w:rPr>
        <w:t xml:space="preserve">The Parish of </w:t>
      </w:r>
      <w:bookmarkStart w:id="117" w:name="_Hlk152844015"/>
      <w:bookmarkStart w:id="118" w:name="_Hlk46407087"/>
      <w:bookmarkStart w:id="119" w:name="_Hlk34651472"/>
      <w:r w:rsidR="007C7A5B" w:rsidRPr="00CE5757">
        <w:rPr>
          <w:rFonts w:ascii="Calibri" w:hAnsi="Calibri" w:cs="Arial"/>
          <w:lang w:eastAsia="en-AU"/>
        </w:rPr>
        <w:t>Torres Strait Islander Parish</w:t>
      </w:r>
      <w:bookmarkEnd w:id="117"/>
      <w:r w:rsidR="007C7A5B" w:rsidRPr="00CE5757">
        <w:rPr>
          <w:rFonts w:ascii="Calibri" w:hAnsi="Calibri" w:cs="Arial"/>
          <w:lang w:eastAsia="en-AU"/>
        </w:rPr>
        <w:t>:</w:t>
      </w:r>
      <w:bookmarkEnd w:id="118"/>
    </w:p>
    <w:bookmarkEnd w:id="119"/>
    <w:p w14:paraId="5D7965E3" w14:textId="77777777" w:rsidR="00E202B5" w:rsidRPr="00A66BEF" w:rsidRDefault="00E202B5" w:rsidP="00E202B5">
      <w:pPr>
        <w:pStyle w:val="NoSpacing"/>
        <w:numPr>
          <w:ilvl w:val="0"/>
          <w:numId w:val="37"/>
        </w:numPr>
        <w:rPr>
          <w:rFonts w:cstheme="minorHAnsi"/>
          <w:bCs/>
          <w:lang w:eastAsia="en-AU"/>
        </w:rPr>
      </w:pPr>
      <w:r w:rsidRPr="00A66BEF">
        <w:rPr>
          <w:rFonts w:cstheme="minorHAnsi"/>
          <w:bCs/>
          <w:lang w:eastAsia="en-AU"/>
        </w:rPr>
        <w:t>Anglicare SQ &amp; Indooroopilly Parish: Thread Together</w:t>
      </w:r>
    </w:p>
    <w:p w14:paraId="15E409F2" w14:textId="7DDDA236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Anglican Schools Australia Management Committee and Member Schools: President </w:t>
      </w:r>
      <w:r w:rsidR="002B6879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226E8712" w14:textId="14DE6496" w:rsidR="009E2E57" w:rsidRPr="00F31815" w:rsidRDefault="009C2FA9" w:rsidP="000953DB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Satur</w:t>
      </w:r>
      <w:r w:rsidR="00374FC3" w:rsidRPr="000953DB">
        <w:rPr>
          <w:b/>
          <w:sz w:val="26"/>
          <w:szCs w:val="26"/>
        </w:rPr>
        <w:t xml:space="preserve">day 25 </w:t>
      </w:r>
      <w:r w:rsidR="00C536C5">
        <w:rPr>
          <w:b/>
          <w:sz w:val="26"/>
          <w:szCs w:val="26"/>
        </w:rPr>
        <w:t>May</w:t>
      </w:r>
      <w:r w:rsidR="00F31815">
        <w:rPr>
          <w:b/>
          <w:sz w:val="26"/>
          <w:szCs w:val="26"/>
        </w:rPr>
        <w:t xml:space="preserve"> </w:t>
      </w:r>
      <w:r w:rsidR="00F31815" w:rsidRPr="00F31815">
        <w:rPr>
          <w:b/>
          <w:color w:val="FF0000"/>
          <w:sz w:val="26"/>
          <w:szCs w:val="26"/>
        </w:rPr>
        <w:t xml:space="preserve">– Bede of Jarrow, </w:t>
      </w:r>
      <w:proofErr w:type="gramStart"/>
      <w:r w:rsidR="00F31815" w:rsidRPr="00F31815">
        <w:rPr>
          <w:b/>
          <w:color w:val="FF0000"/>
          <w:sz w:val="26"/>
          <w:szCs w:val="26"/>
        </w:rPr>
        <w:t>priest</w:t>
      </w:r>
      <w:proofErr w:type="gramEnd"/>
      <w:r w:rsidR="00F31815" w:rsidRPr="00F31815">
        <w:rPr>
          <w:b/>
          <w:color w:val="FF0000"/>
          <w:sz w:val="26"/>
          <w:szCs w:val="26"/>
        </w:rPr>
        <w:t xml:space="preserve"> and teacher (d. 735)</w:t>
      </w:r>
    </w:p>
    <w:p w14:paraId="68963DAE" w14:textId="4CDA06AB" w:rsidR="007C4888" w:rsidRPr="007C4888" w:rsidRDefault="000443FD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CD01A5">
        <w:t xml:space="preserve"> </w:t>
      </w:r>
      <w:r w:rsidR="007B0E26">
        <w:t xml:space="preserve">Diocese of </w:t>
      </w:r>
      <w:r w:rsidR="005E46CF">
        <w:t>Eswatini – The Anglican Church of Southern Africa</w:t>
      </w:r>
    </w:p>
    <w:p w14:paraId="73277DC7" w14:textId="142EF5BE" w:rsidR="00D770E3" w:rsidRPr="007C4888" w:rsidRDefault="00D770E3" w:rsidP="0022024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4888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25E6A3ED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120" w:name="_Hlk46407101"/>
      <w:r w:rsidR="007C7A5B" w:rsidRPr="00CE5757">
        <w:rPr>
          <w:rFonts w:ascii="Calibri" w:hAnsi="Calibri" w:cs="Arial"/>
          <w:lang w:eastAsia="en-AU"/>
        </w:rPr>
        <w:t>Warwick:</w:t>
      </w:r>
      <w:r w:rsidR="007C7A5B" w:rsidRPr="00C85C5E">
        <w:rPr>
          <w:rFonts w:ascii="Calibri" w:hAnsi="Calibri" w:cs="Arial"/>
          <w:lang w:eastAsia="en-AU"/>
        </w:rPr>
        <w:t xml:space="preserve"> </w:t>
      </w:r>
      <w:r w:rsidR="007C7A5B">
        <w:rPr>
          <w:rFonts w:ascii="Calibri" w:hAnsi="Calibri" w:cs="Arial"/>
          <w:lang w:eastAsia="en-AU"/>
        </w:rPr>
        <w:t xml:space="preserve">Lizzie Gaitskell, </w:t>
      </w:r>
      <w:r w:rsidR="007C7A5B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7C7A5B" w:rsidRPr="00C85C5E">
        <w:rPr>
          <w:rFonts w:ascii="Calibri" w:hAnsi="Calibri" w:cs="Arial"/>
          <w:lang w:eastAsia="en-AU"/>
        </w:rPr>
        <w:t>Diery</w:t>
      </w:r>
      <w:proofErr w:type="spellEnd"/>
      <w:r w:rsidR="007C7A5B" w:rsidRPr="00C85C5E">
        <w:rPr>
          <w:rFonts w:ascii="Calibri" w:hAnsi="Calibri" w:cs="Arial"/>
          <w:lang w:eastAsia="en-AU"/>
        </w:rPr>
        <w:t>, J</w:t>
      </w:r>
      <w:r w:rsidR="007C7A5B">
        <w:rPr>
          <w:rFonts w:ascii="Calibri" w:hAnsi="Calibri" w:cs="Arial"/>
          <w:lang w:eastAsia="en-AU"/>
        </w:rPr>
        <w:t>ulie Simpson, Rosemary Peterson, Stephanie Frances</w:t>
      </w:r>
      <w:bookmarkEnd w:id="120"/>
    </w:p>
    <w:p w14:paraId="6AE048A0" w14:textId="77777777" w:rsidR="00E202B5" w:rsidRPr="00E202B5" w:rsidRDefault="00E202B5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202B5">
        <w:rPr>
          <w:lang w:eastAsia="en-AU"/>
        </w:rPr>
        <w:t xml:space="preserve">Anglicare SQ Out of Home Care, Central Region – Fraser &amp; Gympie Residential </w:t>
      </w:r>
    </w:p>
    <w:p w14:paraId="15E409F9" w14:textId="5A5786E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28157455" w:rsidR="00D2334D" w:rsidRDefault="009C2FA9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Sun</w:t>
      </w:r>
      <w:r w:rsidR="00D2334D" w:rsidRPr="000953DB">
        <w:rPr>
          <w:b/>
          <w:sz w:val="26"/>
          <w:szCs w:val="26"/>
        </w:rPr>
        <w:t xml:space="preserve">day 26 </w:t>
      </w:r>
      <w:r w:rsidR="00C536C5">
        <w:rPr>
          <w:b/>
          <w:sz w:val="26"/>
          <w:szCs w:val="26"/>
        </w:rPr>
        <w:t>May</w:t>
      </w:r>
    </w:p>
    <w:p w14:paraId="3D9253EF" w14:textId="49643459" w:rsidR="00E05186" w:rsidRPr="00E05186" w:rsidRDefault="00D877AA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5E46CF">
        <w:t>Church of the Province of Central Africa</w:t>
      </w:r>
    </w:p>
    <w:p w14:paraId="0DF3E570" w14:textId="6F08BEF3" w:rsidR="00840C87" w:rsidRPr="00E05186" w:rsidRDefault="00D770E3" w:rsidP="00C045B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>The Diocese of Wangaratta: †Clarence Bester; Clergy and People</w:t>
      </w:r>
    </w:p>
    <w:p w14:paraId="14BDAE54" w14:textId="7FF28A7A" w:rsidR="00A335D3" w:rsidRDefault="00D2334D" w:rsidP="002A7D9E">
      <w:pPr>
        <w:pStyle w:val="NoSpacing"/>
        <w:numPr>
          <w:ilvl w:val="0"/>
          <w:numId w:val="37"/>
        </w:numPr>
        <w:rPr>
          <w:lang w:eastAsia="en-AU"/>
        </w:rPr>
      </w:pPr>
      <w:r w:rsidRPr="00A335D3">
        <w:rPr>
          <w:rFonts w:ascii="Calibri" w:eastAsia="Calibri" w:hAnsi="Calibri" w:cs="Times New Roman"/>
        </w:rPr>
        <w:t xml:space="preserve">The Parish of </w:t>
      </w:r>
      <w:bookmarkStart w:id="121" w:name="_Hlk46407117"/>
      <w:bookmarkStart w:id="122" w:name="_Hlk80879363"/>
      <w:bookmarkStart w:id="123" w:name="_Hlk31809307"/>
      <w:r w:rsidR="007C7A5B" w:rsidRPr="00CE5757">
        <w:rPr>
          <w:rFonts w:ascii="Calibri" w:hAnsi="Calibri" w:cs="Arial"/>
          <w:lang w:eastAsia="en-AU"/>
        </w:rPr>
        <w:t>Waterloo Bay:</w:t>
      </w:r>
      <w:r w:rsidR="007C7A5B">
        <w:rPr>
          <w:rFonts w:ascii="Calibri" w:hAnsi="Calibri" w:cs="Arial"/>
          <w:lang w:eastAsia="en-AU"/>
        </w:rPr>
        <w:t xml:space="preserve"> </w:t>
      </w:r>
      <w:r w:rsidR="00A94B52">
        <w:rPr>
          <w:rFonts w:ascii="Calibri" w:hAnsi="Calibri" w:cs="Arial"/>
          <w:lang w:eastAsia="en-AU"/>
        </w:rPr>
        <w:t>Michael Faragher</w:t>
      </w:r>
      <w:r w:rsidR="007C7A5B">
        <w:rPr>
          <w:rFonts w:ascii="Calibri" w:hAnsi="Calibri" w:cs="Arial"/>
          <w:lang w:eastAsia="en-AU"/>
        </w:rPr>
        <w:t xml:space="preserve"> - locum</w:t>
      </w:r>
      <w:r w:rsidR="007C7A5B" w:rsidRPr="00C85C5E">
        <w:rPr>
          <w:rFonts w:ascii="Calibri" w:hAnsi="Calibri" w:cs="Arial"/>
          <w:lang w:eastAsia="en-AU"/>
        </w:rPr>
        <w:t xml:space="preserve">, John Bretz, </w:t>
      </w:r>
      <w:r w:rsidR="007C7A5B">
        <w:rPr>
          <w:rFonts w:ascii="Calibri" w:hAnsi="Calibri" w:cs="Arial"/>
          <w:lang w:eastAsia="en-AU"/>
        </w:rPr>
        <w:t>James Cosgrove</w:t>
      </w:r>
      <w:bookmarkEnd w:id="121"/>
      <w:bookmarkEnd w:id="122"/>
    </w:p>
    <w:bookmarkEnd w:id="123"/>
    <w:p w14:paraId="0B41787B" w14:textId="77777777" w:rsidR="00E202B5" w:rsidRPr="00E202B5" w:rsidRDefault="00E202B5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202B5">
        <w:rPr>
          <w:lang w:eastAsia="en-AU"/>
        </w:rPr>
        <w:t xml:space="preserve">Anglicare SQ Out of Home Care, Central Region – Sunshine Coast Residential </w:t>
      </w:r>
    </w:p>
    <w:p w14:paraId="14A5B856" w14:textId="113A7905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2B45C3DA" w:rsidR="00D2334D" w:rsidRPr="009C2ECB" w:rsidRDefault="009C2FA9" w:rsidP="00A006C7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Mon</w:t>
      </w:r>
      <w:r w:rsidR="00D2334D" w:rsidRPr="00A006C7">
        <w:rPr>
          <w:b/>
          <w:sz w:val="26"/>
          <w:szCs w:val="26"/>
        </w:rPr>
        <w:t xml:space="preserve">day 27 </w:t>
      </w:r>
      <w:r w:rsidR="00C536C5">
        <w:rPr>
          <w:b/>
          <w:sz w:val="26"/>
          <w:szCs w:val="26"/>
        </w:rPr>
        <w:t>May</w:t>
      </w:r>
    </w:p>
    <w:p w14:paraId="058D5EA0" w14:textId="3F01E702" w:rsidR="00E05186" w:rsidRPr="00E05186" w:rsidRDefault="00FD7F69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124" w:name="_Hlk109996626"/>
      <w:r>
        <w:t xml:space="preserve">The Diocese of </w:t>
      </w:r>
      <w:proofErr w:type="spellStart"/>
      <w:r w:rsidR="00CB3F67">
        <w:t>Etche</w:t>
      </w:r>
      <w:proofErr w:type="spellEnd"/>
      <w:r w:rsidR="00CB3F67">
        <w:t xml:space="preserve"> – The Church of Nigeria (Anglican Communion)</w:t>
      </w:r>
    </w:p>
    <w:p w14:paraId="02E922C3" w14:textId="359DE600" w:rsidR="00D770E3" w:rsidRPr="00E05186" w:rsidRDefault="00D770E3" w:rsidP="00F71C6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E05186">
        <w:rPr>
          <w:rFonts w:ascii="Calibri" w:eastAsia="Calibri" w:hAnsi="Calibri" w:cs="Times New Roman"/>
        </w:rPr>
        <w:t xml:space="preserve">The Diocese of </w:t>
      </w:r>
      <w:proofErr w:type="spellStart"/>
      <w:r w:rsidRPr="00E05186">
        <w:rPr>
          <w:rFonts w:ascii="Calibri" w:eastAsia="Calibri" w:hAnsi="Calibri" w:cs="Times New Roman"/>
        </w:rPr>
        <w:t>Willochra</w:t>
      </w:r>
      <w:proofErr w:type="spellEnd"/>
      <w:r w:rsidRPr="00E05186">
        <w:rPr>
          <w:rFonts w:ascii="Calibri" w:eastAsia="Calibri" w:hAnsi="Calibri" w:cs="Times New Roman"/>
        </w:rPr>
        <w:t xml:space="preserve">: </w:t>
      </w:r>
      <w:r w:rsidR="005871AC" w:rsidRPr="00E05186">
        <w:rPr>
          <w:rFonts w:ascii="Calibri" w:eastAsia="Calibri" w:hAnsi="Calibri" w:cs="Times New Roman"/>
        </w:rPr>
        <w:t>†Jeremy James</w:t>
      </w:r>
      <w:r w:rsidRPr="00E05186">
        <w:rPr>
          <w:rFonts w:ascii="Calibri" w:eastAsia="Calibri" w:hAnsi="Calibri" w:cs="Times New Roman"/>
        </w:rPr>
        <w:t>; Clergy and People</w:t>
      </w:r>
    </w:p>
    <w:bookmarkEnd w:id="124"/>
    <w:p w14:paraId="097AB668" w14:textId="75967F3A" w:rsidR="00E202B5" w:rsidRDefault="00500C0A" w:rsidP="00E202B5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25" w:name="_Hlk152844144"/>
      <w:bookmarkStart w:id="126" w:name="_Hlk46407138"/>
      <w:bookmarkStart w:id="127" w:name="_Hlk28953967"/>
      <w:r w:rsidR="007C7A5B" w:rsidRPr="00CE5757">
        <w:rPr>
          <w:rFonts w:ascii="Calibri" w:hAnsi="Calibri" w:cs="Arial"/>
          <w:lang w:eastAsia="en-AU"/>
        </w:rPr>
        <w:t>Wilston:</w:t>
      </w:r>
      <w:r w:rsidR="007C7A5B">
        <w:rPr>
          <w:rFonts w:ascii="Calibri" w:hAnsi="Calibri" w:cs="Arial"/>
          <w:lang w:eastAsia="en-AU"/>
        </w:rPr>
        <w:t xml:space="preserve"> Max Lambourne</w:t>
      </w:r>
      <w:bookmarkEnd w:id="125"/>
      <w:bookmarkEnd w:id="126"/>
      <w:bookmarkEnd w:id="127"/>
    </w:p>
    <w:p w14:paraId="1513647F" w14:textId="77777777" w:rsidR="00CF3DF7" w:rsidRPr="00CF3DF7" w:rsidRDefault="00E202B5" w:rsidP="00CF3DF7">
      <w:pPr>
        <w:pStyle w:val="NoSpacing"/>
        <w:numPr>
          <w:ilvl w:val="0"/>
          <w:numId w:val="37"/>
        </w:numPr>
        <w:rPr>
          <w:lang w:eastAsia="en-AU"/>
        </w:rPr>
      </w:pPr>
      <w:r w:rsidRPr="00E202B5">
        <w:rPr>
          <w:rFonts w:cstheme="minorHAnsi"/>
          <w:bCs/>
          <w:lang w:eastAsia="en-AU"/>
        </w:rPr>
        <w:t>Anglicare SQ</w:t>
      </w:r>
      <w:r w:rsidRPr="00E202B5">
        <w:rPr>
          <w:rFonts w:cstheme="minorHAnsi"/>
          <w:lang w:val="en-US"/>
        </w:rPr>
        <w:t xml:space="preserve"> Out of Home Care, Central Region – Gympie Foster &amp; Kinship Care</w:t>
      </w:r>
    </w:p>
    <w:p w14:paraId="2EE19A7F" w14:textId="24031A7B" w:rsidR="00F31815" w:rsidRPr="00CF3DF7" w:rsidRDefault="00F31815" w:rsidP="00CF3DF7">
      <w:pPr>
        <w:pStyle w:val="NoSpacing"/>
        <w:ind w:left="720"/>
        <w:rPr>
          <w:sz w:val="26"/>
          <w:szCs w:val="26"/>
          <w:lang w:eastAsia="en-AU"/>
        </w:rPr>
      </w:pPr>
    </w:p>
    <w:p w14:paraId="038F8B87" w14:textId="77777777" w:rsidR="001565CC" w:rsidRDefault="001565CC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A09" w14:textId="18F4D4AC" w:rsidR="00D2334D" w:rsidRPr="00A006C7" w:rsidRDefault="009C2FA9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Tues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C536C5">
        <w:rPr>
          <w:b/>
          <w:sz w:val="26"/>
          <w:szCs w:val="26"/>
        </w:rPr>
        <w:t>May</w:t>
      </w:r>
    </w:p>
    <w:p w14:paraId="03BA0E08" w14:textId="3484F860" w:rsidR="007C4888" w:rsidRDefault="0046599B" w:rsidP="00A26D28">
      <w:pPr>
        <w:pStyle w:val="NoSpacing"/>
        <w:numPr>
          <w:ilvl w:val="0"/>
          <w:numId w:val="37"/>
        </w:numPr>
      </w:pPr>
      <w:r>
        <w:t>T</w:t>
      </w:r>
      <w:r w:rsidR="00E05186">
        <w:t>h</w:t>
      </w:r>
      <w:r>
        <w:t xml:space="preserve">e </w:t>
      </w:r>
      <w:r w:rsidR="00CB3F67">
        <w:t xml:space="preserve">Diocese of </w:t>
      </w:r>
      <w:proofErr w:type="spellStart"/>
      <w:r w:rsidR="00CB3F67">
        <w:t>Etsako</w:t>
      </w:r>
      <w:proofErr w:type="spellEnd"/>
      <w:r w:rsidR="00CB3F67">
        <w:t xml:space="preserve"> – The Church of Nigeria (Anglican Communion)</w:t>
      </w:r>
    </w:p>
    <w:p w14:paraId="7174C48D" w14:textId="77777777" w:rsidR="00E202B5" w:rsidRDefault="00D2334D" w:rsidP="00E202B5">
      <w:pPr>
        <w:pStyle w:val="NoSpacing"/>
        <w:numPr>
          <w:ilvl w:val="0"/>
          <w:numId w:val="37"/>
        </w:numPr>
        <w:rPr>
          <w:lang w:eastAsia="en-AU"/>
        </w:rPr>
      </w:pPr>
      <w:r w:rsidRPr="003622B7">
        <w:t xml:space="preserve">The Parish </w:t>
      </w:r>
      <w:bookmarkStart w:id="128" w:name="_Hlk42088271"/>
      <w:bookmarkStart w:id="129" w:name="_Hlk52531159"/>
      <w:r w:rsidR="00E62FE2">
        <w:t xml:space="preserve">of </w:t>
      </w:r>
      <w:bookmarkStart w:id="130" w:name="_Hlk46407158"/>
      <w:bookmarkStart w:id="131" w:name="_Hlk127433899"/>
      <w:bookmarkStart w:id="132" w:name="_Hlk34651807"/>
      <w:bookmarkStart w:id="133" w:name="_Hlk145511177"/>
      <w:bookmarkEnd w:id="128"/>
      <w:r w:rsidR="007C7A5B" w:rsidRPr="00CE5757">
        <w:rPr>
          <w:rFonts w:ascii="Calibri" w:hAnsi="Calibri" w:cs="Arial"/>
          <w:lang w:eastAsia="en-AU"/>
        </w:rPr>
        <w:t>Wishart:</w:t>
      </w:r>
      <w:r w:rsidR="007C7A5B" w:rsidRPr="00C85C5E">
        <w:rPr>
          <w:rFonts w:ascii="Calibri" w:hAnsi="Calibri" w:cs="Arial"/>
          <w:lang w:eastAsia="en-AU"/>
        </w:rPr>
        <w:t xml:space="preserve">  </w:t>
      </w:r>
      <w:r w:rsidR="007C7A5B">
        <w:rPr>
          <w:rFonts w:ascii="Calibri" w:hAnsi="Calibri" w:cs="Arial"/>
          <w:lang w:eastAsia="en-AU"/>
        </w:rPr>
        <w:t xml:space="preserve">Michael Calder, </w:t>
      </w:r>
      <w:r w:rsidR="007C7A5B" w:rsidRPr="00C85C5E">
        <w:rPr>
          <w:rFonts w:ascii="Calibri" w:hAnsi="Calibri" w:cs="Arial"/>
          <w:lang w:eastAsia="en-AU"/>
        </w:rPr>
        <w:t xml:space="preserve">Thomas Milton, </w:t>
      </w:r>
      <w:r w:rsidR="007C7A5B">
        <w:rPr>
          <w:rFonts w:ascii="Calibri" w:hAnsi="Calibri" w:cs="Arial"/>
          <w:lang w:eastAsia="en-AU"/>
        </w:rPr>
        <w:t>Christopher Boyce, Graeme Goldsworthy</w:t>
      </w:r>
      <w:bookmarkEnd w:id="130"/>
      <w:r w:rsidR="007C7A5B" w:rsidRPr="00426EB2">
        <w:rPr>
          <w:lang w:eastAsia="en-AU"/>
        </w:rPr>
        <w:t xml:space="preserve"> </w:t>
      </w:r>
      <w:bookmarkEnd w:id="131"/>
      <w:bookmarkEnd w:id="132"/>
      <w:bookmarkEnd w:id="133"/>
    </w:p>
    <w:p w14:paraId="067B748C" w14:textId="10F3BBB5" w:rsidR="00804BD8" w:rsidRDefault="00E202B5" w:rsidP="00E202B5">
      <w:pPr>
        <w:pStyle w:val="NoSpacing"/>
        <w:numPr>
          <w:ilvl w:val="0"/>
          <w:numId w:val="37"/>
        </w:numPr>
        <w:rPr>
          <w:lang w:eastAsia="en-AU"/>
        </w:rPr>
      </w:pPr>
      <w:r w:rsidRPr="00E202B5">
        <w:rPr>
          <w:lang w:eastAsia="en-AU"/>
        </w:rPr>
        <w:t>Anglicare SQ Out of Home Care, Central Region – Sunshine Coast Foster &amp; Kinship Care</w:t>
      </w:r>
    </w:p>
    <w:p w14:paraId="6C0EF886" w14:textId="77777777" w:rsidR="00E202B5" w:rsidRPr="00CF3DF7" w:rsidRDefault="00E202B5" w:rsidP="00441E3A">
      <w:pPr>
        <w:pStyle w:val="NoSpacing"/>
        <w:ind w:left="720"/>
        <w:rPr>
          <w:sz w:val="26"/>
          <w:szCs w:val="26"/>
          <w:lang w:eastAsia="en-AU"/>
        </w:rPr>
      </w:pPr>
    </w:p>
    <w:p w14:paraId="3C341F09" w14:textId="27FB6189" w:rsidR="00FE5237" w:rsidRPr="00A006C7" w:rsidRDefault="009C2FA9" w:rsidP="00FE523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FE5237">
        <w:rPr>
          <w:b/>
          <w:sz w:val="26"/>
          <w:szCs w:val="26"/>
        </w:rPr>
        <w:t>day 29</w:t>
      </w:r>
      <w:r w:rsidR="00FE5237" w:rsidRPr="00A25E50">
        <w:rPr>
          <w:b/>
          <w:sz w:val="26"/>
          <w:szCs w:val="26"/>
        </w:rPr>
        <w:t xml:space="preserve"> </w:t>
      </w:r>
      <w:r w:rsidR="00C536C5">
        <w:rPr>
          <w:b/>
          <w:sz w:val="26"/>
          <w:szCs w:val="26"/>
        </w:rPr>
        <w:t>May</w:t>
      </w:r>
    </w:p>
    <w:p w14:paraId="29FB415E" w14:textId="28F9E4FB" w:rsidR="004B7D45" w:rsidRPr="009D7C52" w:rsidRDefault="00FE5237" w:rsidP="009D7C52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E05186">
        <w:t xml:space="preserve">Diocese of </w:t>
      </w:r>
      <w:r w:rsidR="00746D2D">
        <w:t>Europe – The Church of England</w:t>
      </w:r>
    </w:p>
    <w:p w14:paraId="7016387A" w14:textId="77777777" w:rsidR="00E202B5" w:rsidRDefault="00FE5237" w:rsidP="00FE523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E62FE2">
        <w:rPr>
          <w:rFonts w:ascii="Calibri" w:eastAsia="Calibri" w:hAnsi="Calibri" w:cs="Times New Roman"/>
        </w:rPr>
        <w:t xml:space="preserve">The Parish of </w:t>
      </w:r>
      <w:bookmarkStart w:id="134" w:name="_Hlk46407182"/>
      <w:bookmarkStart w:id="135" w:name="_Hlk57711470"/>
      <w:r w:rsidR="007C7A5B" w:rsidRPr="00CE5757">
        <w:rPr>
          <w:rFonts w:ascii="Calibri" w:hAnsi="Calibri" w:cs="Arial"/>
          <w:lang w:eastAsia="en-AU"/>
        </w:rPr>
        <w:t>Woolloongabba:</w:t>
      </w:r>
      <w:r w:rsidR="007C7A5B" w:rsidRPr="002E6C59">
        <w:rPr>
          <w:rFonts w:ascii="Calibri" w:hAnsi="Calibri" w:cs="Arial"/>
          <w:lang w:eastAsia="en-AU"/>
        </w:rPr>
        <w:t xml:space="preserve"> </w:t>
      </w:r>
      <w:r w:rsidR="007C7A5B">
        <w:rPr>
          <w:rFonts w:ascii="Calibri" w:hAnsi="Calibri" w:cs="Arial"/>
          <w:lang w:eastAsia="en-AU"/>
        </w:rPr>
        <w:t xml:space="preserve"> </w:t>
      </w:r>
      <w:bookmarkEnd w:id="134"/>
      <w:r w:rsidR="007C7A5B">
        <w:rPr>
          <w:rFonts w:ascii="Calibri" w:hAnsi="Calibri" w:cs="Arial"/>
          <w:lang w:eastAsia="en-AU"/>
        </w:rPr>
        <w:t>Rosemary Gardiner</w:t>
      </w:r>
      <w:bookmarkEnd w:id="135"/>
    </w:p>
    <w:p w14:paraId="7D6DBA3D" w14:textId="3DEE0A84" w:rsidR="00AD36B1" w:rsidRPr="00E202B5" w:rsidRDefault="00E202B5" w:rsidP="00FE523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E202B5">
        <w:rPr>
          <w:lang w:eastAsia="en-AU"/>
        </w:rPr>
        <w:t>Anglicare SQ Out of Home Care, Moreton Region – Caboolture Foster &amp; Kinship Care</w:t>
      </w:r>
    </w:p>
    <w:p w14:paraId="474930D8" w14:textId="77777777" w:rsidR="00E202B5" w:rsidRPr="00CF3DF7" w:rsidRDefault="00E202B5" w:rsidP="00E202B5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bookmarkEnd w:id="129"/>
    <w:p w14:paraId="77639E8A" w14:textId="66D96385" w:rsidR="008E57DF" w:rsidRPr="009C2ECB" w:rsidRDefault="008B011A" w:rsidP="008E57DF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T</w:t>
      </w:r>
      <w:r w:rsidR="009C2FA9">
        <w:rPr>
          <w:b/>
          <w:sz w:val="26"/>
          <w:szCs w:val="26"/>
        </w:rPr>
        <w:t>hurs</w:t>
      </w:r>
      <w:r w:rsidR="008E57DF" w:rsidRPr="00A006C7">
        <w:rPr>
          <w:b/>
          <w:sz w:val="26"/>
          <w:szCs w:val="26"/>
        </w:rPr>
        <w:t xml:space="preserve">day </w:t>
      </w:r>
      <w:r w:rsidR="008E57DF">
        <w:rPr>
          <w:b/>
          <w:sz w:val="26"/>
          <w:szCs w:val="26"/>
        </w:rPr>
        <w:t>30</w:t>
      </w:r>
      <w:r w:rsidR="008E57DF" w:rsidRPr="00A006C7">
        <w:rPr>
          <w:b/>
          <w:sz w:val="26"/>
          <w:szCs w:val="26"/>
        </w:rPr>
        <w:t xml:space="preserve"> </w:t>
      </w:r>
      <w:r w:rsidR="00C536C5">
        <w:rPr>
          <w:b/>
          <w:sz w:val="26"/>
          <w:szCs w:val="26"/>
        </w:rPr>
        <w:t>May</w:t>
      </w:r>
    </w:p>
    <w:p w14:paraId="213D969C" w14:textId="43EECF18" w:rsidR="008E57DF" w:rsidRPr="00767941" w:rsidRDefault="008E57DF" w:rsidP="0076794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>The</w:t>
      </w:r>
      <w:r w:rsidR="00967806">
        <w:t xml:space="preserve"> </w:t>
      </w:r>
      <w:r w:rsidR="000E58CC">
        <w:t>Convocation of Episcopal Churches in Europe – The Episcopal Church</w:t>
      </w:r>
    </w:p>
    <w:p w14:paraId="16E3227C" w14:textId="77777777" w:rsidR="00E202B5" w:rsidRDefault="008E57DF" w:rsidP="00D10738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36" w:name="_Hlk46407195"/>
      <w:bookmarkStart w:id="137" w:name="_Hlk104560018"/>
      <w:bookmarkStart w:id="138" w:name="_Hlk152844218"/>
      <w:r w:rsidR="007C7A5B" w:rsidRPr="00CE5757">
        <w:rPr>
          <w:rFonts w:ascii="Calibri" w:hAnsi="Calibri" w:cs="Arial"/>
          <w:lang w:eastAsia="en-AU"/>
        </w:rPr>
        <w:t>Wynnum:</w:t>
      </w:r>
      <w:r w:rsidR="007C7A5B" w:rsidRPr="00C85C5E">
        <w:rPr>
          <w:rFonts w:ascii="Calibri" w:hAnsi="Calibri" w:cs="Arial"/>
          <w:lang w:eastAsia="en-AU"/>
        </w:rPr>
        <w:t xml:space="preserve"> </w:t>
      </w:r>
      <w:r w:rsidR="007C7A5B">
        <w:rPr>
          <w:rFonts w:ascii="Calibri" w:hAnsi="Calibri" w:cs="Arial"/>
          <w:lang w:eastAsia="en-AU"/>
        </w:rPr>
        <w:t xml:space="preserve"> </w:t>
      </w:r>
      <w:bookmarkEnd w:id="136"/>
      <w:bookmarkEnd w:id="137"/>
      <w:r w:rsidR="007C7A5B">
        <w:rPr>
          <w:rFonts w:ascii="Calibri" w:hAnsi="Calibri" w:cs="Arial"/>
          <w:lang w:eastAsia="en-AU"/>
        </w:rPr>
        <w:t>Sam Sigamani, Keith Dean-Jones</w:t>
      </w:r>
      <w:bookmarkEnd w:id="138"/>
    </w:p>
    <w:p w14:paraId="3F6BEAF4" w14:textId="0630BD84" w:rsidR="00482392" w:rsidRDefault="00E202B5" w:rsidP="00D10738">
      <w:pPr>
        <w:pStyle w:val="NoSpacing"/>
        <w:numPr>
          <w:ilvl w:val="0"/>
          <w:numId w:val="37"/>
        </w:numPr>
        <w:rPr>
          <w:lang w:eastAsia="en-AU"/>
        </w:rPr>
      </w:pPr>
      <w:r w:rsidRPr="00E202B5">
        <w:rPr>
          <w:lang w:eastAsia="en-AU"/>
        </w:rPr>
        <w:t>Anglicare SQ Out of Home Care, Moreton Region – Brisbane Residential</w:t>
      </w:r>
    </w:p>
    <w:p w14:paraId="20FC9C16" w14:textId="77777777" w:rsidR="00E202B5" w:rsidRPr="00CF3DF7" w:rsidRDefault="00E202B5" w:rsidP="00E202B5">
      <w:pPr>
        <w:pStyle w:val="NoSpacing"/>
        <w:ind w:left="720"/>
        <w:rPr>
          <w:sz w:val="26"/>
          <w:szCs w:val="26"/>
          <w:lang w:eastAsia="en-AU"/>
        </w:rPr>
      </w:pPr>
    </w:p>
    <w:p w14:paraId="79C4C226" w14:textId="02F8824E" w:rsidR="00C154FA" w:rsidRPr="009C2ECB" w:rsidRDefault="00C154FA" w:rsidP="00C154FA">
      <w:pPr>
        <w:pStyle w:val="NoSpacing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>Fri</w:t>
      </w:r>
      <w:r w:rsidRPr="00A006C7">
        <w:rPr>
          <w:b/>
          <w:sz w:val="26"/>
          <w:szCs w:val="26"/>
        </w:rPr>
        <w:t xml:space="preserve">day </w:t>
      </w:r>
      <w:r>
        <w:rPr>
          <w:b/>
          <w:sz w:val="26"/>
          <w:szCs w:val="26"/>
        </w:rPr>
        <w:t>31</w:t>
      </w:r>
      <w:r w:rsidRPr="00A006C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May</w:t>
      </w:r>
    </w:p>
    <w:p w14:paraId="543C3793" w14:textId="4C8900A6" w:rsidR="00C154FA" w:rsidRPr="00767941" w:rsidRDefault="00C154FA" w:rsidP="00767941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Diocese of </w:t>
      </w:r>
      <w:r w:rsidR="00967806">
        <w:t>Evo – The Church of Nigeria (Anglican Communion)</w:t>
      </w:r>
    </w:p>
    <w:p w14:paraId="5EEA3F46" w14:textId="77777777" w:rsidR="00E202B5" w:rsidRDefault="00C154FA" w:rsidP="00C154FA">
      <w:pPr>
        <w:pStyle w:val="NoSpacing"/>
        <w:numPr>
          <w:ilvl w:val="0"/>
          <w:numId w:val="37"/>
        </w:numPr>
        <w:rPr>
          <w:lang w:eastAsia="en-AU"/>
        </w:rPr>
      </w:pPr>
      <w:r w:rsidRPr="002858A1">
        <w:rPr>
          <w:rFonts w:ascii="Calibri" w:eastAsia="Calibri" w:hAnsi="Calibri" w:cs="Times New Roman"/>
        </w:rPr>
        <w:t xml:space="preserve">The Parish of </w:t>
      </w:r>
      <w:bookmarkStart w:id="139" w:name="_Hlk46407207"/>
      <w:r w:rsidR="007C7A5B" w:rsidRPr="00CE5757">
        <w:rPr>
          <w:rFonts w:ascii="Calibri" w:hAnsi="Calibri" w:cs="Arial"/>
          <w:lang w:eastAsia="en-AU"/>
        </w:rPr>
        <w:t>Yeronga: Rebecca King</w:t>
      </w:r>
      <w:bookmarkEnd w:id="139"/>
    </w:p>
    <w:p w14:paraId="66220439" w14:textId="2F68B4BB" w:rsidR="00C154FA" w:rsidRPr="00E202B5" w:rsidRDefault="00E202B5" w:rsidP="00C154FA">
      <w:pPr>
        <w:pStyle w:val="NoSpacing"/>
        <w:numPr>
          <w:ilvl w:val="0"/>
          <w:numId w:val="37"/>
        </w:numPr>
        <w:rPr>
          <w:lang w:eastAsia="en-AU"/>
        </w:rPr>
      </w:pPr>
      <w:r w:rsidRPr="00E202B5">
        <w:rPr>
          <w:lang w:eastAsia="en-AU"/>
        </w:rPr>
        <w:t>Anglicare SQ Out of Home Care, Moreton Region – Brisbane Foster &amp; Kinship Care</w:t>
      </w:r>
    </w:p>
    <w:p w14:paraId="3B30E758" w14:textId="77777777" w:rsidR="00F22A36" w:rsidRPr="00DD4BAC" w:rsidRDefault="00F22A36" w:rsidP="00482392">
      <w:pPr>
        <w:pStyle w:val="NoSpacing"/>
        <w:ind w:left="360"/>
        <w:rPr>
          <w:lang w:eastAsia="en-AU"/>
        </w:rPr>
      </w:pPr>
    </w:p>
    <w:p w14:paraId="4378CDFB" w14:textId="77777777" w:rsidR="00B20135" w:rsidRPr="00426EB2" w:rsidRDefault="00B20135" w:rsidP="00AD36B1">
      <w:pPr>
        <w:pStyle w:val="NoSpacing"/>
        <w:rPr>
          <w:lang w:eastAsia="en-AU"/>
        </w:rPr>
      </w:pPr>
    </w:p>
    <w:sectPr w:rsidR="00B20135" w:rsidRPr="00426EB2" w:rsidSect="00F15533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79EEE1" w14:textId="77777777" w:rsidR="00F15533" w:rsidRDefault="00F15533" w:rsidP="000C7B11">
      <w:pPr>
        <w:spacing w:after="0" w:line="240" w:lineRule="auto"/>
      </w:pPr>
      <w:r>
        <w:separator/>
      </w:r>
    </w:p>
  </w:endnote>
  <w:endnote w:type="continuationSeparator" w:id="0">
    <w:p w14:paraId="0896748B" w14:textId="77777777" w:rsidR="00F15533" w:rsidRDefault="00F15533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A7B347" w14:textId="77777777" w:rsidR="00F15533" w:rsidRDefault="00F15533" w:rsidP="000C7B11">
      <w:pPr>
        <w:spacing w:after="0" w:line="240" w:lineRule="auto"/>
      </w:pPr>
      <w:r>
        <w:separator/>
      </w:r>
    </w:p>
  </w:footnote>
  <w:footnote w:type="continuationSeparator" w:id="0">
    <w:p w14:paraId="7B114369" w14:textId="77777777" w:rsidR="00F15533" w:rsidRDefault="00F15533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D10C1"/>
    <w:multiLevelType w:val="hybridMultilevel"/>
    <w:tmpl w:val="C4768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76DA2"/>
    <w:multiLevelType w:val="hybridMultilevel"/>
    <w:tmpl w:val="3B6AD7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657779">
    <w:abstractNumId w:val="17"/>
  </w:num>
  <w:num w:numId="2" w16cid:durableId="206990678">
    <w:abstractNumId w:val="26"/>
  </w:num>
  <w:num w:numId="3" w16cid:durableId="28452806">
    <w:abstractNumId w:val="11"/>
  </w:num>
  <w:num w:numId="4" w16cid:durableId="1245652217">
    <w:abstractNumId w:val="6"/>
  </w:num>
  <w:num w:numId="5" w16cid:durableId="1437092733">
    <w:abstractNumId w:val="35"/>
  </w:num>
  <w:num w:numId="6" w16cid:durableId="202253783">
    <w:abstractNumId w:val="20"/>
  </w:num>
  <w:num w:numId="7" w16cid:durableId="457647095">
    <w:abstractNumId w:val="14"/>
  </w:num>
  <w:num w:numId="8" w16cid:durableId="692727976">
    <w:abstractNumId w:val="7"/>
  </w:num>
  <w:num w:numId="9" w16cid:durableId="974800292">
    <w:abstractNumId w:val="19"/>
  </w:num>
  <w:num w:numId="10" w16cid:durableId="1591114539">
    <w:abstractNumId w:val="34"/>
  </w:num>
  <w:num w:numId="11" w16cid:durableId="890965083">
    <w:abstractNumId w:val="36"/>
  </w:num>
  <w:num w:numId="12" w16cid:durableId="929002891">
    <w:abstractNumId w:val="29"/>
  </w:num>
  <w:num w:numId="13" w16cid:durableId="347875380">
    <w:abstractNumId w:val="12"/>
  </w:num>
  <w:num w:numId="14" w16cid:durableId="799806463">
    <w:abstractNumId w:val="1"/>
  </w:num>
  <w:num w:numId="15" w16cid:durableId="2116438425">
    <w:abstractNumId w:val="4"/>
  </w:num>
  <w:num w:numId="16" w16cid:durableId="2005014799">
    <w:abstractNumId w:val="25"/>
  </w:num>
  <w:num w:numId="17" w16cid:durableId="2111780725">
    <w:abstractNumId w:val="0"/>
  </w:num>
  <w:num w:numId="18" w16cid:durableId="573393879">
    <w:abstractNumId w:val="38"/>
  </w:num>
  <w:num w:numId="19" w16cid:durableId="1867676626">
    <w:abstractNumId w:val="16"/>
  </w:num>
  <w:num w:numId="20" w16cid:durableId="348603213">
    <w:abstractNumId w:val="9"/>
  </w:num>
  <w:num w:numId="21" w16cid:durableId="284972838">
    <w:abstractNumId w:val="24"/>
  </w:num>
  <w:num w:numId="22" w16cid:durableId="1556774641">
    <w:abstractNumId w:val="23"/>
  </w:num>
  <w:num w:numId="23" w16cid:durableId="363679320">
    <w:abstractNumId w:val="33"/>
  </w:num>
  <w:num w:numId="24" w16cid:durableId="198706676">
    <w:abstractNumId w:val="5"/>
  </w:num>
  <w:num w:numId="25" w16cid:durableId="1491944767">
    <w:abstractNumId w:val="3"/>
  </w:num>
  <w:num w:numId="26" w16cid:durableId="1309868231">
    <w:abstractNumId w:val="27"/>
  </w:num>
  <w:num w:numId="27" w16cid:durableId="1949583798">
    <w:abstractNumId w:val="22"/>
  </w:num>
  <w:num w:numId="28" w16cid:durableId="766266864">
    <w:abstractNumId w:val="2"/>
  </w:num>
  <w:num w:numId="29" w16cid:durableId="1793864856">
    <w:abstractNumId w:val="39"/>
  </w:num>
  <w:num w:numId="30" w16cid:durableId="1547445860">
    <w:abstractNumId w:val="10"/>
  </w:num>
  <w:num w:numId="31" w16cid:durableId="672727555">
    <w:abstractNumId w:val="32"/>
  </w:num>
  <w:num w:numId="32" w16cid:durableId="1646935949">
    <w:abstractNumId w:val="8"/>
  </w:num>
  <w:num w:numId="33" w16cid:durableId="108284464">
    <w:abstractNumId w:val="30"/>
  </w:num>
  <w:num w:numId="34" w16cid:durableId="276835755">
    <w:abstractNumId w:val="21"/>
  </w:num>
  <w:num w:numId="35" w16cid:durableId="214316296">
    <w:abstractNumId w:val="37"/>
  </w:num>
  <w:num w:numId="36" w16cid:durableId="511838595">
    <w:abstractNumId w:val="13"/>
  </w:num>
  <w:num w:numId="37" w16cid:durableId="27491691">
    <w:abstractNumId w:val="40"/>
  </w:num>
  <w:num w:numId="38" w16cid:durableId="1481776121">
    <w:abstractNumId w:val="15"/>
  </w:num>
  <w:num w:numId="39" w16cid:durableId="736441462">
    <w:abstractNumId w:val="18"/>
  </w:num>
  <w:num w:numId="40" w16cid:durableId="794832951">
    <w:abstractNumId w:val="28"/>
  </w:num>
  <w:num w:numId="41" w16cid:durableId="646861281">
    <w:abstractNumId w:val="3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3364"/>
    <w:rsid w:val="00004800"/>
    <w:rsid w:val="00004EEA"/>
    <w:rsid w:val="000057B4"/>
    <w:rsid w:val="000059ED"/>
    <w:rsid w:val="000079AA"/>
    <w:rsid w:val="000104DB"/>
    <w:rsid w:val="000106DD"/>
    <w:rsid w:val="00010977"/>
    <w:rsid w:val="00011820"/>
    <w:rsid w:val="0001183A"/>
    <w:rsid w:val="00011FDB"/>
    <w:rsid w:val="000121DC"/>
    <w:rsid w:val="000134B3"/>
    <w:rsid w:val="000143F5"/>
    <w:rsid w:val="00014A11"/>
    <w:rsid w:val="00015721"/>
    <w:rsid w:val="0001579B"/>
    <w:rsid w:val="000177EB"/>
    <w:rsid w:val="000204E2"/>
    <w:rsid w:val="0002445C"/>
    <w:rsid w:val="00031102"/>
    <w:rsid w:val="00032468"/>
    <w:rsid w:val="000324A2"/>
    <w:rsid w:val="000326A7"/>
    <w:rsid w:val="00034C2B"/>
    <w:rsid w:val="000367A4"/>
    <w:rsid w:val="00037446"/>
    <w:rsid w:val="00042050"/>
    <w:rsid w:val="00042B36"/>
    <w:rsid w:val="00043CB3"/>
    <w:rsid w:val="000443FD"/>
    <w:rsid w:val="00051006"/>
    <w:rsid w:val="00054F18"/>
    <w:rsid w:val="000554BF"/>
    <w:rsid w:val="00055978"/>
    <w:rsid w:val="0005740E"/>
    <w:rsid w:val="00057897"/>
    <w:rsid w:val="00057A2D"/>
    <w:rsid w:val="00060C15"/>
    <w:rsid w:val="0006127D"/>
    <w:rsid w:val="0006281F"/>
    <w:rsid w:val="00065222"/>
    <w:rsid w:val="00065D4E"/>
    <w:rsid w:val="000661D5"/>
    <w:rsid w:val="00066983"/>
    <w:rsid w:val="0006724E"/>
    <w:rsid w:val="00071CAA"/>
    <w:rsid w:val="000722A9"/>
    <w:rsid w:val="0007319B"/>
    <w:rsid w:val="00073B97"/>
    <w:rsid w:val="00073DA4"/>
    <w:rsid w:val="000741B1"/>
    <w:rsid w:val="0007462D"/>
    <w:rsid w:val="00074DB2"/>
    <w:rsid w:val="0007604F"/>
    <w:rsid w:val="000776C4"/>
    <w:rsid w:val="000817A9"/>
    <w:rsid w:val="00081E47"/>
    <w:rsid w:val="00082ED6"/>
    <w:rsid w:val="000836F9"/>
    <w:rsid w:val="00085C9A"/>
    <w:rsid w:val="00087C54"/>
    <w:rsid w:val="00091DF2"/>
    <w:rsid w:val="0009255F"/>
    <w:rsid w:val="000953DB"/>
    <w:rsid w:val="00095420"/>
    <w:rsid w:val="00095645"/>
    <w:rsid w:val="000957FD"/>
    <w:rsid w:val="00096359"/>
    <w:rsid w:val="00096C86"/>
    <w:rsid w:val="00096C95"/>
    <w:rsid w:val="00096D35"/>
    <w:rsid w:val="00096F0C"/>
    <w:rsid w:val="00097B18"/>
    <w:rsid w:val="000A0350"/>
    <w:rsid w:val="000A244A"/>
    <w:rsid w:val="000A3C2E"/>
    <w:rsid w:val="000A4AB3"/>
    <w:rsid w:val="000A6860"/>
    <w:rsid w:val="000A6F6A"/>
    <w:rsid w:val="000A7513"/>
    <w:rsid w:val="000A7CC6"/>
    <w:rsid w:val="000A7DD5"/>
    <w:rsid w:val="000B05B8"/>
    <w:rsid w:val="000B0C49"/>
    <w:rsid w:val="000B27B9"/>
    <w:rsid w:val="000B4CD8"/>
    <w:rsid w:val="000B5599"/>
    <w:rsid w:val="000B6533"/>
    <w:rsid w:val="000B669C"/>
    <w:rsid w:val="000C2C96"/>
    <w:rsid w:val="000C31AE"/>
    <w:rsid w:val="000C4393"/>
    <w:rsid w:val="000C47C6"/>
    <w:rsid w:val="000C7B11"/>
    <w:rsid w:val="000D0193"/>
    <w:rsid w:val="000D01CF"/>
    <w:rsid w:val="000D129E"/>
    <w:rsid w:val="000D2155"/>
    <w:rsid w:val="000D390D"/>
    <w:rsid w:val="000D433A"/>
    <w:rsid w:val="000D58CD"/>
    <w:rsid w:val="000D7C78"/>
    <w:rsid w:val="000E1A2C"/>
    <w:rsid w:val="000E3174"/>
    <w:rsid w:val="000E3B5A"/>
    <w:rsid w:val="000E58CC"/>
    <w:rsid w:val="000E67B0"/>
    <w:rsid w:val="000E6D57"/>
    <w:rsid w:val="000F145A"/>
    <w:rsid w:val="000F1AF4"/>
    <w:rsid w:val="000F7477"/>
    <w:rsid w:val="00101608"/>
    <w:rsid w:val="00101A66"/>
    <w:rsid w:val="00103042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15128"/>
    <w:rsid w:val="001208DA"/>
    <w:rsid w:val="0012101A"/>
    <w:rsid w:val="00123138"/>
    <w:rsid w:val="001232A7"/>
    <w:rsid w:val="00124560"/>
    <w:rsid w:val="00124EBB"/>
    <w:rsid w:val="00124FA1"/>
    <w:rsid w:val="00126774"/>
    <w:rsid w:val="001305F5"/>
    <w:rsid w:val="00131B4A"/>
    <w:rsid w:val="00132D10"/>
    <w:rsid w:val="00133110"/>
    <w:rsid w:val="00133AB7"/>
    <w:rsid w:val="001346DF"/>
    <w:rsid w:val="00134D19"/>
    <w:rsid w:val="0013571E"/>
    <w:rsid w:val="001358B0"/>
    <w:rsid w:val="001366D3"/>
    <w:rsid w:val="001368D2"/>
    <w:rsid w:val="0013717F"/>
    <w:rsid w:val="001373F2"/>
    <w:rsid w:val="001377E1"/>
    <w:rsid w:val="001402C4"/>
    <w:rsid w:val="00141EAE"/>
    <w:rsid w:val="0014402F"/>
    <w:rsid w:val="00147142"/>
    <w:rsid w:val="0015191C"/>
    <w:rsid w:val="00153350"/>
    <w:rsid w:val="00153542"/>
    <w:rsid w:val="001565CC"/>
    <w:rsid w:val="001619F6"/>
    <w:rsid w:val="00161C85"/>
    <w:rsid w:val="00162D20"/>
    <w:rsid w:val="00164059"/>
    <w:rsid w:val="001641ED"/>
    <w:rsid w:val="00164D11"/>
    <w:rsid w:val="00165519"/>
    <w:rsid w:val="001656B3"/>
    <w:rsid w:val="00165C56"/>
    <w:rsid w:val="00166B05"/>
    <w:rsid w:val="00167041"/>
    <w:rsid w:val="00167681"/>
    <w:rsid w:val="0017055B"/>
    <w:rsid w:val="00170A85"/>
    <w:rsid w:val="00171866"/>
    <w:rsid w:val="0017578A"/>
    <w:rsid w:val="001758C3"/>
    <w:rsid w:val="001765AE"/>
    <w:rsid w:val="00177A2A"/>
    <w:rsid w:val="00181833"/>
    <w:rsid w:val="00181FF1"/>
    <w:rsid w:val="00182391"/>
    <w:rsid w:val="00184369"/>
    <w:rsid w:val="00184A84"/>
    <w:rsid w:val="00186917"/>
    <w:rsid w:val="0019044A"/>
    <w:rsid w:val="00192A20"/>
    <w:rsid w:val="00194096"/>
    <w:rsid w:val="0019416B"/>
    <w:rsid w:val="00194713"/>
    <w:rsid w:val="00194CF3"/>
    <w:rsid w:val="0019584D"/>
    <w:rsid w:val="00196E52"/>
    <w:rsid w:val="001A07DB"/>
    <w:rsid w:val="001A162E"/>
    <w:rsid w:val="001A4247"/>
    <w:rsid w:val="001B0030"/>
    <w:rsid w:val="001B078F"/>
    <w:rsid w:val="001B2662"/>
    <w:rsid w:val="001B2959"/>
    <w:rsid w:val="001B6CC5"/>
    <w:rsid w:val="001B6EB8"/>
    <w:rsid w:val="001C04B6"/>
    <w:rsid w:val="001C05E0"/>
    <w:rsid w:val="001C3805"/>
    <w:rsid w:val="001C3D04"/>
    <w:rsid w:val="001C45D6"/>
    <w:rsid w:val="001C4A28"/>
    <w:rsid w:val="001C4E51"/>
    <w:rsid w:val="001C4EE4"/>
    <w:rsid w:val="001C66D0"/>
    <w:rsid w:val="001C68E5"/>
    <w:rsid w:val="001C71D5"/>
    <w:rsid w:val="001C7665"/>
    <w:rsid w:val="001C79B9"/>
    <w:rsid w:val="001D07AE"/>
    <w:rsid w:val="001D2ADC"/>
    <w:rsid w:val="001D362B"/>
    <w:rsid w:val="001D3DFB"/>
    <w:rsid w:val="001D4DE6"/>
    <w:rsid w:val="001D5BBC"/>
    <w:rsid w:val="001D6B09"/>
    <w:rsid w:val="001D70C5"/>
    <w:rsid w:val="001D7693"/>
    <w:rsid w:val="001E0388"/>
    <w:rsid w:val="001E0F44"/>
    <w:rsid w:val="001E17FC"/>
    <w:rsid w:val="001E413B"/>
    <w:rsid w:val="001E4995"/>
    <w:rsid w:val="001E5AD9"/>
    <w:rsid w:val="001E6C92"/>
    <w:rsid w:val="001E7BA0"/>
    <w:rsid w:val="001E7DBE"/>
    <w:rsid w:val="001F35CE"/>
    <w:rsid w:val="001F3EFF"/>
    <w:rsid w:val="001F4C61"/>
    <w:rsid w:val="001F68C6"/>
    <w:rsid w:val="001F70D2"/>
    <w:rsid w:val="001F7206"/>
    <w:rsid w:val="001F76BB"/>
    <w:rsid w:val="00200919"/>
    <w:rsid w:val="002010BE"/>
    <w:rsid w:val="00204C2C"/>
    <w:rsid w:val="002059CF"/>
    <w:rsid w:val="00206075"/>
    <w:rsid w:val="0020750C"/>
    <w:rsid w:val="00211B78"/>
    <w:rsid w:val="00212DA4"/>
    <w:rsid w:val="00215DBC"/>
    <w:rsid w:val="00221FC9"/>
    <w:rsid w:val="00224440"/>
    <w:rsid w:val="0022467F"/>
    <w:rsid w:val="00225442"/>
    <w:rsid w:val="002261DE"/>
    <w:rsid w:val="002312F2"/>
    <w:rsid w:val="002316C5"/>
    <w:rsid w:val="0023184B"/>
    <w:rsid w:val="00232A16"/>
    <w:rsid w:val="00232A47"/>
    <w:rsid w:val="00232C37"/>
    <w:rsid w:val="002331F8"/>
    <w:rsid w:val="0023416C"/>
    <w:rsid w:val="00234783"/>
    <w:rsid w:val="00235D10"/>
    <w:rsid w:val="00236B93"/>
    <w:rsid w:val="002376F2"/>
    <w:rsid w:val="002378EF"/>
    <w:rsid w:val="00237CC8"/>
    <w:rsid w:val="00241EB7"/>
    <w:rsid w:val="0024358B"/>
    <w:rsid w:val="00244271"/>
    <w:rsid w:val="00244A85"/>
    <w:rsid w:val="00246CA3"/>
    <w:rsid w:val="00247191"/>
    <w:rsid w:val="00247F50"/>
    <w:rsid w:val="0025363D"/>
    <w:rsid w:val="0025464F"/>
    <w:rsid w:val="00254D01"/>
    <w:rsid w:val="00255160"/>
    <w:rsid w:val="002566F4"/>
    <w:rsid w:val="00262019"/>
    <w:rsid w:val="00262833"/>
    <w:rsid w:val="00263652"/>
    <w:rsid w:val="0026794E"/>
    <w:rsid w:val="00267D87"/>
    <w:rsid w:val="002700B6"/>
    <w:rsid w:val="00270A80"/>
    <w:rsid w:val="002713AA"/>
    <w:rsid w:val="00271810"/>
    <w:rsid w:val="00271BCA"/>
    <w:rsid w:val="00271CDF"/>
    <w:rsid w:val="0027345E"/>
    <w:rsid w:val="0027476F"/>
    <w:rsid w:val="002764AB"/>
    <w:rsid w:val="0027765A"/>
    <w:rsid w:val="002809CA"/>
    <w:rsid w:val="00281858"/>
    <w:rsid w:val="00282C86"/>
    <w:rsid w:val="00284021"/>
    <w:rsid w:val="00284442"/>
    <w:rsid w:val="0028506C"/>
    <w:rsid w:val="002858A1"/>
    <w:rsid w:val="00286559"/>
    <w:rsid w:val="00287325"/>
    <w:rsid w:val="002912ED"/>
    <w:rsid w:val="00291FC5"/>
    <w:rsid w:val="00294A5F"/>
    <w:rsid w:val="002968C1"/>
    <w:rsid w:val="00296B6D"/>
    <w:rsid w:val="002A0079"/>
    <w:rsid w:val="002A08E1"/>
    <w:rsid w:val="002A160C"/>
    <w:rsid w:val="002A61CE"/>
    <w:rsid w:val="002A6BA3"/>
    <w:rsid w:val="002A6EC5"/>
    <w:rsid w:val="002A747A"/>
    <w:rsid w:val="002B1293"/>
    <w:rsid w:val="002B1E1D"/>
    <w:rsid w:val="002B32A7"/>
    <w:rsid w:val="002B3AA2"/>
    <w:rsid w:val="002B6879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142"/>
    <w:rsid w:val="002D4A40"/>
    <w:rsid w:val="002D4A98"/>
    <w:rsid w:val="002D4CDD"/>
    <w:rsid w:val="002D6481"/>
    <w:rsid w:val="002E16C3"/>
    <w:rsid w:val="002E456A"/>
    <w:rsid w:val="002E4D78"/>
    <w:rsid w:val="002E52C5"/>
    <w:rsid w:val="002F0D7B"/>
    <w:rsid w:val="002F2D24"/>
    <w:rsid w:val="002F2F64"/>
    <w:rsid w:val="002F4BDC"/>
    <w:rsid w:val="002F4DB9"/>
    <w:rsid w:val="002F52E9"/>
    <w:rsid w:val="002F5A94"/>
    <w:rsid w:val="002F605F"/>
    <w:rsid w:val="002F7C9E"/>
    <w:rsid w:val="0030138A"/>
    <w:rsid w:val="0030242A"/>
    <w:rsid w:val="00303594"/>
    <w:rsid w:val="00303952"/>
    <w:rsid w:val="00304701"/>
    <w:rsid w:val="00304F7B"/>
    <w:rsid w:val="00305E3D"/>
    <w:rsid w:val="00305E52"/>
    <w:rsid w:val="003061AC"/>
    <w:rsid w:val="00306D45"/>
    <w:rsid w:val="00307BCC"/>
    <w:rsid w:val="003108B9"/>
    <w:rsid w:val="003114B3"/>
    <w:rsid w:val="00312777"/>
    <w:rsid w:val="003128CC"/>
    <w:rsid w:val="00312E93"/>
    <w:rsid w:val="00312FD8"/>
    <w:rsid w:val="003138BA"/>
    <w:rsid w:val="003147D0"/>
    <w:rsid w:val="003169D6"/>
    <w:rsid w:val="00316FA9"/>
    <w:rsid w:val="0032113A"/>
    <w:rsid w:val="003238EB"/>
    <w:rsid w:val="00324FBE"/>
    <w:rsid w:val="00325342"/>
    <w:rsid w:val="0032663A"/>
    <w:rsid w:val="00326BAB"/>
    <w:rsid w:val="003303A5"/>
    <w:rsid w:val="003345FE"/>
    <w:rsid w:val="0033483A"/>
    <w:rsid w:val="0033527F"/>
    <w:rsid w:val="003354FB"/>
    <w:rsid w:val="00336A40"/>
    <w:rsid w:val="00336EBE"/>
    <w:rsid w:val="003407CF"/>
    <w:rsid w:val="003418FC"/>
    <w:rsid w:val="0034299B"/>
    <w:rsid w:val="00343884"/>
    <w:rsid w:val="00345234"/>
    <w:rsid w:val="00346E7C"/>
    <w:rsid w:val="00350EAE"/>
    <w:rsid w:val="00350F31"/>
    <w:rsid w:val="003512EE"/>
    <w:rsid w:val="00352638"/>
    <w:rsid w:val="00352EEB"/>
    <w:rsid w:val="00355A3F"/>
    <w:rsid w:val="00360C86"/>
    <w:rsid w:val="003622B7"/>
    <w:rsid w:val="003629A2"/>
    <w:rsid w:val="00363350"/>
    <w:rsid w:val="00367323"/>
    <w:rsid w:val="00370F23"/>
    <w:rsid w:val="00370FBC"/>
    <w:rsid w:val="00371C3B"/>
    <w:rsid w:val="0037237A"/>
    <w:rsid w:val="003739A6"/>
    <w:rsid w:val="00374FC3"/>
    <w:rsid w:val="003753BB"/>
    <w:rsid w:val="00376678"/>
    <w:rsid w:val="0038133B"/>
    <w:rsid w:val="00382013"/>
    <w:rsid w:val="00383388"/>
    <w:rsid w:val="00383AF1"/>
    <w:rsid w:val="00384879"/>
    <w:rsid w:val="00384E1A"/>
    <w:rsid w:val="00386246"/>
    <w:rsid w:val="00386C81"/>
    <w:rsid w:val="0038713F"/>
    <w:rsid w:val="003878B4"/>
    <w:rsid w:val="00390DF9"/>
    <w:rsid w:val="00391765"/>
    <w:rsid w:val="00393AC5"/>
    <w:rsid w:val="0039533A"/>
    <w:rsid w:val="003A194B"/>
    <w:rsid w:val="003A2060"/>
    <w:rsid w:val="003A2262"/>
    <w:rsid w:val="003A56AA"/>
    <w:rsid w:val="003A66C2"/>
    <w:rsid w:val="003A69D1"/>
    <w:rsid w:val="003A6AC7"/>
    <w:rsid w:val="003A6B23"/>
    <w:rsid w:val="003A6FA5"/>
    <w:rsid w:val="003B32A5"/>
    <w:rsid w:val="003B586B"/>
    <w:rsid w:val="003B5F2F"/>
    <w:rsid w:val="003B74A5"/>
    <w:rsid w:val="003B75F6"/>
    <w:rsid w:val="003B7A30"/>
    <w:rsid w:val="003C001C"/>
    <w:rsid w:val="003C201E"/>
    <w:rsid w:val="003C20F2"/>
    <w:rsid w:val="003C26BC"/>
    <w:rsid w:val="003C389B"/>
    <w:rsid w:val="003C4A09"/>
    <w:rsid w:val="003C5DA5"/>
    <w:rsid w:val="003C6F27"/>
    <w:rsid w:val="003C793C"/>
    <w:rsid w:val="003C79A8"/>
    <w:rsid w:val="003D01A5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2DB2"/>
    <w:rsid w:val="003E3660"/>
    <w:rsid w:val="003E4BAE"/>
    <w:rsid w:val="003E5B70"/>
    <w:rsid w:val="003E5E6F"/>
    <w:rsid w:val="003E6BB4"/>
    <w:rsid w:val="003E6C5C"/>
    <w:rsid w:val="003E6D44"/>
    <w:rsid w:val="003F05DF"/>
    <w:rsid w:val="003F0686"/>
    <w:rsid w:val="003F0EA0"/>
    <w:rsid w:val="003F52F3"/>
    <w:rsid w:val="003F5680"/>
    <w:rsid w:val="003F71FE"/>
    <w:rsid w:val="00401078"/>
    <w:rsid w:val="004028FF"/>
    <w:rsid w:val="004047E6"/>
    <w:rsid w:val="00410D4D"/>
    <w:rsid w:val="004153C5"/>
    <w:rsid w:val="004162E4"/>
    <w:rsid w:val="0041691D"/>
    <w:rsid w:val="00416F24"/>
    <w:rsid w:val="00420B00"/>
    <w:rsid w:val="00421048"/>
    <w:rsid w:val="00421057"/>
    <w:rsid w:val="00421A31"/>
    <w:rsid w:val="00422562"/>
    <w:rsid w:val="00424CEE"/>
    <w:rsid w:val="00425578"/>
    <w:rsid w:val="00426956"/>
    <w:rsid w:val="00426CAE"/>
    <w:rsid w:val="004314CA"/>
    <w:rsid w:val="00431961"/>
    <w:rsid w:val="004323B1"/>
    <w:rsid w:val="004326EA"/>
    <w:rsid w:val="0043338B"/>
    <w:rsid w:val="00433777"/>
    <w:rsid w:val="00433C60"/>
    <w:rsid w:val="00434508"/>
    <w:rsid w:val="00440F50"/>
    <w:rsid w:val="00441E3A"/>
    <w:rsid w:val="00441F20"/>
    <w:rsid w:val="00443C2C"/>
    <w:rsid w:val="0044487B"/>
    <w:rsid w:val="00444897"/>
    <w:rsid w:val="004448E6"/>
    <w:rsid w:val="00445DAF"/>
    <w:rsid w:val="004461D1"/>
    <w:rsid w:val="004467C7"/>
    <w:rsid w:val="0045051D"/>
    <w:rsid w:val="0045091B"/>
    <w:rsid w:val="004514A2"/>
    <w:rsid w:val="00452894"/>
    <w:rsid w:val="00453056"/>
    <w:rsid w:val="00453AF2"/>
    <w:rsid w:val="00456454"/>
    <w:rsid w:val="0046178F"/>
    <w:rsid w:val="004620FE"/>
    <w:rsid w:val="004628FD"/>
    <w:rsid w:val="00464122"/>
    <w:rsid w:val="0046599B"/>
    <w:rsid w:val="00467806"/>
    <w:rsid w:val="004709C7"/>
    <w:rsid w:val="00471395"/>
    <w:rsid w:val="004713D7"/>
    <w:rsid w:val="004713DC"/>
    <w:rsid w:val="00472258"/>
    <w:rsid w:val="00473FE5"/>
    <w:rsid w:val="004761CE"/>
    <w:rsid w:val="00482392"/>
    <w:rsid w:val="004845E6"/>
    <w:rsid w:val="00485C1A"/>
    <w:rsid w:val="00486565"/>
    <w:rsid w:val="00487380"/>
    <w:rsid w:val="00487D20"/>
    <w:rsid w:val="004902A6"/>
    <w:rsid w:val="004906C0"/>
    <w:rsid w:val="0049148E"/>
    <w:rsid w:val="00491564"/>
    <w:rsid w:val="0049171F"/>
    <w:rsid w:val="00491803"/>
    <w:rsid w:val="0049229D"/>
    <w:rsid w:val="00493016"/>
    <w:rsid w:val="004938DE"/>
    <w:rsid w:val="0049421D"/>
    <w:rsid w:val="0049535E"/>
    <w:rsid w:val="00496087"/>
    <w:rsid w:val="00496198"/>
    <w:rsid w:val="00496C4E"/>
    <w:rsid w:val="004976C7"/>
    <w:rsid w:val="004A094E"/>
    <w:rsid w:val="004A2BA2"/>
    <w:rsid w:val="004A3252"/>
    <w:rsid w:val="004A3C32"/>
    <w:rsid w:val="004A4326"/>
    <w:rsid w:val="004A6845"/>
    <w:rsid w:val="004A6B20"/>
    <w:rsid w:val="004A6BE8"/>
    <w:rsid w:val="004A6FC4"/>
    <w:rsid w:val="004A71BA"/>
    <w:rsid w:val="004B0BCC"/>
    <w:rsid w:val="004B2A63"/>
    <w:rsid w:val="004B2E3C"/>
    <w:rsid w:val="004B43BB"/>
    <w:rsid w:val="004B4F40"/>
    <w:rsid w:val="004B53FD"/>
    <w:rsid w:val="004B5D50"/>
    <w:rsid w:val="004B6141"/>
    <w:rsid w:val="004B6B1C"/>
    <w:rsid w:val="004B7164"/>
    <w:rsid w:val="004B7D45"/>
    <w:rsid w:val="004C0359"/>
    <w:rsid w:val="004C051E"/>
    <w:rsid w:val="004C0E67"/>
    <w:rsid w:val="004C2019"/>
    <w:rsid w:val="004C2354"/>
    <w:rsid w:val="004C4581"/>
    <w:rsid w:val="004C5CAF"/>
    <w:rsid w:val="004D0B0F"/>
    <w:rsid w:val="004D4A41"/>
    <w:rsid w:val="004D571B"/>
    <w:rsid w:val="004D7799"/>
    <w:rsid w:val="004D7BE5"/>
    <w:rsid w:val="004E0023"/>
    <w:rsid w:val="004E31A0"/>
    <w:rsid w:val="004E4238"/>
    <w:rsid w:val="004E4BEE"/>
    <w:rsid w:val="004E57D6"/>
    <w:rsid w:val="004E60DE"/>
    <w:rsid w:val="004E659E"/>
    <w:rsid w:val="004F0409"/>
    <w:rsid w:val="004F0A9C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7AE"/>
    <w:rsid w:val="004F7856"/>
    <w:rsid w:val="00500C0A"/>
    <w:rsid w:val="00501433"/>
    <w:rsid w:val="00502252"/>
    <w:rsid w:val="00502524"/>
    <w:rsid w:val="0050281F"/>
    <w:rsid w:val="00502BE2"/>
    <w:rsid w:val="00507309"/>
    <w:rsid w:val="00507FA4"/>
    <w:rsid w:val="00510482"/>
    <w:rsid w:val="0051083A"/>
    <w:rsid w:val="005114C2"/>
    <w:rsid w:val="00514E62"/>
    <w:rsid w:val="00515943"/>
    <w:rsid w:val="00515FC6"/>
    <w:rsid w:val="00516C70"/>
    <w:rsid w:val="00517F66"/>
    <w:rsid w:val="0052021B"/>
    <w:rsid w:val="00520E20"/>
    <w:rsid w:val="0052398E"/>
    <w:rsid w:val="00523BCD"/>
    <w:rsid w:val="00525147"/>
    <w:rsid w:val="00525367"/>
    <w:rsid w:val="00526E2F"/>
    <w:rsid w:val="0052755E"/>
    <w:rsid w:val="00532326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1B6"/>
    <w:rsid w:val="00554778"/>
    <w:rsid w:val="00555DBB"/>
    <w:rsid w:val="005574E5"/>
    <w:rsid w:val="005629DF"/>
    <w:rsid w:val="0056312F"/>
    <w:rsid w:val="00563E1B"/>
    <w:rsid w:val="0056435C"/>
    <w:rsid w:val="005646B4"/>
    <w:rsid w:val="00564963"/>
    <w:rsid w:val="005655BA"/>
    <w:rsid w:val="00566B5B"/>
    <w:rsid w:val="005670CA"/>
    <w:rsid w:val="0056768D"/>
    <w:rsid w:val="005704DD"/>
    <w:rsid w:val="00570FF4"/>
    <w:rsid w:val="005713C9"/>
    <w:rsid w:val="005727DF"/>
    <w:rsid w:val="00572D50"/>
    <w:rsid w:val="00573294"/>
    <w:rsid w:val="00574CCB"/>
    <w:rsid w:val="00576555"/>
    <w:rsid w:val="00577E27"/>
    <w:rsid w:val="00577EBB"/>
    <w:rsid w:val="00581C79"/>
    <w:rsid w:val="005851E1"/>
    <w:rsid w:val="005871AC"/>
    <w:rsid w:val="00590A28"/>
    <w:rsid w:val="0059136C"/>
    <w:rsid w:val="00591A5B"/>
    <w:rsid w:val="00593A12"/>
    <w:rsid w:val="00595E41"/>
    <w:rsid w:val="00596260"/>
    <w:rsid w:val="00596E33"/>
    <w:rsid w:val="005970F4"/>
    <w:rsid w:val="00597F2A"/>
    <w:rsid w:val="00597FC9"/>
    <w:rsid w:val="005A21AE"/>
    <w:rsid w:val="005A2528"/>
    <w:rsid w:val="005A25E3"/>
    <w:rsid w:val="005A356A"/>
    <w:rsid w:val="005A3DAE"/>
    <w:rsid w:val="005A427E"/>
    <w:rsid w:val="005A4FE7"/>
    <w:rsid w:val="005A60A3"/>
    <w:rsid w:val="005A6468"/>
    <w:rsid w:val="005A7810"/>
    <w:rsid w:val="005B0540"/>
    <w:rsid w:val="005B1D61"/>
    <w:rsid w:val="005B29AB"/>
    <w:rsid w:val="005B38C6"/>
    <w:rsid w:val="005B40C7"/>
    <w:rsid w:val="005B43F5"/>
    <w:rsid w:val="005B4477"/>
    <w:rsid w:val="005B4619"/>
    <w:rsid w:val="005B4D40"/>
    <w:rsid w:val="005B5BAB"/>
    <w:rsid w:val="005B60B1"/>
    <w:rsid w:val="005B70EC"/>
    <w:rsid w:val="005C00FD"/>
    <w:rsid w:val="005C18D4"/>
    <w:rsid w:val="005C3F33"/>
    <w:rsid w:val="005C4090"/>
    <w:rsid w:val="005C594A"/>
    <w:rsid w:val="005C5E19"/>
    <w:rsid w:val="005C6555"/>
    <w:rsid w:val="005D100E"/>
    <w:rsid w:val="005D3B2E"/>
    <w:rsid w:val="005D477A"/>
    <w:rsid w:val="005D71E5"/>
    <w:rsid w:val="005E1E3B"/>
    <w:rsid w:val="005E2737"/>
    <w:rsid w:val="005E2A61"/>
    <w:rsid w:val="005E40B2"/>
    <w:rsid w:val="005E46CF"/>
    <w:rsid w:val="005E4730"/>
    <w:rsid w:val="005E5C86"/>
    <w:rsid w:val="005E7605"/>
    <w:rsid w:val="005E7F11"/>
    <w:rsid w:val="005F01B8"/>
    <w:rsid w:val="005F0B3A"/>
    <w:rsid w:val="005F116F"/>
    <w:rsid w:val="005F1593"/>
    <w:rsid w:val="005F3070"/>
    <w:rsid w:val="005F3289"/>
    <w:rsid w:val="005F3A11"/>
    <w:rsid w:val="005F3E71"/>
    <w:rsid w:val="005F428B"/>
    <w:rsid w:val="005F46B3"/>
    <w:rsid w:val="005F498B"/>
    <w:rsid w:val="005F7D2D"/>
    <w:rsid w:val="005F7ECE"/>
    <w:rsid w:val="00601E87"/>
    <w:rsid w:val="00602AB2"/>
    <w:rsid w:val="00603E74"/>
    <w:rsid w:val="00603F62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1FAA"/>
    <w:rsid w:val="00622E94"/>
    <w:rsid w:val="0062557C"/>
    <w:rsid w:val="00625BBA"/>
    <w:rsid w:val="006303F7"/>
    <w:rsid w:val="00630972"/>
    <w:rsid w:val="00631012"/>
    <w:rsid w:val="00631B91"/>
    <w:rsid w:val="00632A58"/>
    <w:rsid w:val="00633ECD"/>
    <w:rsid w:val="00635851"/>
    <w:rsid w:val="00635B8C"/>
    <w:rsid w:val="00635D8E"/>
    <w:rsid w:val="006369DD"/>
    <w:rsid w:val="00636E0B"/>
    <w:rsid w:val="00636E17"/>
    <w:rsid w:val="00636FA8"/>
    <w:rsid w:val="00637195"/>
    <w:rsid w:val="00637BF1"/>
    <w:rsid w:val="00640589"/>
    <w:rsid w:val="00640AF1"/>
    <w:rsid w:val="00641A1E"/>
    <w:rsid w:val="006433F5"/>
    <w:rsid w:val="0064352C"/>
    <w:rsid w:val="00643A1E"/>
    <w:rsid w:val="00643ADB"/>
    <w:rsid w:val="00644B76"/>
    <w:rsid w:val="00645079"/>
    <w:rsid w:val="0064519B"/>
    <w:rsid w:val="0065083B"/>
    <w:rsid w:val="0065086B"/>
    <w:rsid w:val="0065141D"/>
    <w:rsid w:val="00651D70"/>
    <w:rsid w:val="006529B0"/>
    <w:rsid w:val="00652D34"/>
    <w:rsid w:val="00653944"/>
    <w:rsid w:val="00654286"/>
    <w:rsid w:val="00654451"/>
    <w:rsid w:val="00654BFF"/>
    <w:rsid w:val="00655976"/>
    <w:rsid w:val="00655C17"/>
    <w:rsid w:val="006571C1"/>
    <w:rsid w:val="00657F71"/>
    <w:rsid w:val="006610DC"/>
    <w:rsid w:val="0066286F"/>
    <w:rsid w:val="00662EA4"/>
    <w:rsid w:val="006644D3"/>
    <w:rsid w:val="00665287"/>
    <w:rsid w:val="006652E6"/>
    <w:rsid w:val="00665316"/>
    <w:rsid w:val="0066759C"/>
    <w:rsid w:val="00674768"/>
    <w:rsid w:val="00674DCF"/>
    <w:rsid w:val="0067522F"/>
    <w:rsid w:val="00680B02"/>
    <w:rsid w:val="00682E5E"/>
    <w:rsid w:val="0068320A"/>
    <w:rsid w:val="00683BFD"/>
    <w:rsid w:val="0068536F"/>
    <w:rsid w:val="00687B72"/>
    <w:rsid w:val="00691DB3"/>
    <w:rsid w:val="00693460"/>
    <w:rsid w:val="00693555"/>
    <w:rsid w:val="00693D71"/>
    <w:rsid w:val="0069577A"/>
    <w:rsid w:val="00697D16"/>
    <w:rsid w:val="006A0BEF"/>
    <w:rsid w:val="006A1985"/>
    <w:rsid w:val="006A2A56"/>
    <w:rsid w:val="006A2D60"/>
    <w:rsid w:val="006A3736"/>
    <w:rsid w:val="006A6F7B"/>
    <w:rsid w:val="006B0EF5"/>
    <w:rsid w:val="006B2E45"/>
    <w:rsid w:val="006B5D0D"/>
    <w:rsid w:val="006B7539"/>
    <w:rsid w:val="006C1079"/>
    <w:rsid w:val="006C246E"/>
    <w:rsid w:val="006C5796"/>
    <w:rsid w:val="006C6D00"/>
    <w:rsid w:val="006C7773"/>
    <w:rsid w:val="006D06FE"/>
    <w:rsid w:val="006D08CD"/>
    <w:rsid w:val="006D101E"/>
    <w:rsid w:val="006D163C"/>
    <w:rsid w:val="006D248A"/>
    <w:rsid w:val="006D3948"/>
    <w:rsid w:val="006D447B"/>
    <w:rsid w:val="006D555E"/>
    <w:rsid w:val="006E09CE"/>
    <w:rsid w:val="006E0F0A"/>
    <w:rsid w:val="006E222A"/>
    <w:rsid w:val="006E52C8"/>
    <w:rsid w:val="006E6457"/>
    <w:rsid w:val="006E7BD6"/>
    <w:rsid w:val="006F1432"/>
    <w:rsid w:val="006F3135"/>
    <w:rsid w:val="006F38DB"/>
    <w:rsid w:val="006F412E"/>
    <w:rsid w:val="006F44A3"/>
    <w:rsid w:val="006F4A4D"/>
    <w:rsid w:val="006F4FAC"/>
    <w:rsid w:val="006F521A"/>
    <w:rsid w:val="006F61AF"/>
    <w:rsid w:val="00701444"/>
    <w:rsid w:val="00701685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1185"/>
    <w:rsid w:val="00722196"/>
    <w:rsid w:val="0072273F"/>
    <w:rsid w:val="00723506"/>
    <w:rsid w:val="00723B02"/>
    <w:rsid w:val="00724197"/>
    <w:rsid w:val="007259C5"/>
    <w:rsid w:val="0072621D"/>
    <w:rsid w:val="00726B86"/>
    <w:rsid w:val="0073073D"/>
    <w:rsid w:val="007324B4"/>
    <w:rsid w:val="007324D9"/>
    <w:rsid w:val="007327DD"/>
    <w:rsid w:val="00734184"/>
    <w:rsid w:val="0073473E"/>
    <w:rsid w:val="00735D57"/>
    <w:rsid w:val="00735EAF"/>
    <w:rsid w:val="007370EB"/>
    <w:rsid w:val="00740082"/>
    <w:rsid w:val="0074226D"/>
    <w:rsid w:val="007425ED"/>
    <w:rsid w:val="0074275E"/>
    <w:rsid w:val="007435A2"/>
    <w:rsid w:val="00744954"/>
    <w:rsid w:val="00746D2D"/>
    <w:rsid w:val="00746E3D"/>
    <w:rsid w:val="0075090A"/>
    <w:rsid w:val="0075231B"/>
    <w:rsid w:val="007524B8"/>
    <w:rsid w:val="00752F5C"/>
    <w:rsid w:val="007534F4"/>
    <w:rsid w:val="00754DF4"/>
    <w:rsid w:val="00755D35"/>
    <w:rsid w:val="00755DB5"/>
    <w:rsid w:val="00760D77"/>
    <w:rsid w:val="00761579"/>
    <w:rsid w:val="0076303A"/>
    <w:rsid w:val="00764A1F"/>
    <w:rsid w:val="007653BD"/>
    <w:rsid w:val="00765D3B"/>
    <w:rsid w:val="00766A61"/>
    <w:rsid w:val="00767941"/>
    <w:rsid w:val="0077009A"/>
    <w:rsid w:val="007708E4"/>
    <w:rsid w:val="0077133F"/>
    <w:rsid w:val="00771391"/>
    <w:rsid w:val="00772840"/>
    <w:rsid w:val="007730E4"/>
    <w:rsid w:val="00774F6B"/>
    <w:rsid w:val="0077785E"/>
    <w:rsid w:val="00777B93"/>
    <w:rsid w:val="0078058E"/>
    <w:rsid w:val="00780D72"/>
    <w:rsid w:val="007820A4"/>
    <w:rsid w:val="00782A0B"/>
    <w:rsid w:val="00782A4F"/>
    <w:rsid w:val="00782EB5"/>
    <w:rsid w:val="007831DF"/>
    <w:rsid w:val="0078332B"/>
    <w:rsid w:val="00783C32"/>
    <w:rsid w:val="007844F1"/>
    <w:rsid w:val="007851D3"/>
    <w:rsid w:val="00785BAF"/>
    <w:rsid w:val="00785BE6"/>
    <w:rsid w:val="00785DF4"/>
    <w:rsid w:val="00786072"/>
    <w:rsid w:val="00787567"/>
    <w:rsid w:val="00791872"/>
    <w:rsid w:val="00795A65"/>
    <w:rsid w:val="00795E19"/>
    <w:rsid w:val="00795EEF"/>
    <w:rsid w:val="007967A1"/>
    <w:rsid w:val="00796CCE"/>
    <w:rsid w:val="00796E74"/>
    <w:rsid w:val="00797AA5"/>
    <w:rsid w:val="007A0E93"/>
    <w:rsid w:val="007A2F3E"/>
    <w:rsid w:val="007A33C0"/>
    <w:rsid w:val="007A3554"/>
    <w:rsid w:val="007A3BF3"/>
    <w:rsid w:val="007A4739"/>
    <w:rsid w:val="007A5C80"/>
    <w:rsid w:val="007A6624"/>
    <w:rsid w:val="007A6B0A"/>
    <w:rsid w:val="007B0E26"/>
    <w:rsid w:val="007B0EFB"/>
    <w:rsid w:val="007B2664"/>
    <w:rsid w:val="007B4454"/>
    <w:rsid w:val="007B51E5"/>
    <w:rsid w:val="007B5A5A"/>
    <w:rsid w:val="007C0721"/>
    <w:rsid w:val="007C25F7"/>
    <w:rsid w:val="007C267D"/>
    <w:rsid w:val="007C268D"/>
    <w:rsid w:val="007C3B14"/>
    <w:rsid w:val="007C4888"/>
    <w:rsid w:val="007C5969"/>
    <w:rsid w:val="007C5DE6"/>
    <w:rsid w:val="007C5F22"/>
    <w:rsid w:val="007C7A5B"/>
    <w:rsid w:val="007D4300"/>
    <w:rsid w:val="007D62DB"/>
    <w:rsid w:val="007D6ABF"/>
    <w:rsid w:val="007D7E51"/>
    <w:rsid w:val="007E4B76"/>
    <w:rsid w:val="007E5F2A"/>
    <w:rsid w:val="007E79B4"/>
    <w:rsid w:val="007F4A98"/>
    <w:rsid w:val="007F69B4"/>
    <w:rsid w:val="007F733D"/>
    <w:rsid w:val="007F7C14"/>
    <w:rsid w:val="007F7DA9"/>
    <w:rsid w:val="007F7DB5"/>
    <w:rsid w:val="00800FF3"/>
    <w:rsid w:val="00801CFD"/>
    <w:rsid w:val="00802068"/>
    <w:rsid w:val="00802B16"/>
    <w:rsid w:val="00803A74"/>
    <w:rsid w:val="00803B17"/>
    <w:rsid w:val="00803D50"/>
    <w:rsid w:val="008042CE"/>
    <w:rsid w:val="00804BD8"/>
    <w:rsid w:val="00804D10"/>
    <w:rsid w:val="00804DEB"/>
    <w:rsid w:val="008061C3"/>
    <w:rsid w:val="00807B3C"/>
    <w:rsid w:val="0081026A"/>
    <w:rsid w:val="00810B49"/>
    <w:rsid w:val="00811CB1"/>
    <w:rsid w:val="00812FCD"/>
    <w:rsid w:val="008133CF"/>
    <w:rsid w:val="00813C2B"/>
    <w:rsid w:val="0081490D"/>
    <w:rsid w:val="00816862"/>
    <w:rsid w:val="00816FE7"/>
    <w:rsid w:val="00820373"/>
    <w:rsid w:val="00821B8F"/>
    <w:rsid w:val="00824CF6"/>
    <w:rsid w:val="00825442"/>
    <w:rsid w:val="0082648F"/>
    <w:rsid w:val="00830B48"/>
    <w:rsid w:val="00830D72"/>
    <w:rsid w:val="0083112E"/>
    <w:rsid w:val="0083350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26C1"/>
    <w:rsid w:val="0084285C"/>
    <w:rsid w:val="008434F0"/>
    <w:rsid w:val="00845664"/>
    <w:rsid w:val="0084631E"/>
    <w:rsid w:val="00853B29"/>
    <w:rsid w:val="00853E82"/>
    <w:rsid w:val="00854684"/>
    <w:rsid w:val="00854FD5"/>
    <w:rsid w:val="0085506F"/>
    <w:rsid w:val="00855A90"/>
    <w:rsid w:val="008562AB"/>
    <w:rsid w:val="0085730D"/>
    <w:rsid w:val="00857DF4"/>
    <w:rsid w:val="00857ECD"/>
    <w:rsid w:val="00857F8D"/>
    <w:rsid w:val="00857FB4"/>
    <w:rsid w:val="0086100C"/>
    <w:rsid w:val="00861897"/>
    <w:rsid w:val="0086222D"/>
    <w:rsid w:val="00862ED5"/>
    <w:rsid w:val="0086333C"/>
    <w:rsid w:val="00864BA3"/>
    <w:rsid w:val="00864F57"/>
    <w:rsid w:val="008657D6"/>
    <w:rsid w:val="008676E6"/>
    <w:rsid w:val="00867815"/>
    <w:rsid w:val="008704E0"/>
    <w:rsid w:val="008712B9"/>
    <w:rsid w:val="00871EF4"/>
    <w:rsid w:val="00875215"/>
    <w:rsid w:val="00881006"/>
    <w:rsid w:val="00881927"/>
    <w:rsid w:val="00883463"/>
    <w:rsid w:val="00883CC9"/>
    <w:rsid w:val="00884E5C"/>
    <w:rsid w:val="00885BBF"/>
    <w:rsid w:val="00886219"/>
    <w:rsid w:val="00887098"/>
    <w:rsid w:val="00890FB5"/>
    <w:rsid w:val="00892734"/>
    <w:rsid w:val="008930AB"/>
    <w:rsid w:val="008935FE"/>
    <w:rsid w:val="00893B13"/>
    <w:rsid w:val="008945CE"/>
    <w:rsid w:val="008954D9"/>
    <w:rsid w:val="0089702E"/>
    <w:rsid w:val="0089728D"/>
    <w:rsid w:val="00897491"/>
    <w:rsid w:val="008A1510"/>
    <w:rsid w:val="008A1EE7"/>
    <w:rsid w:val="008A1F0B"/>
    <w:rsid w:val="008A2496"/>
    <w:rsid w:val="008A4A97"/>
    <w:rsid w:val="008A61E6"/>
    <w:rsid w:val="008A6A82"/>
    <w:rsid w:val="008B011A"/>
    <w:rsid w:val="008B2115"/>
    <w:rsid w:val="008B2B85"/>
    <w:rsid w:val="008B42D1"/>
    <w:rsid w:val="008B6D3A"/>
    <w:rsid w:val="008B7053"/>
    <w:rsid w:val="008B7974"/>
    <w:rsid w:val="008C0F0C"/>
    <w:rsid w:val="008C1D8C"/>
    <w:rsid w:val="008C294C"/>
    <w:rsid w:val="008C30FB"/>
    <w:rsid w:val="008C3F16"/>
    <w:rsid w:val="008C4961"/>
    <w:rsid w:val="008C657F"/>
    <w:rsid w:val="008C680D"/>
    <w:rsid w:val="008C6DDB"/>
    <w:rsid w:val="008C7504"/>
    <w:rsid w:val="008C79F8"/>
    <w:rsid w:val="008D0242"/>
    <w:rsid w:val="008D18CB"/>
    <w:rsid w:val="008D1CC8"/>
    <w:rsid w:val="008D1F1E"/>
    <w:rsid w:val="008D531D"/>
    <w:rsid w:val="008D68F4"/>
    <w:rsid w:val="008D7170"/>
    <w:rsid w:val="008D7776"/>
    <w:rsid w:val="008D7C1C"/>
    <w:rsid w:val="008E0D7E"/>
    <w:rsid w:val="008E163C"/>
    <w:rsid w:val="008E2637"/>
    <w:rsid w:val="008E2846"/>
    <w:rsid w:val="008E418F"/>
    <w:rsid w:val="008E513D"/>
    <w:rsid w:val="008E57DF"/>
    <w:rsid w:val="008E58C7"/>
    <w:rsid w:val="008E5E36"/>
    <w:rsid w:val="008E75EE"/>
    <w:rsid w:val="008F0348"/>
    <w:rsid w:val="008F148E"/>
    <w:rsid w:val="008F39A2"/>
    <w:rsid w:val="008F4773"/>
    <w:rsid w:val="008F488F"/>
    <w:rsid w:val="008F499D"/>
    <w:rsid w:val="008F53DE"/>
    <w:rsid w:val="008F7075"/>
    <w:rsid w:val="008F73FC"/>
    <w:rsid w:val="008F7AC8"/>
    <w:rsid w:val="008F7E52"/>
    <w:rsid w:val="008F7FC6"/>
    <w:rsid w:val="0090146A"/>
    <w:rsid w:val="00902D9B"/>
    <w:rsid w:val="00904EA9"/>
    <w:rsid w:val="00905DA3"/>
    <w:rsid w:val="0090603E"/>
    <w:rsid w:val="0090619D"/>
    <w:rsid w:val="009101B1"/>
    <w:rsid w:val="009101F0"/>
    <w:rsid w:val="009116ED"/>
    <w:rsid w:val="0091609B"/>
    <w:rsid w:val="0091632A"/>
    <w:rsid w:val="00920273"/>
    <w:rsid w:val="0092082D"/>
    <w:rsid w:val="009217D3"/>
    <w:rsid w:val="00922DDB"/>
    <w:rsid w:val="00923137"/>
    <w:rsid w:val="009265BC"/>
    <w:rsid w:val="00927A14"/>
    <w:rsid w:val="00927FAF"/>
    <w:rsid w:val="00930CD5"/>
    <w:rsid w:val="00930EC9"/>
    <w:rsid w:val="00933981"/>
    <w:rsid w:val="00933FB9"/>
    <w:rsid w:val="009342B0"/>
    <w:rsid w:val="009343B8"/>
    <w:rsid w:val="00934E85"/>
    <w:rsid w:val="00936532"/>
    <w:rsid w:val="0093755F"/>
    <w:rsid w:val="0093766B"/>
    <w:rsid w:val="00937D3F"/>
    <w:rsid w:val="00941771"/>
    <w:rsid w:val="00945869"/>
    <w:rsid w:val="009461FC"/>
    <w:rsid w:val="00946401"/>
    <w:rsid w:val="009477CF"/>
    <w:rsid w:val="009478DE"/>
    <w:rsid w:val="00950839"/>
    <w:rsid w:val="00950A74"/>
    <w:rsid w:val="00950EB2"/>
    <w:rsid w:val="00951B00"/>
    <w:rsid w:val="00951DA4"/>
    <w:rsid w:val="00951E58"/>
    <w:rsid w:val="00954336"/>
    <w:rsid w:val="009546A6"/>
    <w:rsid w:val="00956830"/>
    <w:rsid w:val="00956C30"/>
    <w:rsid w:val="00961F0A"/>
    <w:rsid w:val="00962C1D"/>
    <w:rsid w:val="0096325B"/>
    <w:rsid w:val="00964618"/>
    <w:rsid w:val="00964BE8"/>
    <w:rsid w:val="0096568E"/>
    <w:rsid w:val="00967806"/>
    <w:rsid w:val="00970EBE"/>
    <w:rsid w:val="00973428"/>
    <w:rsid w:val="00973ECD"/>
    <w:rsid w:val="00974FDA"/>
    <w:rsid w:val="00975113"/>
    <w:rsid w:val="00976FA9"/>
    <w:rsid w:val="009805B5"/>
    <w:rsid w:val="0098208A"/>
    <w:rsid w:val="0098253A"/>
    <w:rsid w:val="00982877"/>
    <w:rsid w:val="00983D8A"/>
    <w:rsid w:val="0098524A"/>
    <w:rsid w:val="00985CA1"/>
    <w:rsid w:val="009865AC"/>
    <w:rsid w:val="00986D38"/>
    <w:rsid w:val="00986FEF"/>
    <w:rsid w:val="00987E8C"/>
    <w:rsid w:val="00990879"/>
    <w:rsid w:val="00990FE9"/>
    <w:rsid w:val="00992784"/>
    <w:rsid w:val="00992E15"/>
    <w:rsid w:val="00994F65"/>
    <w:rsid w:val="00994FD0"/>
    <w:rsid w:val="00996FD3"/>
    <w:rsid w:val="009973A7"/>
    <w:rsid w:val="009A062F"/>
    <w:rsid w:val="009A535F"/>
    <w:rsid w:val="009B0E97"/>
    <w:rsid w:val="009B1C27"/>
    <w:rsid w:val="009B2DAE"/>
    <w:rsid w:val="009B3A24"/>
    <w:rsid w:val="009B51DA"/>
    <w:rsid w:val="009B5BFD"/>
    <w:rsid w:val="009B748F"/>
    <w:rsid w:val="009C0074"/>
    <w:rsid w:val="009C2392"/>
    <w:rsid w:val="009C293A"/>
    <w:rsid w:val="009C2ECB"/>
    <w:rsid w:val="009C2FA9"/>
    <w:rsid w:val="009C328B"/>
    <w:rsid w:val="009C543D"/>
    <w:rsid w:val="009C6B78"/>
    <w:rsid w:val="009C7F0B"/>
    <w:rsid w:val="009D0FDA"/>
    <w:rsid w:val="009D1B86"/>
    <w:rsid w:val="009D1E79"/>
    <w:rsid w:val="009D3BC5"/>
    <w:rsid w:val="009D4919"/>
    <w:rsid w:val="009D688F"/>
    <w:rsid w:val="009D7C52"/>
    <w:rsid w:val="009D7DED"/>
    <w:rsid w:val="009E0AAB"/>
    <w:rsid w:val="009E0FD0"/>
    <w:rsid w:val="009E1045"/>
    <w:rsid w:val="009E1FBC"/>
    <w:rsid w:val="009E2320"/>
    <w:rsid w:val="009E2E20"/>
    <w:rsid w:val="009E2E57"/>
    <w:rsid w:val="009E4442"/>
    <w:rsid w:val="009E53BE"/>
    <w:rsid w:val="009E5C13"/>
    <w:rsid w:val="009E6A1F"/>
    <w:rsid w:val="009F004C"/>
    <w:rsid w:val="009F2F37"/>
    <w:rsid w:val="009F4353"/>
    <w:rsid w:val="009F53FE"/>
    <w:rsid w:val="009F780A"/>
    <w:rsid w:val="00A006C7"/>
    <w:rsid w:val="00A0259F"/>
    <w:rsid w:val="00A03FA1"/>
    <w:rsid w:val="00A04016"/>
    <w:rsid w:val="00A04398"/>
    <w:rsid w:val="00A0481D"/>
    <w:rsid w:val="00A05D30"/>
    <w:rsid w:val="00A0725E"/>
    <w:rsid w:val="00A10169"/>
    <w:rsid w:val="00A10FAD"/>
    <w:rsid w:val="00A11793"/>
    <w:rsid w:val="00A13822"/>
    <w:rsid w:val="00A142B9"/>
    <w:rsid w:val="00A1530A"/>
    <w:rsid w:val="00A16B85"/>
    <w:rsid w:val="00A17F17"/>
    <w:rsid w:val="00A21BBD"/>
    <w:rsid w:val="00A21EAB"/>
    <w:rsid w:val="00A2256C"/>
    <w:rsid w:val="00A23347"/>
    <w:rsid w:val="00A2349F"/>
    <w:rsid w:val="00A23BF0"/>
    <w:rsid w:val="00A24908"/>
    <w:rsid w:val="00A25AA7"/>
    <w:rsid w:val="00A25E50"/>
    <w:rsid w:val="00A266F6"/>
    <w:rsid w:val="00A267A2"/>
    <w:rsid w:val="00A2720F"/>
    <w:rsid w:val="00A301E2"/>
    <w:rsid w:val="00A30B95"/>
    <w:rsid w:val="00A330E5"/>
    <w:rsid w:val="00A335D3"/>
    <w:rsid w:val="00A33747"/>
    <w:rsid w:val="00A33B2E"/>
    <w:rsid w:val="00A35205"/>
    <w:rsid w:val="00A37FE4"/>
    <w:rsid w:val="00A420E7"/>
    <w:rsid w:val="00A441BB"/>
    <w:rsid w:val="00A44ECE"/>
    <w:rsid w:val="00A45E30"/>
    <w:rsid w:val="00A46845"/>
    <w:rsid w:val="00A46DDB"/>
    <w:rsid w:val="00A47F3E"/>
    <w:rsid w:val="00A521EF"/>
    <w:rsid w:val="00A54327"/>
    <w:rsid w:val="00A54A0D"/>
    <w:rsid w:val="00A55E4A"/>
    <w:rsid w:val="00A56169"/>
    <w:rsid w:val="00A6201B"/>
    <w:rsid w:val="00A63554"/>
    <w:rsid w:val="00A63FBC"/>
    <w:rsid w:val="00A64D6B"/>
    <w:rsid w:val="00A65937"/>
    <w:rsid w:val="00A663A1"/>
    <w:rsid w:val="00A67091"/>
    <w:rsid w:val="00A67989"/>
    <w:rsid w:val="00A701C5"/>
    <w:rsid w:val="00A716C8"/>
    <w:rsid w:val="00A729B9"/>
    <w:rsid w:val="00A72D2C"/>
    <w:rsid w:val="00A72DE0"/>
    <w:rsid w:val="00A7313A"/>
    <w:rsid w:val="00A73293"/>
    <w:rsid w:val="00A736C7"/>
    <w:rsid w:val="00A7466F"/>
    <w:rsid w:val="00A74BA7"/>
    <w:rsid w:val="00A74CF9"/>
    <w:rsid w:val="00A74D0B"/>
    <w:rsid w:val="00A750D8"/>
    <w:rsid w:val="00A76701"/>
    <w:rsid w:val="00A775A2"/>
    <w:rsid w:val="00A80301"/>
    <w:rsid w:val="00A803F3"/>
    <w:rsid w:val="00A804AB"/>
    <w:rsid w:val="00A8187A"/>
    <w:rsid w:val="00A82E14"/>
    <w:rsid w:val="00A83D81"/>
    <w:rsid w:val="00A83FA5"/>
    <w:rsid w:val="00A842D1"/>
    <w:rsid w:val="00A84801"/>
    <w:rsid w:val="00A85B0A"/>
    <w:rsid w:val="00A862D5"/>
    <w:rsid w:val="00A8724C"/>
    <w:rsid w:val="00A87956"/>
    <w:rsid w:val="00A932EE"/>
    <w:rsid w:val="00A934D2"/>
    <w:rsid w:val="00A937B5"/>
    <w:rsid w:val="00A94B52"/>
    <w:rsid w:val="00A96581"/>
    <w:rsid w:val="00A965D7"/>
    <w:rsid w:val="00A96924"/>
    <w:rsid w:val="00A97046"/>
    <w:rsid w:val="00AA0574"/>
    <w:rsid w:val="00AA1236"/>
    <w:rsid w:val="00AA209F"/>
    <w:rsid w:val="00AA2992"/>
    <w:rsid w:val="00AA3461"/>
    <w:rsid w:val="00AA393E"/>
    <w:rsid w:val="00AA481B"/>
    <w:rsid w:val="00AA5CCB"/>
    <w:rsid w:val="00AA7E2A"/>
    <w:rsid w:val="00AB161B"/>
    <w:rsid w:val="00AB169E"/>
    <w:rsid w:val="00AB1D1C"/>
    <w:rsid w:val="00AB21C1"/>
    <w:rsid w:val="00AB3450"/>
    <w:rsid w:val="00AB4DC5"/>
    <w:rsid w:val="00AB5745"/>
    <w:rsid w:val="00AB7F73"/>
    <w:rsid w:val="00AC1C28"/>
    <w:rsid w:val="00AC1CFD"/>
    <w:rsid w:val="00AC3587"/>
    <w:rsid w:val="00AC6ACC"/>
    <w:rsid w:val="00AD079C"/>
    <w:rsid w:val="00AD36B1"/>
    <w:rsid w:val="00AD39FD"/>
    <w:rsid w:val="00AD4207"/>
    <w:rsid w:val="00AD7077"/>
    <w:rsid w:val="00AD712A"/>
    <w:rsid w:val="00AD76C7"/>
    <w:rsid w:val="00AD7878"/>
    <w:rsid w:val="00AD7B57"/>
    <w:rsid w:val="00AD7B66"/>
    <w:rsid w:val="00AE28DB"/>
    <w:rsid w:val="00AE5A57"/>
    <w:rsid w:val="00AE6616"/>
    <w:rsid w:val="00AE6794"/>
    <w:rsid w:val="00AF0EE5"/>
    <w:rsid w:val="00AF24D2"/>
    <w:rsid w:val="00AF2F55"/>
    <w:rsid w:val="00AF3FC7"/>
    <w:rsid w:val="00AF4F36"/>
    <w:rsid w:val="00B01D40"/>
    <w:rsid w:val="00B027A1"/>
    <w:rsid w:val="00B02A7F"/>
    <w:rsid w:val="00B02DFA"/>
    <w:rsid w:val="00B0310B"/>
    <w:rsid w:val="00B052A7"/>
    <w:rsid w:val="00B05E85"/>
    <w:rsid w:val="00B07734"/>
    <w:rsid w:val="00B0776D"/>
    <w:rsid w:val="00B07A55"/>
    <w:rsid w:val="00B10507"/>
    <w:rsid w:val="00B108B1"/>
    <w:rsid w:val="00B11BFD"/>
    <w:rsid w:val="00B11C25"/>
    <w:rsid w:val="00B14B35"/>
    <w:rsid w:val="00B15D79"/>
    <w:rsid w:val="00B167F7"/>
    <w:rsid w:val="00B16A19"/>
    <w:rsid w:val="00B171F3"/>
    <w:rsid w:val="00B17368"/>
    <w:rsid w:val="00B1782F"/>
    <w:rsid w:val="00B20135"/>
    <w:rsid w:val="00B20B81"/>
    <w:rsid w:val="00B211C5"/>
    <w:rsid w:val="00B22490"/>
    <w:rsid w:val="00B23D2E"/>
    <w:rsid w:val="00B23DE1"/>
    <w:rsid w:val="00B23E06"/>
    <w:rsid w:val="00B27934"/>
    <w:rsid w:val="00B27B50"/>
    <w:rsid w:val="00B27DAF"/>
    <w:rsid w:val="00B309CE"/>
    <w:rsid w:val="00B32A1D"/>
    <w:rsid w:val="00B33824"/>
    <w:rsid w:val="00B339EF"/>
    <w:rsid w:val="00B33FB5"/>
    <w:rsid w:val="00B34C7E"/>
    <w:rsid w:val="00B3610E"/>
    <w:rsid w:val="00B37F6C"/>
    <w:rsid w:val="00B41306"/>
    <w:rsid w:val="00B419C1"/>
    <w:rsid w:val="00B43678"/>
    <w:rsid w:val="00B43F1E"/>
    <w:rsid w:val="00B44F13"/>
    <w:rsid w:val="00B4516E"/>
    <w:rsid w:val="00B45231"/>
    <w:rsid w:val="00B45A1E"/>
    <w:rsid w:val="00B46F15"/>
    <w:rsid w:val="00B5120C"/>
    <w:rsid w:val="00B514C0"/>
    <w:rsid w:val="00B5180A"/>
    <w:rsid w:val="00B53064"/>
    <w:rsid w:val="00B532D3"/>
    <w:rsid w:val="00B53B0F"/>
    <w:rsid w:val="00B54086"/>
    <w:rsid w:val="00B54118"/>
    <w:rsid w:val="00B542EF"/>
    <w:rsid w:val="00B54568"/>
    <w:rsid w:val="00B5523D"/>
    <w:rsid w:val="00B55FB1"/>
    <w:rsid w:val="00B5662A"/>
    <w:rsid w:val="00B60AA2"/>
    <w:rsid w:val="00B62EE4"/>
    <w:rsid w:val="00B6377C"/>
    <w:rsid w:val="00B654F0"/>
    <w:rsid w:val="00B66FB4"/>
    <w:rsid w:val="00B67035"/>
    <w:rsid w:val="00B67301"/>
    <w:rsid w:val="00B708D8"/>
    <w:rsid w:val="00B70E57"/>
    <w:rsid w:val="00B734F8"/>
    <w:rsid w:val="00B84086"/>
    <w:rsid w:val="00B857FF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79"/>
    <w:rsid w:val="00BB198B"/>
    <w:rsid w:val="00BB1B60"/>
    <w:rsid w:val="00BB2602"/>
    <w:rsid w:val="00BB28ED"/>
    <w:rsid w:val="00BB2DDE"/>
    <w:rsid w:val="00BB32B5"/>
    <w:rsid w:val="00BB40FB"/>
    <w:rsid w:val="00BB4E24"/>
    <w:rsid w:val="00BB5763"/>
    <w:rsid w:val="00BB6C29"/>
    <w:rsid w:val="00BC198C"/>
    <w:rsid w:val="00BC215F"/>
    <w:rsid w:val="00BC25E2"/>
    <w:rsid w:val="00BC6AD6"/>
    <w:rsid w:val="00BC6E38"/>
    <w:rsid w:val="00BC7828"/>
    <w:rsid w:val="00BD003C"/>
    <w:rsid w:val="00BD1DA6"/>
    <w:rsid w:val="00BD227F"/>
    <w:rsid w:val="00BD3AE3"/>
    <w:rsid w:val="00BD43EB"/>
    <w:rsid w:val="00BD5602"/>
    <w:rsid w:val="00BD6AFB"/>
    <w:rsid w:val="00BD6C7D"/>
    <w:rsid w:val="00BD7EE6"/>
    <w:rsid w:val="00BE01F6"/>
    <w:rsid w:val="00BE48CA"/>
    <w:rsid w:val="00BE5335"/>
    <w:rsid w:val="00BE5D59"/>
    <w:rsid w:val="00BE5FDF"/>
    <w:rsid w:val="00BE660F"/>
    <w:rsid w:val="00BE787B"/>
    <w:rsid w:val="00BE7D1C"/>
    <w:rsid w:val="00BE7E8E"/>
    <w:rsid w:val="00BF087B"/>
    <w:rsid w:val="00BF178A"/>
    <w:rsid w:val="00BF2643"/>
    <w:rsid w:val="00BF5B9A"/>
    <w:rsid w:val="00BF5F11"/>
    <w:rsid w:val="00C00067"/>
    <w:rsid w:val="00C003C8"/>
    <w:rsid w:val="00C012BD"/>
    <w:rsid w:val="00C02717"/>
    <w:rsid w:val="00C03095"/>
    <w:rsid w:val="00C035BE"/>
    <w:rsid w:val="00C03AC6"/>
    <w:rsid w:val="00C047E5"/>
    <w:rsid w:val="00C04B84"/>
    <w:rsid w:val="00C06263"/>
    <w:rsid w:val="00C075E0"/>
    <w:rsid w:val="00C07630"/>
    <w:rsid w:val="00C079CA"/>
    <w:rsid w:val="00C11D4C"/>
    <w:rsid w:val="00C11DB1"/>
    <w:rsid w:val="00C1422E"/>
    <w:rsid w:val="00C14E5C"/>
    <w:rsid w:val="00C154FA"/>
    <w:rsid w:val="00C1693F"/>
    <w:rsid w:val="00C2017A"/>
    <w:rsid w:val="00C21201"/>
    <w:rsid w:val="00C213F8"/>
    <w:rsid w:val="00C22FBB"/>
    <w:rsid w:val="00C2411F"/>
    <w:rsid w:val="00C243D5"/>
    <w:rsid w:val="00C261B4"/>
    <w:rsid w:val="00C271CF"/>
    <w:rsid w:val="00C277B1"/>
    <w:rsid w:val="00C30640"/>
    <w:rsid w:val="00C32132"/>
    <w:rsid w:val="00C3227D"/>
    <w:rsid w:val="00C32DA4"/>
    <w:rsid w:val="00C35140"/>
    <w:rsid w:val="00C362DF"/>
    <w:rsid w:val="00C36390"/>
    <w:rsid w:val="00C4361E"/>
    <w:rsid w:val="00C44671"/>
    <w:rsid w:val="00C44FC0"/>
    <w:rsid w:val="00C45652"/>
    <w:rsid w:val="00C45AC8"/>
    <w:rsid w:val="00C46EB0"/>
    <w:rsid w:val="00C5245B"/>
    <w:rsid w:val="00C536C5"/>
    <w:rsid w:val="00C538B0"/>
    <w:rsid w:val="00C55655"/>
    <w:rsid w:val="00C57687"/>
    <w:rsid w:val="00C578B2"/>
    <w:rsid w:val="00C57AD3"/>
    <w:rsid w:val="00C60830"/>
    <w:rsid w:val="00C62106"/>
    <w:rsid w:val="00C63615"/>
    <w:rsid w:val="00C63FDB"/>
    <w:rsid w:val="00C66EBD"/>
    <w:rsid w:val="00C67EC4"/>
    <w:rsid w:val="00C70861"/>
    <w:rsid w:val="00C7087C"/>
    <w:rsid w:val="00C71CB9"/>
    <w:rsid w:val="00C72A43"/>
    <w:rsid w:val="00C72A5B"/>
    <w:rsid w:val="00C72D60"/>
    <w:rsid w:val="00C73ED5"/>
    <w:rsid w:val="00C74630"/>
    <w:rsid w:val="00C74913"/>
    <w:rsid w:val="00C7548A"/>
    <w:rsid w:val="00C75D35"/>
    <w:rsid w:val="00C76501"/>
    <w:rsid w:val="00C76B2E"/>
    <w:rsid w:val="00C77288"/>
    <w:rsid w:val="00C7762A"/>
    <w:rsid w:val="00C8046F"/>
    <w:rsid w:val="00C80998"/>
    <w:rsid w:val="00C80D0C"/>
    <w:rsid w:val="00C811AE"/>
    <w:rsid w:val="00C81318"/>
    <w:rsid w:val="00C82B5F"/>
    <w:rsid w:val="00C833A3"/>
    <w:rsid w:val="00C83CE8"/>
    <w:rsid w:val="00C85007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1246"/>
    <w:rsid w:val="00CB2AB0"/>
    <w:rsid w:val="00CB361B"/>
    <w:rsid w:val="00CB3F67"/>
    <w:rsid w:val="00CB42CE"/>
    <w:rsid w:val="00CB4FD2"/>
    <w:rsid w:val="00CB53C9"/>
    <w:rsid w:val="00CB5577"/>
    <w:rsid w:val="00CB5FC7"/>
    <w:rsid w:val="00CB64E5"/>
    <w:rsid w:val="00CB6E82"/>
    <w:rsid w:val="00CC05AA"/>
    <w:rsid w:val="00CC1199"/>
    <w:rsid w:val="00CC16E8"/>
    <w:rsid w:val="00CC1EF2"/>
    <w:rsid w:val="00CC4386"/>
    <w:rsid w:val="00CC5C4B"/>
    <w:rsid w:val="00CC689B"/>
    <w:rsid w:val="00CC7133"/>
    <w:rsid w:val="00CD01A5"/>
    <w:rsid w:val="00CD02AF"/>
    <w:rsid w:val="00CD2100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E66E6"/>
    <w:rsid w:val="00CF03DD"/>
    <w:rsid w:val="00CF1717"/>
    <w:rsid w:val="00CF18A6"/>
    <w:rsid w:val="00CF20D8"/>
    <w:rsid w:val="00CF27B0"/>
    <w:rsid w:val="00CF3DF7"/>
    <w:rsid w:val="00CF569B"/>
    <w:rsid w:val="00D004F4"/>
    <w:rsid w:val="00D00A38"/>
    <w:rsid w:val="00D014AE"/>
    <w:rsid w:val="00D038FC"/>
    <w:rsid w:val="00D04376"/>
    <w:rsid w:val="00D0460A"/>
    <w:rsid w:val="00D04CF9"/>
    <w:rsid w:val="00D067C6"/>
    <w:rsid w:val="00D06A10"/>
    <w:rsid w:val="00D104F7"/>
    <w:rsid w:val="00D10738"/>
    <w:rsid w:val="00D1163B"/>
    <w:rsid w:val="00D12450"/>
    <w:rsid w:val="00D12B2D"/>
    <w:rsid w:val="00D1359B"/>
    <w:rsid w:val="00D155D1"/>
    <w:rsid w:val="00D155F4"/>
    <w:rsid w:val="00D16B26"/>
    <w:rsid w:val="00D16BB2"/>
    <w:rsid w:val="00D17C73"/>
    <w:rsid w:val="00D21C6A"/>
    <w:rsid w:val="00D226F1"/>
    <w:rsid w:val="00D2327C"/>
    <w:rsid w:val="00D2334D"/>
    <w:rsid w:val="00D24552"/>
    <w:rsid w:val="00D248D6"/>
    <w:rsid w:val="00D25512"/>
    <w:rsid w:val="00D258D0"/>
    <w:rsid w:val="00D27FA5"/>
    <w:rsid w:val="00D3144E"/>
    <w:rsid w:val="00D3246E"/>
    <w:rsid w:val="00D32553"/>
    <w:rsid w:val="00D33066"/>
    <w:rsid w:val="00D33356"/>
    <w:rsid w:val="00D33581"/>
    <w:rsid w:val="00D3389A"/>
    <w:rsid w:val="00D33EF5"/>
    <w:rsid w:val="00D33F56"/>
    <w:rsid w:val="00D34CF6"/>
    <w:rsid w:val="00D35EF7"/>
    <w:rsid w:val="00D36087"/>
    <w:rsid w:val="00D36C41"/>
    <w:rsid w:val="00D40452"/>
    <w:rsid w:val="00D40C62"/>
    <w:rsid w:val="00D42084"/>
    <w:rsid w:val="00D43A3F"/>
    <w:rsid w:val="00D43A84"/>
    <w:rsid w:val="00D441F6"/>
    <w:rsid w:val="00D445E2"/>
    <w:rsid w:val="00D4496E"/>
    <w:rsid w:val="00D45DEB"/>
    <w:rsid w:val="00D46086"/>
    <w:rsid w:val="00D5013C"/>
    <w:rsid w:val="00D5166E"/>
    <w:rsid w:val="00D5300C"/>
    <w:rsid w:val="00D534E2"/>
    <w:rsid w:val="00D53F31"/>
    <w:rsid w:val="00D55F70"/>
    <w:rsid w:val="00D578E8"/>
    <w:rsid w:val="00D6060C"/>
    <w:rsid w:val="00D62F6D"/>
    <w:rsid w:val="00D6605C"/>
    <w:rsid w:val="00D67A6E"/>
    <w:rsid w:val="00D70E60"/>
    <w:rsid w:val="00D71A68"/>
    <w:rsid w:val="00D72CA3"/>
    <w:rsid w:val="00D72D80"/>
    <w:rsid w:val="00D7355F"/>
    <w:rsid w:val="00D74579"/>
    <w:rsid w:val="00D7531E"/>
    <w:rsid w:val="00D770E3"/>
    <w:rsid w:val="00D80193"/>
    <w:rsid w:val="00D80330"/>
    <w:rsid w:val="00D815A2"/>
    <w:rsid w:val="00D81740"/>
    <w:rsid w:val="00D8282E"/>
    <w:rsid w:val="00D8288A"/>
    <w:rsid w:val="00D82F02"/>
    <w:rsid w:val="00D83CA0"/>
    <w:rsid w:val="00D8413F"/>
    <w:rsid w:val="00D84771"/>
    <w:rsid w:val="00D84BC4"/>
    <w:rsid w:val="00D84CA3"/>
    <w:rsid w:val="00D85C17"/>
    <w:rsid w:val="00D86E19"/>
    <w:rsid w:val="00D87103"/>
    <w:rsid w:val="00D873D7"/>
    <w:rsid w:val="00D876B8"/>
    <w:rsid w:val="00D877AA"/>
    <w:rsid w:val="00D90CCC"/>
    <w:rsid w:val="00D91989"/>
    <w:rsid w:val="00D91A00"/>
    <w:rsid w:val="00D91D90"/>
    <w:rsid w:val="00D920BD"/>
    <w:rsid w:val="00D92A85"/>
    <w:rsid w:val="00D931A4"/>
    <w:rsid w:val="00D94C67"/>
    <w:rsid w:val="00D95EB2"/>
    <w:rsid w:val="00D96572"/>
    <w:rsid w:val="00D96BB6"/>
    <w:rsid w:val="00D97EC7"/>
    <w:rsid w:val="00DA6404"/>
    <w:rsid w:val="00DA6B3D"/>
    <w:rsid w:val="00DA6CB0"/>
    <w:rsid w:val="00DB194F"/>
    <w:rsid w:val="00DB1A46"/>
    <w:rsid w:val="00DB370C"/>
    <w:rsid w:val="00DB426E"/>
    <w:rsid w:val="00DB6165"/>
    <w:rsid w:val="00DB6920"/>
    <w:rsid w:val="00DB76A4"/>
    <w:rsid w:val="00DB798B"/>
    <w:rsid w:val="00DC0F99"/>
    <w:rsid w:val="00DC2E01"/>
    <w:rsid w:val="00DC31BD"/>
    <w:rsid w:val="00DC31E2"/>
    <w:rsid w:val="00DC37FD"/>
    <w:rsid w:val="00DC3DCD"/>
    <w:rsid w:val="00DD33EA"/>
    <w:rsid w:val="00DD4BAC"/>
    <w:rsid w:val="00DD656B"/>
    <w:rsid w:val="00DD6898"/>
    <w:rsid w:val="00DE1482"/>
    <w:rsid w:val="00DE291B"/>
    <w:rsid w:val="00DE2ABB"/>
    <w:rsid w:val="00DE31F8"/>
    <w:rsid w:val="00DE528A"/>
    <w:rsid w:val="00DE5931"/>
    <w:rsid w:val="00DE6870"/>
    <w:rsid w:val="00DF0563"/>
    <w:rsid w:val="00DF0AA4"/>
    <w:rsid w:val="00DF2CF1"/>
    <w:rsid w:val="00DF3776"/>
    <w:rsid w:val="00DF466A"/>
    <w:rsid w:val="00DF55C9"/>
    <w:rsid w:val="00DF60BB"/>
    <w:rsid w:val="00DF681E"/>
    <w:rsid w:val="00DF6D65"/>
    <w:rsid w:val="00DF6E31"/>
    <w:rsid w:val="00E007C2"/>
    <w:rsid w:val="00E011BB"/>
    <w:rsid w:val="00E018E1"/>
    <w:rsid w:val="00E019AC"/>
    <w:rsid w:val="00E04AE3"/>
    <w:rsid w:val="00E05186"/>
    <w:rsid w:val="00E073CE"/>
    <w:rsid w:val="00E07785"/>
    <w:rsid w:val="00E11035"/>
    <w:rsid w:val="00E110E5"/>
    <w:rsid w:val="00E12E6D"/>
    <w:rsid w:val="00E1332A"/>
    <w:rsid w:val="00E1649E"/>
    <w:rsid w:val="00E16BA7"/>
    <w:rsid w:val="00E202B5"/>
    <w:rsid w:val="00E20D76"/>
    <w:rsid w:val="00E22BCA"/>
    <w:rsid w:val="00E24ED0"/>
    <w:rsid w:val="00E253A6"/>
    <w:rsid w:val="00E30336"/>
    <w:rsid w:val="00E30601"/>
    <w:rsid w:val="00E3164A"/>
    <w:rsid w:val="00E31C35"/>
    <w:rsid w:val="00E31CEB"/>
    <w:rsid w:val="00E32514"/>
    <w:rsid w:val="00E32585"/>
    <w:rsid w:val="00E32800"/>
    <w:rsid w:val="00E32B75"/>
    <w:rsid w:val="00E3331F"/>
    <w:rsid w:val="00E3349E"/>
    <w:rsid w:val="00E33757"/>
    <w:rsid w:val="00E370BF"/>
    <w:rsid w:val="00E376F8"/>
    <w:rsid w:val="00E377B6"/>
    <w:rsid w:val="00E4276E"/>
    <w:rsid w:val="00E4329F"/>
    <w:rsid w:val="00E4450D"/>
    <w:rsid w:val="00E46A54"/>
    <w:rsid w:val="00E4725E"/>
    <w:rsid w:val="00E50CB0"/>
    <w:rsid w:val="00E52843"/>
    <w:rsid w:val="00E553DF"/>
    <w:rsid w:val="00E559AD"/>
    <w:rsid w:val="00E56572"/>
    <w:rsid w:val="00E60380"/>
    <w:rsid w:val="00E62FE2"/>
    <w:rsid w:val="00E650FA"/>
    <w:rsid w:val="00E65B68"/>
    <w:rsid w:val="00E671D4"/>
    <w:rsid w:val="00E67999"/>
    <w:rsid w:val="00E700A0"/>
    <w:rsid w:val="00E737D0"/>
    <w:rsid w:val="00E74872"/>
    <w:rsid w:val="00E75F86"/>
    <w:rsid w:val="00E7635E"/>
    <w:rsid w:val="00E804E2"/>
    <w:rsid w:val="00E80777"/>
    <w:rsid w:val="00E81E2A"/>
    <w:rsid w:val="00E82ECC"/>
    <w:rsid w:val="00E8318E"/>
    <w:rsid w:val="00E849E8"/>
    <w:rsid w:val="00E84A5B"/>
    <w:rsid w:val="00E84FBC"/>
    <w:rsid w:val="00E8766E"/>
    <w:rsid w:val="00E87D41"/>
    <w:rsid w:val="00E91D71"/>
    <w:rsid w:val="00E93BB9"/>
    <w:rsid w:val="00E93DF7"/>
    <w:rsid w:val="00E94AE6"/>
    <w:rsid w:val="00E94CE3"/>
    <w:rsid w:val="00E94CF9"/>
    <w:rsid w:val="00E97A2E"/>
    <w:rsid w:val="00EA2107"/>
    <w:rsid w:val="00EA2478"/>
    <w:rsid w:val="00EA283F"/>
    <w:rsid w:val="00EA4AA2"/>
    <w:rsid w:val="00EA53B2"/>
    <w:rsid w:val="00EB02DF"/>
    <w:rsid w:val="00EB0614"/>
    <w:rsid w:val="00EB3579"/>
    <w:rsid w:val="00EB3ED2"/>
    <w:rsid w:val="00EB40E8"/>
    <w:rsid w:val="00EB5362"/>
    <w:rsid w:val="00EB64E9"/>
    <w:rsid w:val="00EB767D"/>
    <w:rsid w:val="00EB7AE4"/>
    <w:rsid w:val="00EC12BB"/>
    <w:rsid w:val="00EC136C"/>
    <w:rsid w:val="00EC352C"/>
    <w:rsid w:val="00EC4A36"/>
    <w:rsid w:val="00EC4DA3"/>
    <w:rsid w:val="00EC50F7"/>
    <w:rsid w:val="00EC5C93"/>
    <w:rsid w:val="00EC5CBF"/>
    <w:rsid w:val="00EC5FB6"/>
    <w:rsid w:val="00EC7415"/>
    <w:rsid w:val="00EC74CA"/>
    <w:rsid w:val="00EC779D"/>
    <w:rsid w:val="00EC7AA0"/>
    <w:rsid w:val="00ED1BFD"/>
    <w:rsid w:val="00ED2F6F"/>
    <w:rsid w:val="00ED5F5A"/>
    <w:rsid w:val="00ED6A65"/>
    <w:rsid w:val="00ED7933"/>
    <w:rsid w:val="00ED7A57"/>
    <w:rsid w:val="00EE1C7E"/>
    <w:rsid w:val="00EE49AA"/>
    <w:rsid w:val="00EE4FFF"/>
    <w:rsid w:val="00EE6344"/>
    <w:rsid w:val="00EE63A9"/>
    <w:rsid w:val="00EE6E79"/>
    <w:rsid w:val="00EF1AC9"/>
    <w:rsid w:val="00EF277B"/>
    <w:rsid w:val="00EF4918"/>
    <w:rsid w:val="00EF627C"/>
    <w:rsid w:val="00EF6538"/>
    <w:rsid w:val="00EF7051"/>
    <w:rsid w:val="00EF7333"/>
    <w:rsid w:val="00F0123B"/>
    <w:rsid w:val="00F02045"/>
    <w:rsid w:val="00F02994"/>
    <w:rsid w:val="00F03847"/>
    <w:rsid w:val="00F041AD"/>
    <w:rsid w:val="00F04C38"/>
    <w:rsid w:val="00F05EBA"/>
    <w:rsid w:val="00F060ED"/>
    <w:rsid w:val="00F0665E"/>
    <w:rsid w:val="00F07546"/>
    <w:rsid w:val="00F077EA"/>
    <w:rsid w:val="00F10933"/>
    <w:rsid w:val="00F11EC4"/>
    <w:rsid w:val="00F15533"/>
    <w:rsid w:val="00F157ED"/>
    <w:rsid w:val="00F1682F"/>
    <w:rsid w:val="00F16DFA"/>
    <w:rsid w:val="00F20C81"/>
    <w:rsid w:val="00F22556"/>
    <w:rsid w:val="00F22A36"/>
    <w:rsid w:val="00F23C52"/>
    <w:rsid w:val="00F23E41"/>
    <w:rsid w:val="00F24123"/>
    <w:rsid w:val="00F31641"/>
    <w:rsid w:val="00F31815"/>
    <w:rsid w:val="00F31915"/>
    <w:rsid w:val="00F31CE8"/>
    <w:rsid w:val="00F31E37"/>
    <w:rsid w:val="00F321E3"/>
    <w:rsid w:val="00F33307"/>
    <w:rsid w:val="00F37C95"/>
    <w:rsid w:val="00F404A6"/>
    <w:rsid w:val="00F409B0"/>
    <w:rsid w:val="00F40C67"/>
    <w:rsid w:val="00F42B25"/>
    <w:rsid w:val="00F44AE7"/>
    <w:rsid w:val="00F44AFA"/>
    <w:rsid w:val="00F45B20"/>
    <w:rsid w:val="00F47463"/>
    <w:rsid w:val="00F47516"/>
    <w:rsid w:val="00F50138"/>
    <w:rsid w:val="00F510A0"/>
    <w:rsid w:val="00F54D5D"/>
    <w:rsid w:val="00F54F6A"/>
    <w:rsid w:val="00F5587E"/>
    <w:rsid w:val="00F5646A"/>
    <w:rsid w:val="00F564F9"/>
    <w:rsid w:val="00F56638"/>
    <w:rsid w:val="00F574EC"/>
    <w:rsid w:val="00F65315"/>
    <w:rsid w:val="00F666A1"/>
    <w:rsid w:val="00F6736E"/>
    <w:rsid w:val="00F70FC2"/>
    <w:rsid w:val="00F71174"/>
    <w:rsid w:val="00F717F2"/>
    <w:rsid w:val="00F71F1B"/>
    <w:rsid w:val="00F72AF2"/>
    <w:rsid w:val="00F7422F"/>
    <w:rsid w:val="00F74241"/>
    <w:rsid w:val="00F7500B"/>
    <w:rsid w:val="00F7593D"/>
    <w:rsid w:val="00F760A7"/>
    <w:rsid w:val="00F8792F"/>
    <w:rsid w:val="00F907E2"/>
    <w:rsid w:val="00F9155F"/>
    <w:rsid w:val="00F9167B"/>
    <w:rsid w:val="00F9223F"/>
    <w:rsid w:val="00F92546"/>
    <w:rsid w:val="00F932F4"/>
    <w:rsid w:val="00F93E40"/>
    <w:rsid w:val="00F93FAE"/>
    <w:rsid w:val="00F9449B"/>
    <w:rsid w:val="00F9451C"/>
    <w:rsid w:val="00F955C3"/>
    <w:rsid w:val="00F96D60"/>
    <w:rsid w:val="00F97BE6"/>
    <w:rsid w:val="00FA01CC"/>
    <w:rsid w:val="00FA0B8F"/>
    <w:rsid w:val="00FA0F30"/>
    <w:rsid w:val="00FA16FB"/>
    <w:rsid w:val="00FA20D6"/>
    <w:rsid w:val="00FA2F4F"/>
    <w:rsid w:val="00FA561E"/>
    <w:rsid w:val="00FA58CE"/>
    <w:rsid w:val="00FA674D"/>
    <w:rsid w:val="00FA68D3"/>
    <w:rsid w:val="00FA69B8"/>
    <w:rsid w:val="00FB0BD0"/>
    <w:rsid w:val="00FB562B"/>
    <w:rsid w:val="00FB5837"/>
    <w:rsid w:val="00FB64C0"/>
    <w:rsid w:val="00FB6571"/>
    <w:rsid w:val="00FB6F71"/>
    <w:rsid w:val="00FB6FBD"/>
    <w:rsid w:val="00FC09F5"/>
    <w:rsid w:val="00FC1096"/>
    <w:rsid w:val="00FC126C"/>
    <w:rsid w:val="00FC1435"/>
    <w:rsid w:val="00FC177A"/>
    <w:rsid w:val="00FC1C1B"/>
    <w:rsid w:val="00FC1D24"/>
    <w:rsid w:val="00FC2EAF"/>
    <w:rsid w:val="00FC34DF"/>
    <w:rsid w:val="00FC7021"/>
    <w:rsid w:val="00FC7D5C"/>
    <w:rsid w:val="00FD1DE4"/>
    <w:rsid w:val="00FD3B20"/>
    <w:rsid w:val="00FD4C3F"/>
    <w:rsid w:val="00FD7972"/>
    <w:rsid w:val="00FD7F69"/>
    <w:rsid w:val="00FE00DB"/>
    <w:rsid w:val="00FE03E5"/>
    <w:rsid w:val="00FE0683"/>
    <w:rsid w:val="00FE11D5"/>
    <w:rsid w:val="00FE20D5"/>
    <w:rsid w:val="00FE33CF"/>
    <w:rsid w:val="00FE5237"/>
    <w:rsid w:val="00FE6A2D"/>
    <w:rsid w:val="00FE6F68"/>
    <w:rsid w:val="00FF181C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8" ma:contentTypeDescription="Create a new document." ma:contentTypeScope="" ma:versionID="f0dbd86efc076dab9cb30d1c46e71862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66f7bdc7600ec0fddf5cf723adc2deac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1fbc14-c8d3-4a6c-b842-2218620a46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775eb5-5158-426c-91db-505a97644e5a}" ma:internalName="TaxCatchAll" ma:showField="CatchAllData" ma:web="5c2bf270-d150-4567-a7b2-0c0854c7a2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2bf270-d150-4567-a7b2-0c0854c7a2ec" xsi:nil="true"/>
    <lcf76f155ced4ddcb4097134ff3c332f xmlns="7fe79c8e-28eb-4415-8c79-00662ce200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DD299-9505-4735-9A33-3D833BB6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DB5808-26CD-4B92-B570-C6C7ADB8BD6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5c2bf270-d150-4567-a7b2-0c0854c7a2ec"/>
    <ds:schemaRef ds:uri="7fe79c8e-28eb-4415-8c79-00662ce2005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2065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39</cp:revision>
  <cp:lastPrinted>2024-04-17T23:23:00Z</cp:lastPrinted>
  <dcterms:created xsi:type="dcterms:W3CDTF">2024-04-11T23:48:00Z</dcterms:created>
  <dcterms:modified xsi:type="dcterms:W3CDTF">2024-04-18T01:12:00Z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  <property fmtid="{D5CDD505-2E9C-101B-9397-08002B2CF9AE}" pid="4" name="MediaServiceImageTags">
    <vt:lpwstr/>
  </property>
</Properties>
</file>